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C3A6B" w14:textId="6BAE24F8" w:rsidR="00674F87" w:rsidRPr="00674F87" w:rsidRDefault="00674F87" w:rsidP="00674F87">
      <w:pPr>
        <w:jc w:val="center"/>
        <w:rPr>
          <w:b/>
          <w:bCs/>
          <w:sz w:val="32"/>
          <w:szCs w:val="32"/>
        </w:rPr>
      </w:pPr>
      <w:r w:rsidRPr="00674F87">
        <w:rPr>
          <w:b/>
          <w:bCs/>
          <w:sz w:val="32"/>
          <w:szCs w:val="32"/>
        </w:rPr>
        <w:t>EBEN HAEZER (1 SAMUEL 7:12)</w:t>
      </w:r>
    </w:p>
    <w:p w14:paraId="4DEBE940" w14:textId="77777777" w:rsidR="00674F87" w:rsidRDefault="00674F87" w:rsidP="00674F87"/>
    <w:p w14:paraId="68286E08" w14:textId="23429F74" w:rsidR="00D13AAF" w:rsidRDefault="00D13AAF" w:rsidP="00674F87">
      <w:proofErr w:type="spellStart"/>
      <w:r>
        <w:t>Pdt</w:t>
      </w:r>
      <w:proofErr w:type="spellEnd"/>
      <w:r>
        <w:t xml:space="preserve">. Dr. J. Putratama </w:t>
      </w:r>
      <w:proofErr w:type="spellStart"/>
      <w:r>
        <w:t>Kamuri</w:t>
      </w:r>
      <w:proofErr w:type="spellEnd"/>
      <w:r>
        <w:t xml:space="preserve">, </w:t>
      </w:r>
      <w:proofErr w:type="spellStart"/>
      <w:r>
        <w:t>M.Th</w:t>
      </w:r>
      <w:proofErr w:type="spellEnd"/>
      <w:r>
        <w:t>.</w:t>
      </w:r>
    </w:p>
    <w:p w14:paraId="609B2A9C" w14:textId="77777777" w:rsidR="00674F87" w:rsidRDefault="00674F87" w:rsidP="00674F87">
      <w:pPr>
        <w:jc w:val="center"/>
      </w:pPr>
    </w:p>
    <w:p w14:paraId="46B541F1" w14:textId="4998CAC3" w:rsidR="008F2F64" w:rsidRDefault="00D13AAF" w:rsidP="00C92664">
      <w:pPr>
        <w:jc w:val="both"/>
      </w:pPr>
      <w:r>
        <w:t>Hari ini saya mau</w:t>
      </w:r>
      <w:r w:rsidR="00AB7F26">
        <w:t xml:space="preserve"> a</w:t>
      </w:r>
      <w:r>
        <w:t xml:space="preserve">jak saudara untuk memikirkan satu tema terkait dengan </w:t>
      </w:r>
      <w:r w:rsidR="00AB7F26" w:rsidRPr="00743AC8">
        <w:rPr>
          <w:i/>
          <w:iCs/>
        </w:rPr>
        <w:t>E</w:t>
      </w:r>
      <w:r w:rsidRPr="00743AC8">
        <w:rPr>
          <w:i/>
          <w:iCs/>
        </w:rPr>
        <w:t>ben</w:t>
      </w:r>
      <w:r w:rsidR="00AB7F26" w:rsidRPr="00743AC8">
        <w:rPr>
          <w:i/>
          <w:iCs/>
        </w:rPr>
        <w:t xml:space="preserve"> Ha</w:t>
      </w:r>
      <w:r w:rsidRPr="00743AC8">
        <w:rPr>
          <w:i/>
          <w:iCs/>
        </w:rPr>
        <w:t>ezer</w:t>
      </w:r>
      <w:r w:rsidR="00AB7F26">
        <w:t xml:space="preserve">, </w:t>
      </w:r>
      <w:r>
        <w:t xml:space="preserve">satu kalimat atau satu frasa yang sangat terkenal di dalam </w:t>
      </w:r>
      <w:r w:rsidR="00AB7F26">
        <w:t>P</w:t>
      </w:r>
      <w:r>
        <w:t xml:space="preserve">erjanjian </w:t>
      </w:r>
      <w:r w:rsidR="00AB7F26">
        <w:t>L</w:t>
      </w:r>
      <w:r>
        <w:t>ama</w:t>
      </w:r>
      <w:r w:rsidR="00AB7F26">
        <w:t>.</w:t>
      </w:r>
      <w:r>
        <w:t xml:space="preserve"> </w:t>
      </w:r>
      <w:r w:rsidR="00AB7F26">
        <w:t>N</w:t>
      </w:r>
      <w:r>
        <w:t xml:space="preserve">anti di tengah-tengah khotbah bapak ibu akan melihat </w:t>
      </w:r>
      <w:r w:rsidR="00743AC8" w:rsidRPr="00743AC8">
        <w:rPr>
          <w:i/>
          <w:iCs/>
        </w:rPr>
        <w:t>Eben Haezer</w:t>
      </w:r>
      <w:r w:rsidR="00743AC8">
        <w:t xml:space="preserve"> </w:t>
      </w:r>
      <w:r>
        <w:t>yang sejati adalah Kristus maka tema ini saya akan kaitkan dengan Kristus</w:t>
      </w:r>
      <w:r w:rsidR="00AB7F26">
        <w:t>.</w:t>
      </w:r>
      <w:r>
        <w:t xml:space="preserve"> </w:t>
      </w:r>
      <w:r w:rsidR="00AB7F26">
        <w:t>T</w:t>
      </w:r>
      <w:r>
        <w:t xml:space="preserve">etapi kemudian </w:t>
      </w:r>
      <w:r w:rsidR="00743AC8" w:rsidRPr="00743AC8">
        <w:rPr>
          <w:i/>
          <w:iCs/>
        </w:rPr>
        <w:t>Eben Haezer</w:t>
      </w:r>
      <w:r w:rsidR="00743AC8">
        <w:t xml:space="preserve"> </w:t>
      </w:r>
      <w:r>
        <w:t xml:space="preserve">itu berkaitan dengan masa lalu maka saudara dan saya harus berbicara mengenai </w:t>
      </w:r>
      <w:r w:rsidR="00743AC8" w:rsidRPr="00743AC8">
        <w:rPr>
          <w:i/>
          <w:iCs/>
        </w:rPr>
        <w:t>Eben Haezer</w:t>
      </w:r>
      <w:r w:rsidR="00743AC8">
        <w:t xml:space="preserve"> </w:t>
      </w:r>
      <w:r>
        <w:t>berkaitan dengan masa lalu</w:t>
      </w:r>
      <w:r w:rsidR="0033007E">
        <w:t>.</w:t>
      </w:r>
      <w:r>
        <w:t xml:space="preserve"> </w:t>
      </w:r>
      <w:r w:rsidR="00743AC8" w:rsidRPr="00743AC8">
        <w:rPr>
          <w:i/>
          <w:iCs/>
        </w:rPr>
        <w:t>Eben Haezer</w:t>
      </w:r>
      <w:r w:rsidR="00743AC8">
        <w:t xml:space="preserve"> </w:t>
      </w:r>
      <w:r>
        <w:t>berbicara mengenai tanda untuk hari ini mengajar saudara dan saya</w:t>
      </w:r>
      <w:r w:rsidR="0033007E">
        <w:t xml:space="preserve"> </w:t>
      </w:r>
      <w:r>
        <w:t xml:space="preserve">bagaimana saudara dan saya hidup hari ini dan </w:t>
      </w:r>
      <w:r w:rsidR="00743AC8" w:rsidRPr="00743AC8">
        <w:rPr>
          <w:i/>
          <w:iCs/>
        </w:rPr>
        <w:t>Eben Haezer</w:t>
      </w:r>
      <w:r w:rsidR="00743AC8">
        <w:t xml:space="preserve"> </w:t>
      </w:r>
      <w:r>
        <w:t>itu adalah satu tanda yang berbicara mengenai masa depan dengan demikian saudara kita perlu berdoa karena khotbah ini pasti sangat panjang kita bicara dari masa lalu sampai kepada masa depan</w:t>
      </w:r>
      <w:r w:rsidR="0033007E">
        <w:t>.</w:t>
      </w:r>
      <w:r>
        <w:t xml:space="preserve"> </w:t>
      </w:r>
    </w:p>
    <w:p w14:paraId="3C19F7B0" w14:textId="5FBD4BFA" w:rsidR="00743AC8" w:rsidRDefault="00D13AAF" w:rsidP="00C92664">
      <w:pPr>
        <w:jc w:val="both"/>
      </w:pPr>
      <w:r>
        <w:t>Mari kita buka Alkitab kita</w:t>
      </w:r>
      <w:r w:rsidR="00743AC8">
        <w:t>,</w:t>
      </w:r>
      <w:r>
        <w:t xml:space="preserve"> ada dua bagian</w:t>
      </w:r>
      <w:r w:rsidR="00743AC8">
        <w:t>,</w:t>
      </w:r>
      <w:r>
        <w:t xml:space="preserve"> yang pertama supaya saudara dan saya mengerti konteks masa lalu dari kalimat </w:t>
      </w:r>
      <w:r w:rsidR="00743AC8" w:rsidRPr="00743AC8">
        <w:rPr>
          <w:i/>
          <w:iCs/>
        </w:rPr>
        <w:t>Eben Haezer</w:t>
      </w:r>
      <w:r w:rsidR="00743AC8">
        <w:t xml:space="preserve"> m</w:t>
      </w:r>
      <w:r>
        <w:t>ari kita baca kitab 1 Samuel 4</w:t>
      </w:r>
      <w:r w:rsidR="00743AC8">
        <w:t>:</w:t>
      </w:r>
      <w:r>
        <w:t>12</w:t>
      </w:r>
      <w:r w:rsidR="00743AC8">
        <w:t>-</w:t>
      </w:r>
      <w:r>
        <w:t>22</w:t>
      </w:r>
      <w:r w:rsidR="0027066A">
        <w:t>.</w:t>
      </w:r>
      <w:r>
        <w:t xml:space="preserve"> </w:t>
      </w:r>
      <w:r w:rsidR="0027066A">
        <w:t>I</w:t>
      </w:r>
      <w:r>
        <w:t>ni adalah cerita mengenai kekalahan Israel dan tabut Allah</w:t>
      </w:r>
      <w:r w:rsidR="00743AC8">
        <w:t xml:space="preserve"> </w:t>
      </w:r>
      <w:r>
        <w:t>dirampas</w:t>
      </w:r>
      <w:r w:rsidR="00743AC8">
        <w:t>. Poin penting bagian ini:</w:t>
      </w:r>
      <w:r>
        <w:t xml:space="preserve"> </w:t>
      </w:r>
    </w:p>
    <w:p w14:paraId="18B2050A" w14:textId="02298433" w:rsidR="00743AC8" w:rsidRDefault="00743AC8" w:rsidP="00C92664">
      <w:pPr>
        <w:jc w:val="both"/>
      </w:pPr>
      <w:r>
        <w:t>-H</w:t>
      </w:r>
      <w:r w:rsidR="00D13AAF">
        <w:t>ati Eli berdebar-debar bukan karena kabar kemenangan atau kekalahan tetapi hatinya berdebar-debar di mana tabut Allah jadi yang membuat dia berdebar-debar yang membuat dia takut adalah tabut Allah bukan kekalahan atau kemenangan</w:t>
      </w:r>
      <w:r>
        <w:t>.</w:t>
      </w:r>
    </w:p>
    <w:p w14:paraId="147F641E" w14:textId="374C7DFA" w:rsidR="00743AC8" w:rsidRDefault="00743AC8" w:rsidP="00C92664">
      <w:pPr>
        <w:jc w:val="both"/>
      </w:pPr>
      <w:r>
        <w:t>-</w:t>
      </w:r>
      <w:r w:rsidR="0027066A">
        <w:t>S</w:t>
      </w:r>
      <w:r w:rsidR="00D13AAF">
        <w:t>audara perhatikan ayatnya yang ke</w:t>
      </w:r>
      <w:r>
        <w:t>-</w:t>
      </w:r>
      <w:r w:rsidR="00D13AAF">
        <w:t>18 penekanannya jelas di situ dia tidak jatuh ketika dikatakan anaknya mati</w:t>
      </w:r>
      <w:r>
        <w:t>,</w:t>
      </w:r>
      <w:r w:rsidR="00D13AAF">
        <w:t xml:space="preserve"> dia jatuh ketika tabut Allah hilang</w:t>
      </w:r>
      <w:r>
        <w:t>.</w:t>
      </w:r>
      <w:r w:rsidR="00D13AAF">
        <w:t xml:space="preserve"> </w:t>
      </w:r>
      <w:r>
        <w:t>Ia</w:t>
      </w:r>
      <w:r w:rsidR="00D13AAF">
        <w:t xml:space="preserve"> mengalami kematian bukan karena kehilangan anak tetapi</w:t>
      </w:r>
      <w:r>
        <w:t xml:space="preserve"> </w:t>
      </w:r>
      <w:r w:rsidR="00D13AAF">
        <w:t>karena kehilangan tabut perjanjian</w:t>
      </w:r>
      <w:r>
        <w:t>.</w:t>
      </w:r>
      <w:r w:rsidR="00D13AAF">
        <w:t xml:space="preserve"> </w:t>
      </w:r>
    </w:p>
    <w:p w14:paraId="1CF69BFA" w14:textId="2C88030C" w:rsidR="00D13AAF" w:rsidRDefault="00743AC8" w:rsidP="00C92664">
      <w:pPr>
        <w:jc w:val="both"/>
      </w:pPr>
      <w:r>
        <w:t>-</w:t>
      </w:r>
      <w:proofErr w:type="spellStart"/>
      <w:r w:rsidRPr="00743AC8">
        <w:rPr>
          <w:i/>
          <w:iCs/>
        </w:rPr>
        <w:t>Kavod</w:t>
      </w:r>
      <w:proofErr w:type="spellEnd"/>
      <w:r w:rsidR="00D13AAF" w:rsidRPr="00743AC8">
        <w:rPr>
          <w:i/>
          <w:iCs/>
        </w:rPr>
        <w:t xml:space="preserve"> </w:t>
      </w:r>
      <w:r w:rsidR="00D13AAF">
        <w:t xml:space="preserve">berarti kemuliaan kata </w:t>
      </w:r>
      <w:r>
        <w:t xml:space="preserve">I </w:t>
      </w:r>
      <w:r w:rsidR="00D13AAF">
        <w:t xml:space="preserve">di depan kata </w:t>
      </w:r>
      <w:proofErr w:type="spellStart"/>
      <w:r w:rsidRPr="00743AC8">
        <w:rPr>
          <w:i/>
          <w:iCs/>
        </w:rPr>
        <w:t>Kavod</w:t>
      </w:r>
      <w:proofErr w:type="spellEnd"/>
      <w:r w:rsidRPr="00743AC8">
        <w:rPr>
          <w:i/>
          <w:iCs/>
        </w:rPr>
        <w:t xml:space="preserve"> </w:t>
      </w:r>
      <w:r w:rsidR="00D13AAF">
        <w:t>berarti kemuliaan telah hilang</w:t>
      </w:r>
      <w:r>
        <w:t>.</w:t>
      </w:r>
      <w:r w:rsidR="00D13AAF">
        <w:t xml:space="preserve"> inilah yang memilukan hati orang itu sehingga dikatakan dia tidak peduli dengan apa yang dikatakan pada hari itu</w:t>
      </w:r>
      <w:r>
        <w:t>.</w:t>
      </w:r>
    </w:p>
    <w:p w14:paraId="49C6F3A0" w14:textId="2F0DEB08" w:rsidR="00C92664" w:rsidRDefault="00D13AAF" w:rsidP="00C92664">
      <w:pPr>
        <w:jc w:val="both"/>
      </w:pPr>
      <w:r>
        <w:t xml:space="preserve">Mari sekarang kita lihat 1 Samuel </w:t>
      </w:r>
      <w:r w:rsidR="00743AC8">
        <w:t xml:space="preserve">7 </w:t>
      </w:r>
      <w:r>
        <w:t>ketika penghiburan itu diberikan</w:t>
      </w:r>
      <w:r w:rsidR="00743AC8">
        <w:t>.</w:t>
      </w:r>
      <w:r>
        <w:t xml:space="preserve"> Bapak Ibu</w:t>
      </w:r>
      <w:r w:rsidR="00FB61C5">
        <w:t>,</w:t>
      </w:r>
      <w:r>
        <w:t xml:space="preserve"> ini adalah cerita mengenai Israel berperang sekali lagi meme</w:t>
      </w:r>
      <w:r w:rsidR="00743AC8">
        <w:t>r</w:t>
      </w:r>
      <w:r>
        <w:t xml:space="preserve">angi </w:t>
      </w:r>
      <w:proofErr w:type="spellStart"/>
      <w:r w:rsidR="00743AC8">
        <w:t>F</w:t>
      </w:r>
      <w:r>
        <w:t>ilistin</w:t>
      </w:r>
      <w:proofErr w:type="spellEnd"/>
      <w:r>
        <w:t xml:space="preserve"> setelah 20 tahun mereka takluk dan kali itu mereka mendapatkan kemenangan</w:t>
      </w:r>
      <w:r w:rsidR="00743AC8">
        <w:t>.</w:t>
      </w:r>
      <w:r>
        <w:t xml:space="preserve"> Lalu apa kata Samuel di dalam ayat 12 ini</w:t>
      </w:r>
      <w:r w:rsidR="00C92664">
        <w:t>.</w:t>
      </w:r>
      <w:r>
        <w:t xml:space="preserve"> </w:t>
      </w:r>
      <w:r w:rsidR="0027066A">
        <w:t xml:space="preserve">Ini </w:t>
      </w:r>
      <w:r w:rsidR="0027066A" w:rsidRPr="0027066A">
        <w:t>t</w:t>
      </w:r>
      <w:r w:rsidRPr="0027066A">
        <w:t>ema kita pada hari ini</w:t>
      </w:r>
      <w:r w:rsidR="0027066A" w:rsidRPr="0027066A">
        <w:t xml:space="preserve">: </w:t>
      </w:r>
      <w:r w:rsidRPr="0027066A">
        <w:t>kemudian Samuel mengambil sebuah batu dan mendirikannya di antara</w:t>
      </w:r>
      <w:r w:rsidR="0027066A">
        <w:t xml:space="preserve"> </w:t>
      </w:r>
      <w:proofErr w:type="spellStart"/>
      <w:r w:rsidR="0027066A" w:rsidRPr="007C2754">
        <w:rPr>
          <w:i/>
          <w:iCs/>
        </w:rPr>
        <w:t>M</w:t>
      </w:r>
      <w:r w:rsidRPr="007C2754">
        <w:rPr>
          <w:i/>
          <w:iCs/>
        </w:rPr>
        <w:t>i</w:t>
      </w:r>
      <w:r w:rsidR="0027066A" w:rsidRPr="007C2754">
        <w:rPr>
          <w:i/>
          <w:iCs/>
        </w:rPr>
        <w:t>z</w:t>
      </w:r>
      <w:r w:rsidRPr="007C2754">
        <w:rPr>
          <w:i/>
          <w:iCs/>
        </w:rPr>
        <w:t>pa</w:t>
      </w:r>
      <w:proofErr w:type="spellEnd"/>
      <w:r w:rsidRPr="0027066A">
        <w:t xml:space="preserve"> dan </w:t>
      </w:r>
      <w:proofErr w:type="spellStart"/>
      <w:r w:rsidR="0027066A" w:rsidRPr="007C2754">
        <w:rPr>
          <w:i/>
          <w:iCs/>
        </w:rPr>
        <w:t>Yesana</w:t>
      </w:r>
      <w:proofErr w:type="spellEnd"/>
      <w:r w:rsidR="0027066A">
        <w:t>.</w:t>
      </w:r>
      <w:r w:rsidRPr="0027066A">
        <w:t xml:space="preserve"> </w:t>
      </w:r>
      <w:r w:rsidR="0027066A">
        <w:t>I</w:t>
      </w:r>
      <w:r w:rsidRPr="0027066A">
        <w:t xml:space="preserve">a menamainya </w:t>
      </w:r>
      <w:r w:rsidR="0027066A" w:rsidRPr="0027066A">
        <w:rPr>
          <w:i/>
          <w:iCs/>
        </w:rPr>
        <w:t>Eben Haezer.</w:t>
      </w:r>
      <w:r w:rsidRPr="0027066A">
        <w:t xml:space="preserve"> Katanya sampai di sini Tuhan menolong kita</w:t>
      </w:r>
      <w:r w:rsidR="00C92664" w:rsidRPr="0027066A">
        <w:t>.</w:t>
      </w:r>
      <w:r>
        <w:t xml:space="preserve"> </w:t>
      </w:r>
    </w:p>
    <w:p w14:paraId="57297ECE" w14:textId="48208208" w:rsidR="00C92664" w:rsidRDefault="00D13AAF" w:rsidP="00C92664">
      <w:pPr>
        <w:jc w:val="both"/>
      </w:pPr>
      <w:r>
        <w:t>Bapak Ibu</w:t>
      </w:r>
      <w:r w:rsidR="00FB61C5">
        <w:t>,</w:t>
      </w:r>
      <w:r>
        <w:t xml:space="preserve"> ketika dia mengatakan sampai di sini Tuhan menolong kita istilah </w:t>
      </w:r>
      <w:r w:rsidR="00C92664" w:rsidRPr="00743AC8">
        <w:rPr>
          <w:i/>
          <w:iCs/>
        </w:rPr>
        <w:t>Eben Haezer</w:t>
      </w:r>
      <w:r>
        <w:t xml:space="preserve"> artinya bukan sampai di sini Tuhan menolong tetapi Tuhan adalah batu pertolongan</w:t>
      </w:r>
      <w:r w:rsidR="00C92664">
        <w:t>.</w:t>
      </w:r>
      <w:r>
        <w:t xml:space="preserve"> Mari bapak ibu kita lihat beberapa hal</w:t>
      </w:r>
      <w:r w:rsidR="00C92664">
        <w:t>.</w:t>
      </w:r>
      <w:r>
        <w:t xml:space="preserve"> </w:t>
      </w:r>
      <w:r w:rsidR="00C92664">
        <w:t>S</w:t>
      </w:r>
      <w:r>
        <w:t xml:space="preserve">aya akan mulai dengan mengajak saudara dan saya untuk melihat kata arti kata </w:t>
      </w:r>
      <w:r w:rsidR="00C92664" w:rsidRPr="00743AC8">
        <w:rPr>
          <w:i/>
          <w:iCs/>
        </w:rPr>
        <w:t>Eben Haezer</w:t>
      </w:r>
      <w:r w:rsidR="00C92664">
        <w:rPr>
          <w:i/>
          <w:iCs/>
        </w:rPr>
        <w:t>.</w:t>
      </w:r>
      <w:r>
        <w:t xml:space="preserve"> </w:t>
      </w:r>
      <w:r w:rsidR="00C92664" w:rsidRPr="00743AC8">
        <w:rPr>
          <w:i/>
          <w:iCs/>
        </w:rPr>
        <w:t>Eben Haezer</w:t>
      </w:r>
      <w:r>
        <w:t xml:space="preserve"> datang dari dua kata yang pertama kata </w:t>
      </w:r>
      <w:r w:rsidR="00C92664" w:rsidRPr="00743AC8">
        <w:rPr>
          <w:i/>
          <w:iCs/>
        </w:rPr>
        <w:t xml:space="preserve">Eben </w:t>
      </w:r>
      <w:r>
        <w:t xml:space="preserve">yang berarti batu sementara yang kedua kata </w:t>
      </w:r>
      <w:r w:rsidR="00C92664" w:rsidRPr="00743AC8">
        <w:rPr>
          <w:i/>
          <w:iCs/>
        </w:rPr>
        <w:t>Haezer</w:t>
      </w:r>
      <w:r>
        <w:t xml:space="preserve"> yang datang dari kata </w:t>
      </w:r>
      <w:r w:rsidR="00C92664" w:rsidRPr="00C92664">
        <w:rPr>
          <w:i/>
          <w:iCs/>
        </w:rPr>
        <w:t>Ezer</w:t>
      </w:r>
      <w:r w:rsidR="00C92664">
        <w:t xml:space="preserve"> </w:t>
      </w:r>
      <w:r>
        <w:t>yang berarti</w:t>
      </w:r>
      <w:r w:rsidR="00C92664">
        <w:t xml:space="preserve"> </w:t>
      </w:r>
      <w:r>
        <w:t>penolong sehingga dia mau bilang Tuhan adalah batu penolong</w:t>
      </w:r>
      <w:r w:rsidR="00C92664">
        <w:t>.</w:t>
      </w:r>
      <w:r>
        <w:t xml:space="preserve"> </w:t>
      </w:r>
      <w:r w:rsidR="00C92664">
        <w:t>I</w:t>
      </w:r>
      <w:r>
        <w:t>ni adalah hal yang biasa di dalam Mazmur</w:t>
      </w:r>
      <w:r w:rsidR="00C92664">
        <w:t>.</w:t>
      </w:r>
      <w:r>
        <w:t xml:space="preserve"> </w:t>
      </w:r>
      <w:r w:rsidR="00C92664">
        <w:t>O</w:t>
      </w:r>
      <w:r>
        <w:t>rang Israel sering bilang Tuhan adalah Gunung Batu perlindungan kami</w:t>
      </w:r>
      <w:r w:rsidR="00C92664">
        <w:t>,</w:t>
      </w:r>
      <w:r>
        <w:t xml:space="preserve"> Tuhan adalah Gunung Batu di mana kami dapat mendapatkan apa yang disebut sebagai pertolongan</w:t>
      </w:r>
      <w:r w:rsidR="00C92664">
        <w:t>.</w:t>
      </w:r>
      <w:r>
        <w:t xml:space="preserve"> </w:t>
      </w:r>
      <w:r w:rsidR="00C92664">
        <w:t>K</w:t>
      </w:r>
      <w:r>
        <w:t>etika ia meletakkan batu yang kecil</w:t>
      </w:r>
      <w:r w:rsidR="00C92664">
        <w:t>,</w:t>
      </w:r>
      <w:r>
        <w:t xml:space="preserve"> dia memandang kepada Batu yang besar sebagai penolong bagi Israel</w:t>
      </w:r>
      <w:r w:rsidR="00C92664">
        <w:t>.</w:t>
      </w:r>
      <w:r>
        <w:t xml:space="preserve"> </w:t>
      </w:r>
      <w:r w:rsidR="00C92664">
        <w:t>T</w:t>
      </w:r>
      <w:r>
        <w:t xml:space="preserve">etapi kata </w:t>
      </w:r>
      <w:r w:rsidR="00C92664" w:rsidRPr="00743AC8">
        <w:rPr>
          <w:i/>
          <w:iCs/>
        </w:rPr>
        <w:t>Eben Haezer</w:t>
      </w:r>
      <w:r w:rsidR="00C92664">
        <w:rPr>
          <w:i/>
          <w:iCs/>
        </w:rPr>
        <w:t>,</w:t>
      </w:r>
      <w:r>
        <w:t xml:space="preserve"> batu yang kecil yang dia susun itu menandai dan mengingatkan Israel kepada kehadiran Tuhan sampai di sini</w:t>
      </w:r>
      <w:r w:rsidR="00C92664">
        <w:t>.</w:t>
      </w:r>
      <w:r>
        <w:t xml:space="preserve"> </w:t>
      </w:r>
      <w:r w:rsidR="00C92664">
        <w:t>D</w:t>
      </w:r>
      <w:r>
        <w:t xml:space="preserve">i </w:t>
      </w:r>
      <w:r w:rsidR="00C92664">
        <w:t>s</w:t>
      </w:r>
      <w:r>
        <w:t>ini Tuhan menyertai kita artinya</w:t>
      </w:r>
      <w:r w:rsidR="00C92664">
        <w:t xml:space="preserve"> </w:t>
      </w:r>
      <w:r>
        <w:t>dia mau bilang bahwa Tuhan Allah Israel adalah Tuhan yang hadir secara spesifik pada waktu ini</w:t>
      </w:r>
      <w:r w:rsidR="00C92664">
        <w:t>. S</w:t>
      </w:r>
      <w:r>
        <w:t>aat ini</w:t>
      </w:r>
      <w:r w:rsidR="00C92664">
        <w:t>,</w:t>
      </w:r>
      <w:r>
        <w:t xml:space="preserve"> di tempat ini</w:t>
      </w:r>
      <w:r w:rsidR="00C92664">
        <w:t>,</w:t>
      </w:r>
      <w:r>
        <w:t xml:space="preserve"> di sini</w:t>
      </w:r>
      <w:r w:rsidR="00C92664">
        <w:t>.</w:t>
      </w:r>
      <w:r>
        <w:t xml:space="preserve"> Samuel </w:t>
      </w:r>
      <w:r>
        <w:lastRenderedPageBreak/>
        <w:t>bilang dan mengingatkan kepada Israel</w:t>
      </w:r>
      <w:r w:rsidR="00C92664">
        <w:t xml:space="preserve">  “</w:t>
      </w:r>
      <w:r>
        <w:t xml:space="preserve">setiap kali kamu lihat batu ini </w:t>
      </w:r>
      <w:r w:rsidR="00C92664">
        <w:t>i</w:t>
      </w:r>
      <w:r>
        <w:t xml:space="preserve">ngatlah bahwa </w:t>
      </w:r>
      <w:r w:rsidR="00C92664">
        <w:t>A</w:t>
      </w:r>
      <w:r>
        <w:t>llahmu adalah Allah yang hadir bersama dengan umatnya di sini dan sekarang untuk berkarya dan menolong mereka di tengah-tengah kegelapan inilah Allah orang Israel</w:t>
      </w:r>
      <w:r w:rsidR="00C92664">
        <w:t>”</w:t>
      </w:r>
      <w:r>
        <w:t xml:space="preserve"> dan inilah Allah yang telah memimpin gereja termasuk G</w:t>
      </w:r>
      <w:r w:rsidR="00C92664">
        <w:t>RII</w:t>
      </w:r>
      <w:r>
        <w:t xml:space="preserve"> Cikarang selama 18 tahun</w:t>
      </w:r>
      <w:r w:rsidR="00C92664">
        <w:t>.</w:t>
      </w:r>
      <w:r>
        <w:t xml:space="preserve"> </w:t>
      </w:r>
    </w:p>
    <w:p w14:paraId="7CE90915" w14:textId="78FC017F" w:rsidR="008F2F64" w:rsidRDefault="00D13AAF" w:rsidP="00C92664">
      <w:pPr>
        <w:jc w:val="both"/>
      </w:pPr>
      <w:r>
        <w:t>Allah Israel adalah Allah yang hadir bersama-sama dengan umat</w:t>
      </w:r>
      <w:r w:rsidR="00C92664">
        <w:t>-N</w:t>
      </w:r>
      <w:r>
        <w:t>ya</w:t>
      </w:r>
      <w:r w:rsidR="00C92664">
        <w:t>.</w:t>
      </w:r>
      <w:r>
        <w:t xml:space="preserve"> </w:t>
      </w:r>
      <w:r w:rsidR="00C92664">
        <w:t>S</w:t>
      </w:r>
      <w:r>
        <w:t>alah satu</w:t>
      </w:r>
      <w:r w:rsidR="00C92664">
        <w:t xml:space="preserve"> </w:t>
      </w:r>
      <w:r>
        <w:t>simbol kehadiran Allah di tengah-tengah umat</w:t>
      </w:r>
      <w:r w:rsidR="00C92664">
        <w:t>-N</w:t>
      </w:r>
      <w:r>
        <w:t>ya itu tabut perjanjian sehingga kalau orang Israel berperang mereka selalu bawa tabut perjanjian</w:t>
      </w:r>
      <w:r w:rsidR="00C92664">
        <w:t>.</w:t>
      </w:r>
      <w:r>
        <w:t xml:space="preserve"> </w:t>
      </w:r>
      <w:r w:rsidR="00C92664">
        <w:t>P</w:t>
      </w:r>
      <w:r>
        <w:t xml:space="preserve">ertama kali mereka perang kalau bapak </w:t>
      </w:r>
      <w:r w:rsidR="00926C8E">
        <w:t>i</w:t>
      </w:r>
      <w:r>
        <w:t xml:space="preserve">bu </w:t>
      </w:r>
      <w:r w:rsidR="00C92664">
        <w:t>b</w:t>
      </w:r>
      <w:r>
        <w:t>aca ayat pasal yang keempat mereka kalah mati 4.000</w:t>
      </w:r>
      <w:r w:rsidR="00C92664">
        <w:t>.</w:t>
      </w:r>
      <w:r>
        <w:t xml:space="preserve"> </w:t>
      </w:r>
      <w:r w:rsidR="00C92664">
        <w:t>K</w:t>
      </w:r>
      <w:r>
        <w:t>emudian mereka bilang mungkin karena kita tidak bawa tabut perjanjian Tuhan tidak hadir bersama dengan kami mereka keluarkan tabut perjanjian mereka pikul tabut perjanjian sambil berperang</w:t>
      </w:r>
      <w:r w:rsidR="00C92664">
        <w:t xml:space="preserve"> dan</w:t>
      </w:r>
      <w:r>
        <w:t xml:space="preserve"> </w:t>
      </w:r>
      <w:r w:rsidR="00C92664">
        <w:t>T</w:t>
      </w:r>
      <w:r>
        <w:t>uhan izinkan mati 30.000</w:t>
      </w:r>
      <w:r w:rsidR="00C92664">
        <w:t xml:space="preserve"> serta</w:t>
      </w:r>
      <w:r>
        <w:t xml:space="preserve"> tabut Tuhan dirampas</w:t>
      </w:r>
      <w:r w:rsidR="00C92664">
        <w:t>.</w:t>
      </w:r>
      <w:r>
        <w:t xml:space="preserve"> </w:t>
      </w:r>
      <w:r w:rsidR="00C92664">
        <w:t>I</w:t>
      </w:r>
      <w:r>
        <w:t>tu pukulan</w:t>
      </w:r>
      <w:r w:rsidR="00C92664">
        <w:t xml:space="preserve"> </w:t>
      </w:r>
      <w:r>
        <w:t>yang sangat besar bagi Israel maka ketika saudara dan saya lihat begitu pembawa berita itu datang</w:t>
      </w:r>
      <w:r w:rsidR="00C92664">
        <w:t>,</w:t>
      </w:r>
      <w:r>
        <w:t xml:space="preserve"> dia bukan bawa berita menang atau kalah</w:t>
      </w:r>
      <w:r w:rsidR="00C92664">
        <w:t>,</w:t>
      </w:r>
      <w:r>
        <w:t xml:space="preserve"> dia bawa berita tabut Tuhan dirampas</w:t>
      </w:r>
      <w:r w:rsidR="00C92664">
        <w:t xml:space="preserve"> dan</w:t>
      </w:r>
      <w:r>
        <w:t xml:space="preserve"> seluruh Israel di dalam kota berteriak</w:t>
      </w:r>
      <w:r w:rsidR="00C92664">
        <w:t>.</w:t>
      </w:r>
      <w:r>
        <w:t xml:space="preserve"> Kenapa</w:t>
      </w:r>
      <w:r w:rsidR="00C92664">
        <w:t>?</w:t>
      </w:r>
      <w:r>
        <w:t xml:space="preserve"> </w:t>
      </w:r>
      <w:r w:rsidR="00C92664">
        <w:t>K</w:t>
      </w:r>
      <w:r>
        <w:t>arena Tuhan telah meninggalkan kami</w:t>
      </w:r>
      <w:r w:rsidR="00C92664">
        <w:t>.</w:t>
      </w:r>
      <w:r>
        <w:t xml:space="preserve"> Sadarkah Bapak Ibu</w:t>
      </w:r>
      <w:r w:rsidR="00FB61C5">
        <w:t>,</w:t>
      </w:r>
      <w:r>
        <w:t xml:space="preserve"> dan saya bahwa berita hari ini ketika berbicara mengenai </w:t>
      </w:r>
      <w:r w:rsidR="00C92664" w:rsidRPr="00743AC8">
        <w:rPr>
          <w:i/>
          <w:iCs/>
        </w:rPr>
        <w:t>Eben Haezer</w:t>
      </w:r>
      <w:r>
        <w:t xml:space="preserve"> apa yang mau ditekankan</w:t>
      </w:r>
      <w:r w:rsidR="00C92664">
        <w:t>?</w:t>
      </w:r>
      <w:r>
        <w:t xml:space="preserve"> </w:t>
      </w:r>
      <w:r w:rsidR="00C92664">
        <w:t>K</w:t>
      </w:r>
      <w:r>
        <w:t>ehadiran Tuhan adalah hal yang terpenting bagi gereja</w:t>
      </w:r>
      <w:r w:rsidR="00C92664">
        <w:t>.</w:t>
      </w:r>
      <w:r>
        <w:t xml:space="preserve"> 18 tahun gereja ini boleh berdiri </w:t>
      </w:r>
      <w:r w:rsidR="00C92664">
        <w:t>(</w:t>
      </w:r>
      <w:r>
        <w:t>mungkin sampai Kristus datang jika Tuhan berkenan biarlah gereja ini berdiri</w:t>
      </w:r>
      <w:r w:rsidR="00C92664">
        <w:t xml:space="preserve">) </w:t>
      </w:r>
      <w:r>
        <w:t>tetapi seberapa hebat pun saudara dan saya</w:t>
      </w:r>
      <w:r w:rsidR="00C92664">
        <w:t>,</w:t>
      </w:r>
      <w:r>
        <w:t xml:space="preserve"> seberapa besar pun gereja ini</w:t>
      </w:r>
      <w:r w:rsidR="00C92664">
        <w:t>,</w:t>
      </w:r>
      <w:r>
        <w:t xml:space="preserve"> </w:t>
      </w:r>
      <w:r w:rsidR="00C92664">
        <w:t>s</w:t>
      </w:r>
      <w:r>
        <w:t>eberapa lama pun saudara dan saya bertahan</w:t>
      </w:r>
      <w:r w:rsidR="00C92664">
        <w:t>,</w:t>
      </w:r>
      <w:r>
        <w:t xml:space="preserve"> tanpa kehadiran Tuhan ini bukan gereja</w:t>
      </w:r>
      <w:r w:rsidR="00C92664">
        <w:t>.</w:t>
      </w:r>
      <w:r>
        <w:t xml:space="preserve"> </w:t>
      </w:r>
      <w:r w:rsidR="00C92664">
        <w:t>G</w:t>
      </w:r>
      <w:r>
        <w:t>ereja adalah gereja karena Allah hadir</w:t>
      </w:r>
      <w:r w:rsidR="00C92664">
        <w:t>.</w:t>
      </w:r>
      <w:r>
        <w:t xml:space="preserve"> </w:t>
      </w:r>
      <w:r w:rsidR="00C92664">
        <w:t>G</w:t>
      </w:r>
      <w:r>
        <w:t xml:space="preserve">ereja adalah gereja karena Allah berkarya </w:t>
      </w:r>
      <w:r w:rsidR="00C92664">
        <w:t>b</w:t>
      </w:r>
      <w:r>
        <w:t>ersama dengan mereka</w:t>
      </w:r>
      <w:r w:rsidR="00C92664">
        <w:t>.</w:t>
      </w:r>
      <w:r>
        <w:t xml:space="preserve"> Israel tahu bahwa hal yang paling penting di dalam kehidupan mereka adalah kehadiran </w:t>
      </w:r>
      <w:r w:rsidR="008F2F64">
        <w:t>Tuhan.</w:t>
      </w:r>
      <w:r>
        <w:t xml:space="preserve"> </w:t>
      </w:r>
      <w:r w:rsidR="008F2F64">
        <w:t>I</w:t>
      </w:r>
      <w:r>
        <w:t>tu sebabnya saudara dan saya akan menemukan kesedihan yang begitu mendalam ketika mereka mendapati tabut perjanjian itu sudah diambil</w:t>
      </w:r>
      <w:r w:rsidR="008F2F64">
        <w:t>.</w:t>
      </w:r>
      <w:r>
        <w:t xml:space="preserve"> </w:t>
      </w:r>
    </w:p>
    <w:p w14:paraId="7B594EDE" w14:textId="77777777" w:rsidR="008F2F64" w:rsidRDefault="008F2F64" w:rsidP="00C92664">
      <w:pPr>
        <w:jc w:val="both"/>
      </w:pPr>
      <w:r>
        <w:t>S</w:t>
      </w:r>
      <w:r w:rsidR="00D13AAF">
        <w:t>audara</w:t>
      </w:r>
      <w:r>
        <w:t>,</w:t>
      </w:r>
      <w:r w:rsidR="00D13AAF">
        <w:t xml:space="preserve"> berkali-kali saya s</w:t>
      </w:r>
      <w:r>
        <w:t>u</w:t>
      </w:r>
      <w:r w:rsidR="00D13AAF">
        <w:t xml:space="preserve">arakan dari mimbar di </w:t>
      </w:r>
      <w:r>
        <w:t>GRII</w:t>
      </w:r>
      <w:r w:rsidR="00D13AAF">
        <w:t xml:space="preserve"> Cikarang</w:t>
      </w:r>
      <w:r>
        <w:t xml:space="preserve"> </w:t>
      </w:r>
      <w:r w:rsidR="00D13AAF">
        <w:t xml:space="preserve">maupun di </w:t>
      </w:r>
      <w:r>
        <w:t xml:space="preserve">GRII </w:t>
      </w:r>
      <w:r w:rsidR="00D13AAF">
        <w:t xml:space="preserve">Depok terutama </w:t>
      </w:r>
      <w:r>
        <w:t>1,5</w:t>
      </w:r>
      <w:r w:rsidR="00D13AAF">
        <w:t xml:space="preserve"> tahun terakhir selalu </w:t>
      </w:r>
      <w:r>
        <w:t>s</w:t>
      </w:r>
      <w:r w:rsidR="00D13AAF">
        <w:t>aya ulangi kalimat ini hamba Tuhan datang dan pergi tetapi Tuhan tidak boleh tidak ada</w:t>
      </w:r>
      <w:r>
        <w:t>.</w:t>
      </w:r>
      <w:r w:rsidR="00D13AAF">
        <w:t xml:space="preserve"> Satu waktu </w:t>
      </w:r>
      <w:r>
        <w:t xml:space="preserve">hamba Tuhan </w:t>
      </w:r>
      <w:r w:rsidR="00D13AAF">
        <w:t>datang satu waktu dia akan pergi entah karena dia dipindahkan oleh sinode atau dia dijemput oleh Tuhan melalui kematian tapi satu saat dia akan pergi</w:t>
      </w:r>
      <w:r>
        <w:t>.</w:t>
      </w:r>
      <w:r w:rsidR="00D13AAF">
        <w:t xml:space="preserve"> </w:t>
      </w:r>
      <w:r>
        <w:t>Y</w:t>
      </w:r>
      <w:r w:rsidR="00D13AAF">
        <w:t xml:space="preserve">ang tidak boleh tidak ada adalah </w:t>
      </w:r>
      <w:r>
        <w:t>Tuhan.</w:t>
      </w:r>
      <w:r w:rsidR="00D13AAF">
        <w:t xml:space="preserve"> </w:t>
      </w:r>
      <w:r>
        <w:t>K</w:t>
      </w:r>
      <w:r w:rsidR="00D13AAF">
        <w:t>isah ini mau memberi petunjuk kepada saudara dan saya betapa pentingnya kehadiran Allah bagi orang Israel</w:t>
      </w:r>
      <w:r>
        <w:t>.</w:t>
      </w:r>
      <w:r w:rsidR="00D13AAF">
        <w:t xml:space="preserve"> </w:t>
      </w:r>
      <w:r>
        <w:t>H</w:t>
      </w:r>
      <w:r w:rsidR="00D13AAF">
        <w:t xml:space="preserve">ari ini saudara dan saya juga boleh belajar betapa pentingnya kehadiran Tuhan bagi gereja dan kemudian ketika dikatakan </w:t>
      </w:r>
      <w:r w:rsidRPr="00743AC8">
        <w:rPr>
          <w:i/>
          <w:iCs/>
        </w:rPr>
        <w:t>Eben Haezer</w:t>
      </w:r>
      <w:r w:rsidR="00D13AAF">
        <w:t xml:space="preserve"> ini berarti Allahnya orang Israel</w:t>
      </w:r>
      <w:r>
        <w:t xml:space="preserve"> dan</w:t>
      </w:r>
      <w:r w:rsidR="00D13AAF">
        <w:t xml:space="preserve"> Allahnya gereja bukan Allah yang jauh di sana</w:t>
      </w:r>
      <w:r>
        <w:t>.</w:t>
      </w:r>
    </w:p>
    <w:p w14:paraId="0DD0647F" w14:textId="77777777" w:rsidR="00FB37E8" w:rsidRDefault="008F2F64" w:rsidP="00C92664">
      <w:pPr>
        <w:jc w:val="both"/>
      </w:pPr>
      <w:r>
        <w:t>E</w:t>
      </w:r>
      <w:r w:rsidR="00D13AAF">
        <w:t>fesus pasal yang pertama</w:t>
      </w:r>
      <w:r>
        <w:t xml:space="preserve"> </w:t>
      </w:r>
      <w:r w:rsidR="00D13AAF">
        <w:t>mengatakan Allah mengasihi Kita sejak kekekalan</w:t>
      </w:r>
      <w:r>
        <w:t>.</w:t>
      </w:r>
      <w:r w:rsidR="00D13AAF">
        <w:t xml:space="preserve"> </w:t>
      </w:r>
      <w:r>
        <w:t>S</w:t>
      </w:r>
      <w:r w:rsidR="00D13AAF">
        <w:t>ejak kekekalan Allah kita adalah Allah yang mengasihi saudara dan saya</w:t>
      </w:r>
      <w:r>
        <w:t>.</w:t>
      </w:r>
      <w:r w:rsidR="00D13AAF">
        <w:t xml:space="preserve"> </w:t>
      </w:r>
      <w:r>
        <w:t>D</w:t>
      </w:r>
      <w:r w:rsidR="00D13AAF">
        <w:t>ia memilih orang percaya</w:t>
      </w:r>
      <w:r>
        <w:t>.</w:t>
      </w:r>
      <w:r w:rsidR="00D13AAF">
        <w:t xml:space="preserve"> </w:t>
      </w:r>
      <w:r>
        <w:t>I</w:t>
      </w:r>
      <w:r w:rsidR="00D13AAF">
        <w:t xml:space="preserve">ni doktrin yang membedakan </w:t>
      </w:r>
      <w:r>
        <w:t>GRII</w:t>
      </w:r>
      <w:r w:rsidR="00D13AAF">
        <w:t xml:space="preserve"> dan gereja-gereja </w:t>
      </w:r>
      <w:r>
        <w:t>R</w:t>
      </w:r>
      <w:r w:rsidR="00D13AAF">
        <w:t>eform</w:t>
      </w:r>
      <w:r>
        <w:t>ed</w:t>
      </w:r>
      <w:r w:rsidR="00D13AAF">
        <w:t xml:space="preserve"> dari gereja-gereja yang lain</w:t>
      </w:r>
      <w:r>
        <w:t>.</w:t>
      </w:r>
      <w:r w:rsidR="00D13AAF">
        <w:t xml:space="preserve"> Allah memilih sejak kekekalan</w:t>
      </w:r>
      <w:r>
        <w:t>.</w:t>
      </w:r>
      <w:r w:rsidR="00D13AAF">
        <w:t xml:space="preserve"> </w:t>
      </w:r>
      <w:r>
        <w:t>E</w:t>
      </w:r>
      <w:r w:rsidR="00D13AAF">
        <w:t xml:space="preserve">ngkau </w:t>
      </w:r>
      <w:r>
        <w:t>d</w:t>
      </w:r>
      <w:r w:rsidR="00D13AAF">
        <w:t>an saya tidak pernah bisa menikmati keselamatan jika di dalam kekekalan Allah tidak pernah memilih siapa yang akan menikmati keselamatan</w:t>
      </w:r>
      <w:r>
        <w:t>.</w:t>
      </w:r>
      <w:r w:rsidR="00D13AAF">
        <w:t xml:space="preserve"> </w:t>
      </w:r>
      <w:r>
        <w:t>S</w:t>
      </w:r>
      <w:r w:rsidR="00D13AAF">
        <w:t xml:space="preserve">atu sisi </w:t>
      </w:r>
      <w:r>
        <w:t>D</w:t>
      </w:r>
      <w:r w:rsidR="00D13AAF">
        <w:t>ia begitu besar</w:t>
      </w:r>
      <w:r>
        <w:t>,</w:t>
      </w:r>
      <w:r w:rsidR="00D13AAF">
        <w:t xml:space="preserve"> bicara kekekalan </w:t>
      </w:r>
      <w:r>
        <w:t>D</w:t>
      </w:r>
      <w:r w:rsidR="00D13AAF">
        <w:t>ia begitu jauh</w:t>
      </w:r>
      <w:r>
        <w:t>,</w:t>
      </w:r>
      <w:r w:rsidR="00D13AAF">
        <w:t xml:space="preserve"> tetapi ketika Samuel bilang </w:t>
      </w:r>
      <w:r w:rsidRPr="00743AC8">
        <w:rPr>
          <w:i/>
          <w:iCs/>
        </w:rPr>
        <w:t>Eben Haezer</w:t>
      </w:r>
      <w:r w:rsidR="00D13AAF">
        <w:t xml:space="preserve"> sampai di</w:t>
      </w:r>
      <w:r>
        <w:t xml:space="preserve"> </w:t>
      </w:r>
      <w:r w:rsidR="00D13AAF">
        <w:t>sini Tuhan telah menyertai kita ini bicara mengenai Allah Yang Kekal tetapi pada saat yang sama Allah yang begitu dekat dengan umat</w:t>
      </w:r>
      <w:r>
        <w:t>-N</w:t>
      </w:r>
      <w:r w:rsidR="00D13AAF">
        <w:t>ya</w:t>
      </w:r>
      <w:r>
        <w:t>.</w:t>
      </w:r>
      <w:r w:rsidR="00D13AAF">
        <w:t xml:space="preserve"> </w:t>
      </w:r>
      <w:r>
        <w:t>D</w:t>
      </w:r>
      <w:r w:rsidR="00D13AAF">
        <w:t>ia bukan Allah yang besar yang jauh di sana</w:t>
      </w:r>
      <w:r>
        <w:t>.</w:t>
      </w:r>
      <w:r w:rsidR="00D13AAF">
        <w:t xml:space="preserve"> </w:t>
      </w:r>
      <w:r>
        <w:t>D</w:t>
      </w:r>
      <w:r w:rsidR="00D13AAF">
        <w:t>ia hadir di sini dan sekarang bersama dengan umat</w:t>
      </w:r>
      <w:r>
        <w:t>-N</w:t>
      </w:r>
      <w:r w:rsidR="00D13AAF">
        <w:t>ya</w:t>
      </w:r>
      <w:r>
        <w:t>.</w:t>
      </w:r>
      <w:r w:rsidR="00D13AAF">
        <w:t xml:space="preserve"> </w:t>
      </w:r>
      <w:r>
        <w:t>D</w:t>
      </w:r>
      <w:r w:rsidR="00D13AAF">
        <w:t>ia bukan Allah yang tidak punya relasi dengan umat</w:t>
      </w:r>
      <w:r>
        <w:t>-N</w:t>
      </w:r>
      <w:r w:rsidR="00D13AAF">
        <w:t>ya</w:t>
      </w:r>
      <w:r>
        <w:t>. D</w:t>
      </w:r>
      <w:r w:rsidR="00D13AAF">
        <w:t>ia bukan Allah yang tidak peduli dengan umat</w:t>
      </w:r>
      <w:r>
        <w:t>-N</w:t>
      </w:r>
      <w:r w:rsidR="00D13AAF">
        <w:t>ya</w:t>
      </w:r>
      <w:r>
        <w:t>.</w:t>
      </w:r>
      <w:r w:rsidR="00D13AAF">
        <w:t xml:space="preserve"> </w:t>
      </w:r>
      <w:r>
        <w:t>D</w:t>
      </w:r>
      <w:r w:rsidR="00D13AAF">
        <w:t xml:space="preserve">ia adalah Allah yang hadir secara jelas secara spesifik maka ketika </w:t>
      </w:r>
      <w:r>
        <w:t>D</w:t>
      </w:r>
      <w:r w:rsidR="00D13AAF">
        <w:t>ia datang kepada umat</w:t>
      </w:r>
      <w:r>
        <w:t>-N</w:t>
      </w:r>
      <w:r w:rsidR="00D13AAF">
        <w:t xml:space="preserve">ya </w:t>
      </w:r>
      <w:r>
        <w:t>D</w:t>
      </w:r>
      <w:r w:rsidR="00D13AAF">
        <w:t xml:space="preserve">ia memperkenalkan diri </w:t>
      </w:r>
      <w:r>
        <w:t>A</w:t>
      </w:r>
      <w:r w:rsidR="00D13AAF">
        <w:t xml:space="preserve">ku adalah </w:t>
      </w:r>
      <w:r>
        <w:t>A</w:t>
      </w:r>
      <w:r w:rsidR="00D13AAF">
        <w:t>ku</w:t>
      </w:r>
      <w:r>
        <w:t>.</w:t>
      </w:r>
      <w:r w:rsidR="00D13AAF">
        <w:t xml:space="preserve"> </w:t>
      </w:r>
      <w:r>
        <w:t>I</w:t>
      </w:r>
      <w:r w:rsidR="00D13AAF">
        <w:t>stilah Aku adalah Aku adalah istilah yang unik</w:t>
      </w:r>
      <w:r>
        <w:t>.</w:t>
      </w:r>
      <w:r w:rsidR="00D13AAF">
        <w:t xml:space="preserve"> </w:t>
      </w:r>
      <w:r>
        <w:t>B</w:t>
      </w:r>
      <w:r w:rsidR="00D13AAF">
        <w:t>erapa kali</w:t>
      </w:r>
      <w:r>
        <w:t xml:space="preserve"> </w:t>
      </w:r>
      <w:r w:rsidR="00D13AAF">
        <w:t xml:space="preserve">saya bilang dari mimbar gereja baik itu Depok dan </w:t>
      </w:r>
      <w:r>
        <w:t>C</w:t>
      </w:r>
      <w:r w:rsidR="00D13AAF">
        <w:t>ikarang</w:t>
      </w:r>
      <w:r>
        <w:t>,</w:t>
      </w:r>
      <w:r w:rsidR="00D13AAF">
        <w:t xml:space="preserve"> saudara boleh baca seluruh kitab suci</w:t>
      </w:r>
      <w:r>
        <w:t>,</w:t>
      </w:r>
      <w:r w:rsidR="00D13AAF">
        <w:t xml:space="preserve"> cuman satu Allah yang </w:t>
      </w:r>
      <w:r>
        <w:t>bicara</w:t>
      </w:r>
      <w:r w:rsidR="00D13AAF">
        <w:t xml:space="preserve"> Aku adalah</w:t>
      </w:r>
      <w:r>
        <w:t xml:space="preserve"> Aku.</w:t>
      </w:r>
      <w:r w:rsidR="00D13AAF">
        <w:t xml:space="preserve"> </w:t>
      </w:r>
      <w:r>
        <w:t>S</w:t>
      </w:r>
      <w:r w:rsidR="00D13AAF">
        <w:t>audara baca kitab suci yang lain</w:t>
      </w:r>
      <w:r>
        <w:t>,</w:t>
      </w:r>
      <w:r w:rsidR="00D13AAF">
        <w:t xml:space="preserve"> Saudara akan ketemu orang akan memperkenalkan Allah mereka di dalam kitab suci mereka dengan mengatakan dia adalah pihak yang ketiga</w:t>
      </w:r>
      <w:r>
        <w:t>.</w:t>
      </w:r>
      <w:r w:rsidR="00D13AAF">
        <w:t xml:space="preserve"> </w:t>
      </w:r>
      <w:r>
        <w:t>D</w:t>
      </w:r>
      <w:r w:rsidR="00D13AAF">
        <w:t xml:space="preserve">ia diperkenalkan oleh pihak yang kedua kepada saudara dan saya sebagai </w:t>
      </w:r>
      <w:r w:rsidR="00D13AAF">
        <w:lastRenderedPageBreak/>
        <w:t>pihak yang pertama</w:t>
      </w:r>
      <w:r>
        <w:t>.</w:t>
      </w:r>
      <w:r w:rsidR="00D13AAF">
        <w:t xml:space="preserve"> Tetapi kalau saudara baca di dalam </w:t>
      </w:r>
      <w:r>
        <w:t>A</w:t>
      </w:r>
      <w:r w:rsidR="00D13AAF">
        <w:t xml:space="preserve">lkitab </w:t>
      </w:r>
      <w:r>
        <w:t>s</w:t>
      </w:r>
      <w:r w:rsidR="00D13AAF">
        <w:t>audara akan menemukan</w:t>
      </w:r>
      <w:r>
        <w:t xml:space="preserve"> </w:t>
      </w:r>
      <w:r w:rsidR="00D13AAF">
        <w:t xml:space="preserve">kalimat ini </w:t>
      </w:r>
      <w:r w:rsidR="00FB37E8">
        <w:t>A</w:t>
      </w:r>
      <w:r w:rsidR="00D13AAF">
        <w:t xml:space="preserve">ku adalah </w:t>
      </w:r>
      <w:r w:rsidR="00FB37E8">
        <w:t xml:space="preserve">Aku. </w:t>
      </w:r>
    </w:p>
    <w:p w14:paraId="7996C71B" w14:textId="77777777" w:rsidR="00FB37E8" w:rsidRDefault="00FB37E8" w:rsidP="00C92664">
      <w:pPr>
        <w:jc w:val="both"/>
      </w:pPr>
      <w:r>
        <w:t>D</w:t>
      </w:r>
      <w:r w:rsidR="00D13AAF">
        <w:t xml:space="preserve">ia adalah Allah yang besar di sana kemudian </w:t>
      </w:r>
      <w:r>
        <w:t>D</w:t>
      </w:r>
      <w:r w:rsidR="00D13AAF">
        <w:t>ia berelasi dengan umat</w:t>
      </w:r>
      <w:r>
        <w:t>-N</w:t>
      </w:r>
      <w:r w:rsidR="00D13AAF">
        <w:t>ya</w:t>
      </w:r>
      <w:r>
        <w:t>.</w:t>
      </w:r>
      <w:r w:rsidR="00D13AAF">
        <w:t xml:space="preserve"> </w:t>
      </w:r>
      <w:r>
        <w:t>D</w:t>
      </w:r>
      <w:r w:rsidR="00D13AAF">
        <w:t>ia memperkenalkan diri secara aktif kepada mereka</w:t>
      </w:r>
      <w:r>
        <w:t>.</w:t>
      </w:r>
      <w:r w:rsidR="00D13AAF">
        <w:t xml:space="preserve"> </w:t>
      </w:r>
      <w:r>
        <w:t>A</w:t>
      </w:r>
      <w:r w:rsidR="00D13AAF">
        <w:t xml:space="preserve">ku adalah </w:t>
      </w:r>
      <w:r>
        <w:t>A</w:t>
      </w:r>
      <w:r w:rsidR="00D13AAF">
        <w:t>ku</w:t>
      </w:r>
      <w:r>
        <w:t>.</w:t>
      </w:r>
      <w:r w:rsidR="00D13AAF">
        <w:t xml:space="preserve"> </w:t>
      </w:r>
      <w:r>
        <w:t>B</w:t>
      </w:r>
      <w:r w:rsidR="00D13AAF">
        <w:t>ukan cuma itu</w:t>
      </w:r>
      <w:r>
        <w:t>,</w:t>
      </w:r>
      <w:r w:rsidR="00D13AAF">
        <w:t xml:space="preserve"> di dalam Perjanjian Lama dan nanti digenapi di dalam </w:t>
      </w:r>
      <w:r>
        <w:t>P</w:t>
      </w:r>
      <w:r w:rsidR="00D13AAF">
        <w:t xml:space="preserve">erjanjian </w:t>
      </w:r>
      <w:r>
        <w:t>B</w:t>
      </w:r>
      <w:r w:rsidR="00D13AAF">
        <w:t>aru Allahnya orang Israel dan Allah yang disembah oleh Gereja</w:t>
      </w:r>
      <w:r>
        <w:t>,</w:t>
      </w:r>
      <w:r w:rsidR="00D13AAF">
        <w:t xml:space="preserve"> disembah oleh </w:t>
      </w:r>
      <w:r>
        <w:t>e</w:t>
      </w:r>
      <w:r w:rsidR="00D13AAF">
        <w:t xml:space="preserve">ngkau </w:t>
      </w:r>
      <w:r>
        <w:t>d</w:t>
      </w:r>
      <w:r w:rsidR="00D13AAF">
        <w:t>an saya adalah Allah yang hadir bersama dengan umat</w:t>
      </w:r>
      <w:r>
        <w:t>-N</w:t>
      </w:r>
      <w:r w:rsidR="00D13AAF">
        <w:t>ya di dalam ruang dan waktu</w:t>
      </w:r>
      <w:r>
        <w:t>.</w:t>
      </w:r>
      <w:r w:rsidR="00D13AAF">
        <w:t xml:space="preserve"> </w:t>
      </w:r>
      <w:r>
        <w:t>D</w:t>
      </w:r>
      <w:r w:rsidR="00D13AAF">
        <w:t xml:space="preserve">i sini dan sekarang maka </w:t>
      </w:r>
      <w:r>
        <w:t>Dia</w:t>
      </w:r>
      <w:r w:rsidR="00D13AAF">
        <w:t xml:space="preserve"> sebut sebagai Imanuel</w:t>
      </w:r>
      <w:r>
        <w:t>,</w:t>
      </w:r>
      <w:r w:rsidR="00D13AAF">
        <w:t xml:space="preserve"> Allah beserta kita</w:t>
      </w:r>
      <w:r>
        <w:t>.</w:t>
      </w:r>
      <w:r w:rsidR="00D13AAF">
        <w:t xml:space="preserve"> </w:t>
      </w:r>
      <w:r w:rsidRPr="00743AC8">
        <w:rPr>
          <w:i/>
          <w:iCs/>
        </w:rPr>
        <w:t>Eben Haezer</w:t>
      </w:r>
      <w:r w:rsidR="00D13AAF">
        <w:t xml:space="preserve"> mau mengatakan kepada saudara dan saya bahwa Allah yang saudara dan saya punya adalah Allah yang terus hadir bersama-sama dengan kita</w:t>
      </w:r>
      <w:r>
        <w:t>.</w:t>
      </w:r>
      <w:r w:rsidR="00D13AAF">
        <w:t xml:space="preserve"> </w:t>
      </w:r>
      <w:r>
        <w:t>S</w:t>
      </w:r>
      <w:r w:rsidR="00D13AAF">
        <w:t xml:space="preserve">ebab itu orang yang bernama Samuel menggunakan kata </w:t>
      </w:r>
      <w:r w:rsidRPr="00743AC8">
        <w:rPr>
          <w:i/>
          <w:iCs/>
        </w:rPr>
        <w:t>Eben Haezer</w:t>
      </w:r>
      <w:r>
        <w:rPr>
          <w:i/>
          <w:iCs/>
        </w:rPr>
        <w:t>.</w:t>
      </w:r>
      <w:r>
        <w:t xml:space="preserve"> K</w:t>
      </w:r>
      <w:r w:rsidR="00D13AAF">
        <w:t xml:space="preserve">ata </w:t>
      </w:r>
      <w:r w:rsidRPr="00FB37E8">
        <w:rPr>
          <w:i/>
          <w:iCs/>
        </w:rPr>
        <w:t>Eze</w:t>
      </w:r>
      <w:r w:rsidR="00D13AAF" w:rsidRPr="00FB37E8">
        <w:rPr>
          <w:i/>
          <w:iCs/>
        </w:rPr>
        <w:t>r</w:t>
      </w:r>
      <w:r w:rsidR="00D13AAF">
        <w:t xml:space="preserve"> berarti penolong</w:t>
      </w:r>
      <w:r>
        <w:t>.</w:t>
      </w:r>
      <w:r w:rsidR="00D13AAF">
        <w:t xml:space="preserve"> </w:t>
      </w:r>
      <w:r>
        <w:t>K</w:t>
      </w:r>
      <w:r w:rsidR="00D13AAF">
        <w:t xml:space="preserve">ata ini adalah kata dasar yang sama dipakai oleh Allah ketika </w:t>
      </w:r>
      <w:r>
        <w:t>D</w:t>
      </w:r>
      <w:r w:rsidR="00D13AAF">
        <w:t xml:space="preserve">ia </w:t>
      </w:r>
      <w:r>
        <w:t>berkata bahwa</w:t>
      </w:r>
      <w:r w:rsidR="00D13AAF">
        <w:t xml:space="preserve"> tidak baik manusia itu seorang diri saja</w:t>
      </w:r>
      <w:r>
        <w:t>,</w:t>
      </w:r>
      <w:r w:rsidR="00D13AAF">
        <w:t xml:space="preserve"> </w:t>
      </w:r>
      <w:r>
        <w:t>A</w:t>
      </w:r>
      <w:r w:rsidR="00D13AAF">
        <w:t>ku akan menciptakan seorang penolong bagi dia</w:t>
      </w:r>
      <w:r>
        <w:t>.</w:t>
      </w:r>
      <w:r w:rsidR="00D13AAF">
        <w:t xml:space="preserve"> </w:t>
      </w:r>
      <w:r>
        <w:t>K</w:t>
      </w:r>
      <w:r w:rsidR="00D13AAF">
        <w:t xml:space="preserve">ata penolong datang dari satu kata dasar yang sama yaitu </w:t>
      </w:r>
      <w:r w:rsidRPr="00FB37E8">
        <w:rPr>
          <w:i/>
          <w:iCs/>
        </w:rPr>
        <w:t>Ezer</w:t>
      </w:r>
      <w:r>
        <w:t>.</w:t>
      </w:r>
      <w:r w:rsidR="00D13AAF">
        <w:t xml:space="preserve"> Kristus yang saudara dan saya punya</w:t>
      </w:r>
      <w:r>
        <w:t>,</w:t>
      </w:r>
      <w:r w:rsidR="00D13AAF">
        <w:t xml:space="preserve"> Allah yang dimiliki oleh Gereja</w:t>
      </w:r>
      <w:r>
        <w:t>,</w:t>
      </w:r>
      <w:r w:rsidR="00D13AAF">
        <w:t xml:space="preserve"> Allah yang disembah oleh orang-orang Israel bukan Allah yang jauh</w:t>
      </w:r>
      <w:r>
        <w:t>.</w:t>
      </w:r>
      <w:r w:rsidR="00D13AAF">
        <w:t xml:space="preserve"> </w:t>
      </w:r>
      <w:r>
        <w:t>D</w:t>
      </w:r>
      <w:r w:rsidR="00D13AAF">
        <w:t xml:space="preserve">ia adalah </w:t>
      </w:r>
      <w:r>
        <w:t>M</w:t>
      </w:r>
      <w:r w:rsidR="00D13AAF">
        <w:t>empelai laki-laki yang hadir terus-menerus bersama dengan mempelai perempuan</w:t>
      </w:r>
      <w:r>
        <w:t>.</w:t>
      </w:r>
      <w:r w:rsidR="00D13AAF">
        <w:t xml:space="preserve"> </w:t>
      </w:r>
      <w:r>
        <w:t>D</w:t>
      </w:r>
      <w:r w:rsidR="00D13AAF">
        <w:t>ia memilih mempelai perempuan di dalam kekekalan</w:t>
      </w:r>
      <w:r>
        <w:t>.</w:t>
      </w:r>
      <w:r w:rsidR="00D13AAF">
        <w:t xml:space="preserve"> Dia memberikan anak</w:t>
      </w:r>
      <w:r>
        <w:t>-N</w:t>
      </w:r>
      <w:r w:rsidR="00D13AAF">
        <w:t xml:space="preserve">ya mati bagi mereka </w:t>
      </w:r>
      <w:r>
        <w:t xml:space="preserve">dan </w:t>
      </w:r>
      <w:r w:rsidR="00D13AAF">
        <w:t>juga pada saat yang sama karena cinta kasih</w:t>
      </w:r>
      <w:r>
        <w:t>-N</w:t>
      </w:r>
      <w:r w:rsidR="00D13AAF">
        <w:t>ya bagi mereka Dia hadir terus-menerus bersama mereka melalui pekerjaan Allah Roh Kudus</w:t>
      </w:r>
      <w:r>
        <w:t>.</w:t>
      </w:r>
      <w:r w:rsidR="00D13AAF">
        <w:t xml:space="preserve"> </w:t>
      </w:r>
    </w:p>
    <w:p w14:paraId="39A32966" w14:textId="72354E17" w:rsidR="007E6133" w:rsidRDefault="00D13AAF" w:rsidP="00C92664">
      <w:pPr>
        <w:jc w:val="both"/>
      </w:pPr>
      <w:r>
        <w:t>Bapak Ibu</w:t>
      </w:r>
      <w:r w:rsidR="00FB37E8">
        <w:t>,</w:t>
      </w:r>
      <w:r>
        <w:t xml:space="preserve"> saya belajar </w:t>
      </w:r>
      <w:r w:rsidR="00FB37E8">
        <w:t>k</w:t>
      </w:r>
      <w:r>
        <w:t>alau hari ini pengurus dit</w:t>
      </w:r>
      <w:r w:rsidR="00FB37E8">
        <w:t>e</w:t>
      </w:r>
      <w:r>
        <w:t xml:space="preserve">guhkan selalu </w:t>
      </w:r>
      <w:r w:rsidR="00FB61C5">
        <w:t>s</w:t>
      </w:r>
      <w:r>
        <w:t>aya ulangi satu kalimat ini</w:t>
      </w:r>
      <w:r w:rsidR="00FB61C5">
        <w:t>:</w:t>
      </w:r>
      <w:r>
        <w:t xml:space="preserve"> politik kehadiran</w:t>
      </w:r>
      <w:r w:rsidR="00FB61C5">
        <w:t>.</w:t>
      </w:r>
      <w:r>
        <w:t xml:space="preserve"> </w:t>
      </w:r>
      <w:r w:rsidR="00FB61C5">
        <w:t>R</w:t>
      </w:r>
      <w:r>
        <w:t>elasi pengurus</w:t>
      </w:r>
      <w:r w:rsidR="00FB61C5">
        <w:t>,</w:t>
      </w:r>
      <w:r>
        <w:t xml:space="preserve"> hamba </w:t>
      </w:r>
      <w:r w:rsidR="00FB61C5">
        <w:t>T</w:t>
      </w:r>
      <w:r>
        <w:t>uhan dengan Jemaat itu harus memainkan satu istilah ini</w:t>
      </w:r>
      <w:r w:rsidR="00FB61C5">
        <w:t>:</w:t>
      </w:r>
      <w:r>
        <w:t xml:space="preserve"> politik kehadiran</w:t>
      </w:r>
      <w:r w:rsidR="00FB61C5">
        <w:t>.</w:t>
      </w:r>
      <w:r>
        <w:t xml:space="preserve"> </w:t>
      </w:r>
      <w:r w:rsidR="00FB61C5">
        <w:t>K</w:t>
      </w:r>
      <w:r>
        <w:t>alau hamba Tuhan tidak ada</w:t>
      </w:r>
      <w:r w:rsidR="00FB61C5">
        <w:t>,</w:t>
      </w:r>
      <w:r>
        <w:t xml:space="preserve"> pengurus harus mewakili keberadaan seorang hamba </w:t>
      </w:r>
      <w:r w:rsidR="00FB61C5">
        <w:t>Tuhan.</w:t>
      </w:r>
      <w:r>
        <w:t xml:space="preserve"> </w:t>
      </w:r>
      <w:r w:rsidR="00FB61C5">
        <w:t>M</w:t>
      </w:r>
      <w:r>
        <w:t xml:space="preserve">ereka melayani bukan sebagai seorang pengurus semata-mata tetapi sebagai gereja secara keseluruhan sebagai perwakilan dari hamba </w:t>
      </w:r>
      <w:r w:rsidR="00FB61C5">
        <w:t>Tuhan.</w:t>
      </w:r>
      <w:r>
        <w:t xml:space="preserve"> </w:t>
      </w:r>
      <w:r w:rsidR="00FB61C5">
        <w:t>K</w:t>
      </w:r>
      <w:r>
        <w:t>enapa</w:t>
      </w:r>
      <w:r w:rsidR="00FB61C5">
        <w:t>?</w:t>
      </w:r>
      <w:r>
        <w:t xml:space="preserve"> Karena di dalam </w:t>
      </w:r>
      <w:r w:rsidR="00FB61C5">
        <w:t>j</w:t>
      </w:r>
      <w:r>
        <w:t xml:space="preserve">emaat hamba </w:t>
      </w:r>
      <w:r w:rsidR="00FB61C5">
        <w:t>T</w:t>
      </w:r>
      <w:r>
        <w:t>uhan punya pelayanan tidak boleh tidak ada</w:t>
      </w:r>
      <w:r w:rsidR="00FB61C5">
        <w:t>.</w:t>
      </w:r>
      <w:r>
        <w:t xml:space="preserve"> </w:t>
      </w:r>
      <w:r w:rsidR="00FB61C5">
        <w:t>A</w:t>
      </w:r>
      <w:r>
        <w:t xml:space="preserve">da masa hamba </w:t>
      </w:r>
      <w:r w:rsidR="00FB61C5">
        <w:t>T</w:t>
      </w:r>
      <w:r>
        <w:t>uhan terbatas untuk melakukan ini</w:t>
      </w:r>
      <w:r w:rsidR="00FB61C5">
        <w:t>. H</w:t>
      </w:r>
      <w:r>
        <w:t xml:space="preserve">al ini saya pelajari dari satu orang gembala senior pendeta Romeo </w:t>
      </w:r>
      <w:proofErr w:type="spellStart"/>
      <w:r w:rsidR="00FB61C5">
        <w:t>Mazo</w:t>
      </w:r>
      <w:proofErr w:type="spellEnd"/>
      <w:r w:rsidR="00FB61C5">
        <w:t>.</w:t>
      </w:r>
      <w:r>
        <w:t xml:space="preserve"> Bapak Ibu</w:t>
      </w:r>
      <w:r w:rsidR="00FB61C5">
        <w:t>,</w:t>
      </w:r>
      <w:r>
        <w:t xml:space="preserve"> kita kenal beliau sebagai pendeta Rom</w:t>
      </w:r>
      <w:r w:rsidR="00FB61C5">
        <w:t>y.</w:t>
      </w:r>
      <w:r>
        <w:t xml:space="preserve"> Waktu itu saya masih di G</w:t>
      </w:r>
      <w:r w:rsidR="00FB61C5">
        <w:t xml:space="preserve">RII </w:t>
      </w:r>
      <w:r>
        <w:t xml:space="preserve">Karawaci </w:t>
      </w:r>
      <w:r w:rsidR="00FB61C5">
        <w:t>s</w:t>
      </w:r>
      <w:r>
        <w:t>aya punya tugas adalah menjadi gembala bagi anak-anak remaja</w:t>
      </w:r>
      <w:r w:rsidR="00FB61C5">
        <w:t>.</w:t>
      </w:r>
      <w:r>
        <w:t xml:space="preserve"> </w:t>
      </w:r>
      <w:r w:rsidR="00FB61C5">
        <w:t>P</w:t>
      </w:r>
      <w:r>
        <w:t>elayanan remaja waktu itu</w:t>
      </w:r>
      <w:r w:rsidR="00FB61C5">
        <w:t>.</w:t>
      </w:r>
      <w:r>
        <w:t xml:space="preserve"> </w:t>
      </w:r>
      <w:r w:rsidR="00FB61C5">
        <w:t>L</w:t>
      </w:r>
      <w:r>
        <w:t xml:space="preserve">alu kemudian dia datang dari Singapura saya temani dia saya </w:t>
      </w:r>
      <w:r w:rsidR="00FB61C5">
        <w:t>me</w:t>
      </w:r>
      <w:r>
        <w:t xml:space="preserve">nyetir temani </w:t>
      </w:r>
      <w:r w:rsidR="00FB61C5">
        <w:t>d</w:t>
      </w:r>
      <w:r>
        <w:t xml:space="preserve">ia menuju ke </w:t>
      </w:r>
      <w:proofErr w:type="spellStart"/>
      <w:r>
        <w:t>Kemayoran</w:t>
      </w:r>
      <w:proofErr w:type="spellEnd"/>
      <w:r>
        <w:t xml:space="preserve"> lalu dia tanya</w:t>
      </w:r>
      <w:r w:rsidR="00FB61C5">
        <w:t>.</w:t>
      </w:r>
      <w:r>
        <w:t xml:space="preserve"> </w:t>
      </w:r>
      <w:r w:rsidR="00FB61C5">
        <w:t>“</w:t>
      </w:r>
      <w:r>
        <w:t xml:space="preserve">Tama di Karawaci ini kamu dipercayakan </w:t>
      </w:r>
      <w:r w:rsidR="00FB61C5">
        <w:t>a</w:t>
      </w:r>
      <w:r>
        <w:t>pa</w:t>
      </w:r>
      <w:r w:rsidR="00FB61C5">
        <w:t>?”</w:t>
      </w:r>
      <w:r>
        <w:t xml:space="preserve"> </w:t>
      </w:r>
      <w:r w:rsidR="00FB61C5">
        <w:t>S</w:t>
      </w:r>
      <w:r>
        <w:t>aya bilang saya melayani anak-anak remaja</w:t>
      </w:r>
      <w:r w:rsidR="00FB61C5">
        <w:t>.</w:t>
      </w:r>
      <w:r>
        <w:t xml:space="preserve"> </w:t>
      </w:r>
      <w:r w:rsidR="00FB61C5">
        <w:t>“</w:t>
      </w:r>
      <w:r>
        <w:t>Oh jadi remaja G</w:t>
      </w:r>
      <w:r w:rsidR="00FB61C5">
        <w:t>RII</w:t>
      </w:r>
      <w:r>
        <w:t xml:space="preserve"> Karawaci ada di bawah tanggung jawabnya kamu</w:t>
      </w:r>
      <w:r w:rsidR="00FB61C5">
        <w:t>?”</w:t>
      </w:r>
      <w:r>
        <w:t xml:space="preserve"> </w:t>
      </w:r>
      <w:r w:rsidR="00FB61C5">
        <w:t xml:space="preserve"> L</w:t>
      </w:r>
      <w:r>
        <w:t>alu</w:t>
      </w:r>
      <w:r w:rsidR="00FB61C5">
        <w:t xml:space="preserve"> </w:t>
      </w:r>
      <w:r>
        <w:t>kemudian dia tanya</w:t>
      </w:r>
      <w:r w:rsidR="003E7446" w:rsidRPr="007E6133">
        <w:t>,</w:t>
      </w:r>
      <w:r w:rsidRPr="007E6133">
        <w:t xml:space="preserve"> </w:t>
      </w:r>
      <w:r w:rsidR="003E7446" w:rsidRPr="007E6133">
        <w:t>“</w:t>
      </w:r>
      <w:r w:rsidRPr="007E6133">
        <w:t>Pak Agus pesan apa sama kamu</w:t>
      </w:r>
      <w:r w:rsidR="003E7446" w:rsidRPr="007E6133">
        <w:t>?”</w:t>
      </w:r>
      <w:r w:rsidRPr="007E6133">
        <w:t xml:space="preserve"> Bapak Ibu</w:t>
      </w:r>
      <w:r w:rsidR="003E7446" w:rsidRPr="007E6133">
        <w:t>,</w:t>
      </w:r>
      <w:r w:rsidRPr="007E6133">
        <w:t xml:space="preserve"> pesannya Pak Agus ke saya mengerikan</w:t>
      </w:r>
      <w:r w:rsidR="003E7446" w:rsidRPr="007E6133">
        <w:t>:</w:t>
      </w:r>
      <w:r w:rsidRPr="007E6133">
        <w:t xml:space="preserve"> kamu pelayan</w:t>
      </w:r>
      <w:r w:rsidR="003E7446" w:rsidRPr="007E6133">
        <w:t>an</w:t>
      </w:r>
      <w:r w:rsidRPr="007E6133">
        <w:t xml:space="preserve"> remaja hancur dan berdirinya harus bersama dengan kamu</w:t>
      </w:r>
      <w:r w:rsidR="003E7446" w:rsidRPr="007E6133">
        <w:t>.</w:t>
      </w:r>
      <w:r w:rsidRPr="007E6133">
        <w:t xml:space="preserve"> Bapak Ibu</w:t>
      </w:r>
      <w:r w:rsidR="003E7446" w:rsidRPr="007E6133">
        <w:t>,</w:t>
      </w:r>
      <w:r w:rsidRPr="007E6133">
        <w:t xml:space="preserve"> itu pesannya sangat mengerikan</w:t>
      </w:r>
      <w:r w:rsidR="003E7446" w:rsidRPr="007E6133">
        <w:t>.</w:t>
      </w:r>
      <w:r w:rsidRPr="007E6133">
        <w:t xml:space="preserve"> </w:t>
      </w:r>
      <w:r w:rsidR="003E7446" w:rsidRPr="007E6133">
        <w:t>K</w:t>
      </w:r>
      <w:r w:rsidRPr="007E6133">
        <w:t>alau dia hancur kamu hancur kalau dia jalan dengan baik kamu harus jalan dengan baik</w:t>
      </w:r>
      <w:r w:rsidR="003E7446" w:rsidRPr="007E6133">
        <w:t>.</w:t>
      </w:r>
      <w:r w:rsidRPr="007E6133">
        <w:t xml:space="preserve"> </w:t>
      </w:r>
      <w:r w:rsidR="007E6133">
        <w:t>M</w:t>
      </w:r>
      <w:r w:rsidRPr="007E6133">
        <w:t>enyatunya seorang gembala dengan seluruh Jemaat itu ditekankan oleh Pak Agus tapi</w:t>
      </w:r>
      <w:r>
        <w:t xml:space="preserve"> Pak Romi bilang kalau dia sudah pesan itu sekarang saya pesan kamu yang kedua</w:t>
      </w:r>
      <w:r w:rsidR="007E6133">
        <w:t>:</w:t>
      </w:r>
      <w:r>
        <w:t xml:space="preserve"> </w:t>
      </w:r>
      <w:r w:rsidR="007E6133">
        <w:t>“T</w:t>
      </w:r>
      <w:r>
        <w:t xml:space="preserve">ama kalau kamu pergi melayani ke </w:t>
      </w:r>
      <w:r w:rsidR="00926C8E">
        <w:t>mana pun</w:t>
      </w:r>
      <w:r>
        <w:t xml:space="preserve"> tapi kalau nanti setelah kamu pulang dari </w:t>
      </w:r>
      <w:r w:rsidR="007E6133">
        <w:t>p</w:t>
      </w:r>
      <w:r>
        <w:t>elayanan kamu datang dari bandara misalnya sampai di gereja di mana kamu melayani itu lalu kemudian di jam itu masih ibadah</w:t>
      </w:r>
      <w:r w:rsidR="007E6133">
        <w:t>,</w:t>
      </w:r>
      <w:r>
        <w:t xml:space="preserve"> jangan naik ke kamar</w:t>
      </w:r>
      <w:r w:rsidR="007E6133">
        <w:t xml:space="preserve">, </w:t>
      </w:r>
      <w:r>
        <w:t>kamu ambil jas</w:t>
      </w:r>
      <w:r w:rsidR="007E6133">
        <w:t xml:space="preserve"> d</w:t>
      </w:r>
      <w:r>
        <w:t>uduk di paling belakang sama</w:t>
      </w:r>
      <w:r w:rsidR="007E6133">
        <w:t>-</w:t>
      </w:r>
      <w:r>
        <w:t>sama dengan mereka</w:t>
      </w:r>
      <w:r w:rsidR="007E6133">
        <w:t>.</w:t>
      </w:r>
      <w:r>
        <w:t xml:space="preserve"> </w:t>
      </w:r>
      <w:r w:rsidR="007E6133">
        <w:t>Di</w:t>
      </w:r>
      <w:r>
        <w:t xml:space="preserve"> menit kamu</w:t>
      </w:r>
      <w:r w:rsidR="007E6133">
        <w:t xml:space="preserve"> d</w:t>
      </w:r>
      <w:r>
        <w:t>uduk kamu telah menger</w:t>
      </w:r>
      <w:r w:rsidR="007E6133">
        <w:t>jakan</w:t>
      </w:r>
      <w:r>
        <w:t xml:space="preserve"> pekerjaan seorang gembala</w:t>
      </w:r>
      <w:r w:rsidR="007E6133">
        <w:t>.</w:t>
      </w:r>
      <w:r>
        <w:t xml:space="preserve"> </w:t>
      </w:r>
    </w:p>
    <w:p w14:paraId="6F52282C" w14:textId="77777777" w:rsidR="007E6133" w:rsidRDefault="007E6133" w:rsidP="00C92664">
      <w:pPr>
        <w:jc w:val="both"/>
      </w:pPr>
    </w:p>
    <w:p w14:paraId="4A970176" w14:textId="7906BD33" w:rsidR="00542387" w:rsidRDefault="00D13AAF" w:rsidP="00C92664">
      <w:pPr>
        <w:jc w:val="both"/>
      </w:pPr>
      <w:r>
        <w:t>Bapak</w:t>
      </w:r>
      <w:r w:rsidR="007E6133">
        <w:t xml:space="preserve"> Ibu,</w:t>
      </w:r>
      <w:r>
        <w:t xml:space="preserve"> </w:t>
      </w:r>
      <w:r w:rsidR="007E6133">
        <w:t xml:space="preserve">pelayanan </w:t>
      </w:r>
      <w:r>
        <w:t>Depok dan Cikarang saya tahu kehadiran sesu</w:t>
      </w:r>
      <w:r w:rsidR="007E6133">
        <w:t xml:space="preserve">atu </w:t>
      </w:r>
      <w:r>
        <w:t>yang sangat su</w:t>
      </w:r>
      <w:r w:rsidR="007E6133">
        <w:t>l</w:t>
      </w:r>
      <w:r>
        <w:t>it</w:t>
      </w:r>
      <w:r w:rsidR="007E6133">
        <w:t>. A</w:t>
      </w:r>
      <w:r>
        <w:t xml:space="preserve">da begitu banyak kesulitan ketika saudara dan saya harus menjalankan </w:t>
      </w:r>
      <w:r w:rsidR="00DC66CC">
        <w:t>a</w:t>
      </w:r>
      <w:r>
        <w:t>pa yang disebut sebagai politik kehadiran</w:t>
      </w:r>
      <w:r w:rsidR="007E6133">
        <w:t>.</w:t>
      </w:r>
      <w:r>
        <w:t xml:space="preserve"> </w:t>
      </w:r>
      <w:r w:rsidR="007E6133">
        <w:t>G</w:t>
      </w:r>
      <w:r>
        <w:t xml:space="preserve">embala harus terus ada bersama dengan domba tetapi saudara dan saya akan menemukan fakta baik saudara yang ada di Cikarang maupun saudara yang ada di Depok </w:t>
      </w:r>
      <w:r w:rsidR="007E6133">
        <w:t>s</w:t>
      </w:r>
      <w:r>
        <w:t xml:space="preserve">audara akan terus menemukan fakta ini sulit sekali untuk menemukan gembala terus ada </w:t>
      </w:r>
      <w:r>
        <w:lastRenderedPageBreak/>
        <w:t>bersama dengan dombanya</w:t>
      </w:r>
      <w:r w:rsidR="007E6133">
        <w:t>.</w:t>
      </w:r>
      <w:r>
        <w:t xml:space="preserve"> Tapi kali ini ketika orang yang bernama Samuel berkata</w:t>
      </w:r>
      <w:r w:rsidR="007E6133" w:rsidRPr="007E6133">
        <w:rPr>
          <w:i/>
          <w:iCs/>
        </w:rPr>
        <w:t xml:space="preserve"> </w:t>
      </w:r>
      <w:r w:rsidR="007E6133" w:rsidRPr="00743AC8">
        <w:rPr>
          <w:i/>
          <w:iCs/>
        </w:rPr>
        <w:t>Eben Haezer</w:t>
      </w:r>
      <w:r w:rsidR="007E6133">
        <w:t xml:space="preserve"> d</w:t>
      </w:r>
      <w:r>
        <w:t>ia seolah-olah mau berkata</w:t>
      </w:r>
      <w:r w:rsidR="007E6133">
        <w:t xml:space="preserve"> </w:t>
      </w:r>
      <w:r>
        <w:t>Allah gembala yang Agung itu tidak pernah tidak bersama dengan kami</w:t>
      </w:r>
      <w:r w:rsidR="007E6133">
        <w:t>.</w:t>
      </w:r>
      <w:r>
        <w:t xml:space="preserve"> Dia selalu hadir bersama-sama dengan kami</w:t>
      </w:r>
      <w:r w:rsidR="007E6133">
        <w:t>.</w:t>
      </w:r>
      <w:r>
        <w:t xml:space="preserve"> </w:t>
      </w:r>
    </w:p>
    <w:p w14:paraId="11F41E55" w14:textId="1A6926F6" w:rsidR="00542387" w:rsidRDefault="00D13AAF" w:rsidP="00C92664">
      <w:pPr>
        <w:jc w:val="both"/>
      </w:pPr>
      <w:r>
        <w:t>Bapak Ibu</w:t>
      </w:r>
      <w:r w:rsidR="007E6133">
        <w:t>,</w:t>
      </w:r>
      <w:r>
        <w:t xml:space="preserve"> saya kira ini adalah sebuah ucapan syukur bagi saudara dan saya</w:t>
      </w:r>
      <w:r w:rsidR="007E6133">
        <w:t>.</w:t>
      </w:r>
      <w:r>
        <w:t xml:space="preserve"> </w:t>
      </w:r>
      <w:r w:rsidR="007E6133">
        <w:t>W</w:t>
      </w:r>
      <w:r>
        <w:t>aktu itu batu yang mati itulah yang menjadi saksi bahwa Allah selalu menyertai umat</w:t>
      </w:r>
      <w:r w:rsidR="00161C6A">
        <w:t>-N</w:t>
      </w:r>
      <w:r>
        <w:t>ya</w:t>
      </w:r>
      <w:r w:rsidR="00161C6A">
        <w:t>.</w:t>
      </w:r>
      <w:r>
        <w:t xml:space="preserve"> Hari ini saya mau </w:t>
      </w:r>
      <w:r w:rsidR="00161C6A">
        <w:t>i</w:t>
      </w:r>
      <w:r>
        <w:t>ngatkan Bapak Ibu bahwa segala eksistensi termasuk gereja diciptakan di dalam dunia untuk bersaksi tentang Allah</w:t>
      </w:r>
      <w:r w:rsidR="00161C6A">
        <w:t>.</w:t>
      </w:r>
      <w:r>
        <w:t xml:space="preserve"> Bapak reformasi Yohanes Calvin itu pernah bilang begini dunia ini adalah teaternya Allah</w:t>
      </w:r>
      <w:r w:rsidR="00161C6A">
        <w:t>.</w:t>
      </w:r>
      <w:r>
        <w:t xml:space="preserve"> Segala sesuatu harus menunjuk kepada Allah dan kemuliaan</w:t>
      </w:r>
      <w:r w:rsidR="00161C6A">
        <w:t>-N</w:t>
      </w:r>
      <w:r>
        <w:t>ya maka segala yang ada di dalam dunia ini termasuk gereja termasuk di dalamnya G</w:t>
      </w:r>
      <w:r w:rsidR="00542387">
        <w:t>RII</w:t>
      </w:r>
      <w:r>
        <w:t xml:space="preserve"> Cikarang termasuk di dalamnya G</w:t>
      </w:r>
      <w:r w:rsidR="00542387">
        <w:t>RII</w:t>
      </w:r>
      <w:r>
        <w:t xml:space="preserve"> Depok</w:t>
      </w:r>
      <w:r w:rsidR="00542387">
        <w:t>.</w:t>
      </w:r>
      <w:r>
        <w:t xml:space="preserve"> </w:t>
      </w:r>
      <w:r w:rsidR="00542387">
        <w:t>S</w:t>
      </w:r>
      <w:r>
        <w:t>audara-saudara dari G</w:t>
      </w:r>
      <w:r w:rsidR="00542387">
        <w:t>RII</w:t>
      </w:r>
      <w:r>
        <w:t xml:space="preserve"> Depok ada tempat ini</w:t>
      </w:r>
      <w:r w:rsidR="00DC66CC">
        <w:t>. E</w:t>
      </w:r>
      <w:r>
        <w:t>ksistensi itu ada untuk bersaksi tentang Allah</w:t>
      </w:r>
      <w:r w:rsidR="00542387">
        <w:t>.</w:t>
      </w:r>
      <w:r>
        <w:t xml:space="preserve"> </w:t>
      </w:r>
      <w:r w:rsidR="00542387">
        <w:t>P</w:t>
      </w:r>
      <w:r>
        <w:t>ertanyaannya adalah 18 tahun saudara dan saya ada siapa yang saudara dan saya saksikan</w:t>
      </w:r>
      <w:r w:rsidR="00DC66CC">
        <w:t>? S</w:t>
      </w:r>
      <w:r>
        <w:t>elama 18 tahun</w:t>
      </w:r>
      <w:r w:rsidR="00DC66CC">
        <w:t xml:space="preserve"> s</w:t>
      </w:r>
      <w:r>
        <w:t>uara apa</w:t>
      </w:r>
      <w:r w:rsidR="00542387">
        <w:t>k</w:t>
      </w:r>
      <w:r>
        <w:t>ah yang keluar dari G</w:t>
      </w:r>
      <w:r w:rsidR="00542387">
        <w:t>RII</w:t>
      </w:r>
      <w:r>
        <w:t xml:space="preserve"> Cikarang</w:t>
      </w:r>
      <w:r w:rsidR="00542387">
        <w:t>?</w:t>
      </w:r>
      <w:r>
        <w:t xml:space="preserve"> </w:t>
      </w:r>
      <w:r w:rsidR="00542387">
        <w:t>D</w:t>
      </w:r>
      <w:r>
        <w:t>an ke depan apa yang mau disuarakan oleh G</w:t>
      </w:r>
      <w:r w:rsidR="00542387">
        <w:t>RII</w:t>
      </w:r>
      <w:r w:rsidR="00DC66CC">
        <w:t xml:space="preserve"> </w:t>
      </w:r>
      <w:r>
        <w:t>Cikarang</w:t>
      </w:r>
      <w:r w:rsidR="00542387">
        <w:t>?</w:t>
      </w:r>
      <w:r>
        <w:t xml:space="preserve"> Kenapa</w:t>
      </w:r>
      <w:r w:rsidR="00542387">
        <w:t xml:space="preserve"> demikian?</w:t>
      </w:r>
      <w:r>
        <w:t xml:space="preserve"> </w:t>
      </w:r>
      <w:r w:rsidR="00542387">
        <w:t>K</w:t>
      </w:r>
      <w:r>
        <w:t xml:space="preserve">arena </w:t>
      </w:r>
      <w:r w:rsidR="00542387" w:rsidRPr="00743AC8">
        <w:rPr>
          <w:i/>
          <w:iCs/>
        </w:rPr>
        <w:t>Eben Haezer</w:t>
      </w:r>
      <w:r>
        <w:t xml:space="preserve"> itu</w:t>
      </w:r>
      <w:r w:rsidR="00542387">
        <w:t xml:space="preserve"> </w:t>
      </w:r>
      <w:r>
        <w:t>tidak berbicara tentang umat Allah yang lemah dan ditolong</w:t>
      </w:r>
      <w:r w:rsidR="00542387">
        <w:t>.</w:t>
      </w:r>
      <w:r>
        <w:t xml:space="preserve"> </w:t>
      </w:r>
      <w:r w:rsidR="00DC66CC">
        <w:t>Sering kali</w:t>
      </w:r>
      <w:r>
        <w:t xml:space="preserve"> ketika saudara dan saya ada di dalam satu kondisi kita ingat kata </w:t>
      </w:r>
      <w:r w:rsidR="00542387" w:rsidRPr="00743AC8">
        <w:rPr>
          <w:i/>
          <w:iCs/>
        </w:rPr>
        <w:t>Eben Haezer</w:t>
      </w:r>
      <w:r w:rsidR="00542387">
        <w:rPr>
          <w:i/>
          <w:iCs/>
        </w:rPr>
        <w:t>,</w:t>
      </w:r>
      <w:r w:rsidR="00542387">
        <w:t xml:space="preserve"> “</w:t>
      </w:r>
      <w:r>
        <w:t>Oh saya bergumul saya lemah</w:t>
      </w:r>
      <w:r w:rsidR="00542387">
        <w:t>”</w:t>
      </w:r>
      <w:r>
        <w:t xml:space="preserve"> lalu </w:t>
      </w:r>
      <w:r w:rsidR="00DC66CC">
        <w:t xml:space="preserve">pernah ada </w:t>
      </w:r>
      <w:r>
        <w:t xml:space="preserve">Samuel </w:t>
      </w:r>
      <w:r w:rsidR="00542387">
        <w:t>ber</w:t>
      </w:r>
      <w:r>
        <w:t xml:space="preserve">kata sampai di sini Tuhan menyertai seolah-olah ayat itu lebih banyak </w:t>
      </w:r>
      <w:r w:rsidR="00542387">
        <w:t>berbicara</w:t>
      </w:r>
      <w:r>
        <w:t xml:space="preserve"> mengenai jemaat yang lemah dan butuh pertolongan</w:t>
      </w:r>
      <w:r w:rsidR="00542387">
        <w:t>.</w:t>
      </w:r>
      <w:r>
        <w:t xml:space="preserve"> </w:t>
      </w:r>
      <w:r w:rsidR="00542387">
        <w:t>T</w:t>
      </w:r>
      <w:r>
        <w:t>idak</w:t>
      </w:r>
      <w:r w:rsidR="00542387">
        <w:t>!</w:t>
      </w:r>
      <w:r>
        <w:t xml:space="preserve"> </w:t>
      </w:r>
      <w:r w:rsidR="00542387">
        <w:t>P</w:t>
      </w:r>
      <w:r>
        <w:t>usat daripada ayat ini bukan pertama-tama berbicara tentang umat Allah yang lemah yang butuh pertolongan dan akhirnya ditolong</w:t>
      </w:r>
      <w:r w:rsidR="00542387">
        <w:t>.</w:t>
      </w:r>
      <w:r>
        <w:t xml:space="preserve"> </w:t>
      </w:r>
      <w:r w:rsidR="00542387" w:rsidRPr="00743AC8">
        <w:rPr>
          <w:i/>
          <w:iCs/>
        </w:rPr>
        <w:t>Eben Haezer</w:t>
      </w:r>
      <w:r w:rsidR="00542387">
        <w:t xml:space="preserve"> </w:t>
      </w:r>
      <w:r>
        <w:t>bicara mengenai Allah yang perkasa yang menolong umat</w:t>
      </w:r>
      <w:r w:rsidR="00542387">
        <w:t>-N</w:t>
      </w:r>
      <w:r>
        <w:t>ya</w:t>
      </w:r>
      <w:r w:rsidR="00542387">
        <w:t>.</w:t>
      </w:r>
      <w:r>
        <w:t xml:space="preserve"> Jangan</w:t>
      </w:r>
      <w:r w:rsidR="00542387">
        <w:t xml:space="preserve"> </w:t>
      </w:r>
      <w:r>
        <w:t>dibalik</w:t>
      </w:r>
      <w:r w:rsidR="00542387">
        <w:t>!</w:t>
      </w:r>
      <w:r>
        <w:t xml:space="preserve"> </w:t>
      </w:r>
      <w:r w:rsidR="00DC66CC">
        <w:t>K</w:t>
      </w:r>
      <w:r>
        <w:t xml:space="preserve">adang-kadang saudara dan saya jadi orang </w:t>
      </w:r>
      <w:r w:rsidR="00542387">
        <w:t>K</w:t>
      </w:r>
      <w:r>
        <w:t>risten itu egois</w:t>
      </w:r>
      <w:r w:rsidR="00542387">
        <w:t>.</w:t>
      </w:r>
      <w:r>
        <w:t xml:space="preserve"> </w:t>
      </w:r>
      <w:r w:rsidR="00542387">
        <w:t>K</w:t>
      </w:r>
      <w:r>
        <w:t>etika saudara dan saya bergumul menanti-anti pertolongan-pertolongan belum datang-datang kemudian kita bilang</w:t>
      </w:r>
      <w:r w:rsidR="00542387">
        <w:t>,</w:t>
      </w:r>
      <w:r>
        <w:t xml:space="preserve"> </w:t>
      </w:r>
      <w:r w:rsidR="00542387">
        <w:t>“</w:t>
      </w:r>
      <w:r>
        <w:t xml:space="preserve">Tuhan kan </w:t>
      </w:r>
      <w:r w:rsidR="00DC66CC">
        <w:t>E</w:t>
      </w:r>
      <w:r>
        <w:t xml:space="preserve">ngkau sendiri yang menyebut dirimu </w:t>
      </w:r>
      <w:r w:rsidR="00542387" w:rsidRPr="00743AC8">
        <w:rPr>
          <w:i/>
          <w:iCs/>
        </w:rPr>
        <w:t>Eben Haezer</w:t>
      </w:r>
      <w:r>
        <w:t xml:space="preserve"> melalui nabi yang bernama Samuel itu</w:t>
      </w:r>
      <w:r w:rsidR="00542387">
        <w:t>.”</w:t>
      </w:r>
      <w:r>
        <w:t xml:space="preserve"> </w:t>
      </w:r>
      <w:r w:rsidR="00542387">
        <w:t>I</w:t>
      </w:r>
      <w:r>
        <w:t xml:space="preserve">ngat baik-baik </w:t>
      </w:r>
      <w:r w:rsidR="00542387" w:rsidRPr="00743AC8">
        <w:rPr>
          <w:i/>
          <w:iCs/>
        </w:rPr>
        <w:t>Eben Haezer</w:t>
      </w:r>
      <w:r>
        <w:t xml:space="preserve"> itu bukan bicara mengenai umat Allah yang lemah dan butuh pertolongan</w:t>
      </w:r>
      <w:r w:rsidR="00DC66CC">
        <w:t>,</w:t>
      </w:r>
      <w:r>
        <w:t xml:space="preserve"> </w:t>
      </w:r>
      <w:r w:rsidR="00DC66CC">
        <w:t>p</w:t>
      </w:r>
      <w:r>
        <w:t>ertama-tama</w:t>
      </w:r>
      <w:r w:rsidR="00DC66CC">
        <w:t>.</w:t>
      </w:r>
      <w:r>
        <w:t xml:space="preserve"> </w:t>
      </w:r>
      <w:r w:rsidR="00542387" w:rsidRPr="00743AC8">
        <w:rPr>
          <w:i/>
          <w:iCs/>
        </w:rPr>
        <w:t>Eben Haezer</w:t>
      </w:r>
      <w:r>
        <w:t xml:space="preserve"> bicara mengenai Allah yang perkasa yang memberi pertolongan kepada umat</w:t>
      </w:r>
      <w:r w:rsidR="00542387">
        <w:t>-N</w:t>
      </w:r>
      <w:r>
        <w:t>ya</w:t>
      </w:r>
      <w:r w:rsidR="00542387">
        <w:t>.</w:t>
      </w:r>
      <w:r>
        <w:t xml:space="preserve"> </w:t>
      </w:r>
      <w:r w:rsidR="00542387">
        <w:t>B</w:t>
      </w:r>
      <w:r>
        <w:t>atu itu mau bersaksi tentang Allah yang menyertai gereja</w:t>
      </w:r>
      <w:r w:rsidR="00542387">
        <w:t>.</w:t>
      </w:r>
      <w:r>
        <w:t xml:space="preserve"> </w:t>
      </w:r>
      <w:r w:rsidR="00542387">
        <w:t>M</w:t>
      </w:r>
      <w:r>
        <w:t xml:space="preserve">aka tadi saya bilang </w:t>
      </w:r>
      <w:r w:rsidR="00542387">
        <w:t>k</w:t>
      </w:r>
      <w:r>
        <w:t xml:space="preserve">alau saudara mau lihat nanti di dalam perjanjian baru </w:t>
      </w:r>
      <w:r w:rsidR="00542387" w:rsidRPr="00743AC8">
        <w:rPr>
          <w:i/>
          <w:iCs/>
        </w:rPr>
        <w:t>Eben Haezer</w:t>
      </w:r>
      <w:r>
        <w:t xml:space="preserve"> yang sejati adalah Yesus Kristus</w:t>
      </w:r>
      <w:r w:rsidR="00542387">
        <w:t>.</w:t>
      </w:r>
      <w:r>
        <w:t xml:space="preserve"> </w:t>
      </w:r>
      <w:r w:rsidR="00542387">
        <w:t>B</w:t>
      </w:r>
      <w:r>
        <w:t>atu yang didirikan oleh Samuel itu dia taruh di situ bersaksi tentang Kristus</w:t>
      </w:r>
      <w:r w:rsidR="00542387">
        <w:t>.</w:t>
      </w:r>
    </w:p>
    <w:p w14:paraId="50A54404" w14:textId="4602C499" w:rsidR="00DC66CC" w:rsidRDefault="00542387" w:rsidP="00DC66CC">
      <w:pPr>
        <w:jc w:val="both"/>
        <w:rPr>
          <w:lang w:val="en-ID"/>
        </w:rPr>
      </w:pPr>
      <w:r>
        <w:t>H</w:t>
      </w:r>
      <w:r w:rsidR="00D13AAF">
        <w:t>ari ini kalau saudara dan saya pergi cari batu itu mungkin sudah tidak ada lagi</w:t>
      </w:r>
      <w:r w:rsidR="00DC66CC">
        <w:t>. T</w:t>
      </w:r>
      <w:r w:rsidR="00D13AAF">
        <w:t xml:space="preserve">etapi di dalam </w:t>
      </w:r>
      <w:r>
        <w:t>P</w:t>
      </w:r>
      <w:r w:rsidR="00D13AAF">
        <w:t xml:space="preserve">erjanjian </w:t>
      </w:r>
      <w:r>
        <w:t>B</w:t>
      </w:r>
      <w:r w:rsidR="00D13AAF">
        <w:t xml:space="preserve">aru ada cerita tentang </w:t>
      </w:r>
      <w:r>
        <w:t>B</w:t>
      </w:r>
      <w:r w:rsidR="00D13AAF">
        <w:t>atu yang terus menyertai umatnya</w:t>
      </w:r>
      <w:r>
        <w:t>.</w:t>
      </w:r>
      <w:r w:rsidR="00D13AAF">
        <w:t xml:space="preserve"> 1 Korintus</w:t>
      </w:r>
      <w:r>
        <w:t xml:space="preserve">10:4 </w:t>
      </w:r>
      <w:r w:rsidR="00D13AAF">
        <w:t>di situ bercerita mengingatkan kepada para</w:t>
      </w:r>
      <w:r>
        <w:t xml:space="preserve"> </w:t>
      </w:r>
      <w:r w:rsidR="00D13AAF">
        <w:t>pembaca tentang ada masa di mana Israel kekurangan air</w:t>
      </w:r>
      <w:r>
        <w:t>.</w:t>
      </w:r>
      <w:r w:rsidR="00D13AAF">
        <w:t xml:space="preserve"> </w:t>
      </w:r>
      <w:r>
        <w:t>M</w:t>
      </w:r>
      <w:r w:rsidR="00D13AAF">
        <w:t>ereka marah</w:t>
      </w:r>
      <w:r>
        <w:t>,</w:t>
      </w:r>
      <w:r w:rsidR="00D13AAF">
        <w:t xml:space="preserve"> mereka melawan </w:t>
      </w:r>
      <w:r>
        <w:t>Tuhan.</w:t>
      </w:r>
      <w:r w:rsidR="00D13AAF">
        <w:t xml:space="preserve"> </w:t>
      </w:r>
      <w:r>
        <w:t>L</w:t>
      </w:r>
      <w:r w:rsidR="00D13AAF">
        <w:t xml:space="preserve">alu Tuhan kemudian bilang kepada </w:t>
      </w:r>
      <w:r>
        <w:t>M</w:t>
      </w:r>
      <w:r w:rsidR="00D13AAF">
        <w:t>usa</w:t>
      </w:r>
      <w:r>
        <w:t>,</w:t>
      </w:r>
      <w:r w:rsidR="00D13AAF">
        <w:t xml:space="preserve"> </w:t>
      </w:r>
      <w:r>
        <w:t>“M</w:t>
      </w:r>
      <w:r w:rsidR="00D13AAF">
        <w:t>usa kamu pergi ya</w:t>
      </w:r>
      <w:r>
        <w:t>,</w:t>
      </w:r>
      <w:r w:rsidR="00D13AAF">
        <w:t xml:space="preserve"> bawa tongkatmu itu</w:t>
      </w:r>
      <w:r>
        <w:t>,</w:t>
      </w:r>
      <w:r w:rsidR="00D13AAF">
        <w:t xml:space="preserve"> kamu pukul batu itu akan keluar mengeluarkan air bagi Israel</w:t>
      </w:r>
      <w:r>
        <w:t>.”</w:t>
      </w:r>
      <w:r w:rsidR="00D13AAF">
        <w:t xml:space="preserve"> </w:t>
      </w:r>
      <w:r>
        <w:t>“B</w:t>
      </w:r>
      <w:r w:rsidR="00D13AAF">
        <w:t>awa tongkat yang kamu pakai untuk memurkai Mesir itu</w:t>
      </w:r>
      <w:r>
        <w:t>,</w:t>
      </w:r>
      <w:r w:rsidR="00D13AAF">
        <w:t xml:space="preserve"> bawa tongkat itu ya Musa nanti </w:t>
      </w:r>
      <w:r w:rsidR="00DC66CC">
        <w:t>S</w:t>
      </w:r>
      <w:r w:rsidR="00D13AAF">
        <w:t>aya berdiri di atas batu itu lalu kamu pukul batu itu supaya</w:t>
      </w:r>
      <w:r>
        <w:t xml:space="preserve"> </w:t>
      </w:r>
      <w:r w:rsidR="00D13AAF">
        <w:t>keluar air</w:t>
      </w:r>
      <w:r>
        <w:t>,</w:t>
      </w:r>
      <w:r w:rsidR="00D13AAF">
        <w:t xml:space="preserve"> supaya mereka hidup</w:t>
      </w:r>
      <w:r>
        <w:t>.”</w:t>
      </w:r>
      <w:r w:rsidR="00D13AAF">
        <w:t xml:space="preserve"> Bapak Ibu</w:t>
      </w:r>
      <w:r>
        <w:t>,</w:t>
      </w:r>
      <w:r w:rsidR="00D13AAF">
        <w:t xml:space="preserve"> ingat cerita ini baik-baik</w:t>
      </w:r>
      <w:r>
        <w:t>.</w:t>
      </w:r>
      <w:r w:rsidR="00D13AAF">
        <w:t xml:space="preserve"> </w:t>
      </w:r>
      <w:r>
        <w:t>A</w:t>
      </w:r>
      <w:r w:rsidR="00D13AAF">
        <w:t>ku akan berdiri di atas batu lalu tongkat yang kamu pakai untuk mendatangkan kutuk bagi Mesir itu kamu pukulkan ke atas batu itu</w:t>
      </w:r>
      <w:r w:rsidR="00D5077D">
        <w:t>.</w:t>
      </w:r>
      <w:r w:rsidR="00D13AAF">
        <w:t xml:space="preserve"> </w:t>
      </w:r>
      <w:r w:rsidR="00D5077D">
        <w:t>A</w:t>
      </w:r>
      <w:r w:rsidR="00D13AAF">
        <w:t>rtinya sebelum tongkat itu sampai ke atas batu untuk mengeluarkan air tongkat itu harus memukul Allah yang berdiri di atas batu itu dan setelah air itu keluar bagi Israel</w:t>
      </w:r>
      <w:r w:rsidR="00D5077D">
        <w:t>.</w:t>
      </w:r>
      <w:r w:rsidR="00D13AAF">
        <w:t xml:space="preserve"> </w:t>
      </w:r>
      <w:r w:rsidR="00D5077D">
        <w:t>1 Korintus10:4 bilang B</w:t>
      </w:r>
      <w:r w:rsidR="00D13AAF">
        <w:t>atu yang satu kali dipukul dan dihancurkan lalu mengeluarkan air</w:t>
      </w:r>
      <w:r w:rsidR="00D5077D">
        <w:t xml:space="preserve"> </w:t>
      </w:r>
      <w:r w:rsidR="00D13AAF">
        <w:t>bagi Israel itu selalu mengikuti Israel ke mana pun mereka pergi</w:t>
      </w:r>
      <w:r w:rsidR="00D5077D">
        <w:t>.</w:t>
      </w:r>
      <w:r w:rsidR="00D13AAF">
        <w:t xml:space="preserve"> </w:t>
      </w:r>
      <w:r w:rsidR="00DC66CC">
        <w:t>Sering kali</w:t>
      </w:r>
      <w:r w:rsidR="00D13AAF">
        <w:t xml:space="preserve"> saudara dan saya baca kemudian saudara dan saya lewatkan saja kalimat ini</w:t>
      </w:r>
      <w:r w:rsidR="00D5077D">
        <w:t>.</w:t>
      </w:r>
      <w:r w:rsidR="00D13AAF">
        <w:t xml:space="preserve"> </w:t>
      </w:r>
      <w:r w:rsidR="00D5077D">
        <w:t>B</w:t>
      </w:r>
      <w:r w:rsidR="00D13AAF">
        <w:t>atu itu terus berjalan bersama dengan Israel ke mana pun mereka pergi</w:t>
      </w:r>
      <w:r w:rsidR="00D5077D">
        <w:t>.</w:t>
      </w:r>
      <w:r w:rsidR="00D13AAF">
        <w:t xml:space="preserve"> </w:t>
      </w:r>
      <w:r w:rsidR="00DC66CC">
        <w:t>Mari kita baca 1 Korintus 10:4, “</w:t>
      </w:r>
      <w:r w:rsidR="00DC66CC" w:rsidRPr="00DC66CC">
        <w:rPr>
          <w:lang w:val="en-ID"/>
        </w:rPr>
        <w:t>4</w:t>
      </w:r>
      <w:r w:rsidR="00DC66CC">
        <w:rPr>
          <w:lang w:val="en-ID"/>
        </w:rPr>
        <w:t xml:space="preserve"> </w:t>
      </w:r>
      <w:r w:rsidR="00DC66CC" w:rsidRPr="00DC66CC">
        <w:rPr>
          <w:lang w:val="en-ID"/>
        </w:rPr>
        <w:t xml:space="preserve">dan </w:t>
      </w:r>
      <w:proofErr w:type="spellStart"/>
      <w:r w:rsidR="00DC66CC" w:rsidRPr="00DC66CC">
        <w:rPr>
          <w:lang w:val="en-ID"/>
        </w:rPr>
        <w:t>mereka</w:t>
      </w:r>
      <w:proofErr w:type="spellEnd"/>
      <w:r w:rsidR="00DC66CC" w:rsidRPr="00DC66CC">
        <w:rPr>
          <w:lang w:val="en-ID"/>
        </w:rPr>
        <w:t xml:space="preserve"> </w:t>
      </w:r>
      <w:proofErr w:type="spellStart"/>
      <w:r w:rsidR="00DC66CC" w:rsidRPr="00DC66CC">
        <w:rPr>
          <w:lang w:val="en-ID"/>
        </w:rPr>
        <w:t>semua</w:t>
      </w:r>
      <w:proofErr w:type="spellEnd"/>
      <w:r w:rsidR="00DC66CC" w:rsidRPr="00DC66CC">
        <w:rPr>
          <w:lang w:val="en-ID"/>
        </w:rPr>
        <w:t xml:space="preserve"> </w:t>
      </w:r>
      <w:proofErr w:type="spellStart"/>
      <w:r w:rsidR="00DC66CC" w:rsidRPr="00DC66CC">
        <w:rPr>
          <w:lang w:val="en-ID"/>
        </w:rPr>
        <w:t>minum</w:t>
      </w:r>
      <w:proofErr w:type="spellEnd"/>
      <w:r w:rsidR="00DC66CC" w:rsidRPr="00DC66CC">
        <w:rPr>
          <w:lang w:val="en-ID"/>
        </w:rPr>
        <w:t xml:space="preserve"> </w:t>
      </w:r>
      <w:proofErr w:type="spellStart"/>
      <w:r w:rsidR="00DC66CC" w:rsidRPr="00DC66CC">
        <w:rPr>
          <w:lang w:val="en-ID"/>
        </w:rPr>
        <w:t>minuman</w:t>
      </w:r>
      <w:proofErr w:type="spellEnd"/>
      <w:r w:rsidR="00DC66CC" w:rsidRPr="00DC66CC">
        <w:rPr>
          <w:lang w:val="en-ID"/>
        </w:rPr>
        <w:t xml:space="preserve"> </w:t>
      </w:r>
      <w:proofErr w:type="spellStart"/>
      <w:r w:rsidR="00DC66CC" w:rsidRPr="00DC66CC">
        <w:rPr>
          <w:lang w:val="en-ID"/>
        </w:rPr>
        <w:t>rohani</w:t>
      </w:r>
      <w:proofErr w:type="spellEnd"/>
      <w:r w:rsidR="00DC66CC" w:rsidRPr="00DC66CC">
        <w:rPr>
          <w:lang w:val="en-ID"/>
        </w:rPr>
        <w:t xml:space="preserve"> yang </w:t>
      </w:r>
      <w:proofErr w:type="spellStart"/>
      <w:r w:rsidR="00DC66CC" w:rsidRPr="00DC66CC">
        <w:rPr>
          <w:lang w:val="en-ID"/>
        </w:rPr>
        <w:t>sama</w:t>
      </w:r>
      <w:proofErr w:type="spellEnd"/>
      <w:r w:rsidR="00DC66CC" w:rsidRPr="00DC66CC">
        <w:rPr>
          <w:lang w:val="en-ID"/>
        </w:rPr>
        <w:t xml:space="preserve">, </w:t>
      </w:r>
      <w:proofErr w:type="spellStart"/>
      <w:r w:rsidR="00DC66CC" w:rsidRPr="00DC66CC">
        <w:rPr>
          <w:lang w:val="en-ID"/>
        </w:rPr>
        <w:t>sebab</w:t>
      </w:r>
      <w:proofErr w:type="spellEnd"/>
      <w:r w:rsidR="00DC66CC" w:rsidRPr="00DC66CC">
        <w:rPr>
          <w:lang w:val="en-ID"/>
        </w:rPr>
        <w:t xml:space="preserve"> </w:t>
      </w:r>
      <w:proofErr w:type="spellStart"/>
      <w:r w:rsidR="00DC66CC" w:rsidRPr="00DC66CC">
        <w:rPr>
          <w:lang w:val="en-ID"/>
        </w:rPr>
        <w:t>mereka</w:t>
      </w:r>
      <w:proofErr w:type="spellEnd"/>
      <w:r w:rsidR="00DC66CC" w:rsidRPr="00DC66CC">
        <w:rPr>
          <w:lang w:val="en-ID"/>
        </w:rPr>
        <w:t xml:space="preserve"> </w:t>
      </w:r>
      <w:proofErr w:type="spellStart"/>
      <w:r w:rsidR="00DC66CC" w:rsidRPr="00DC66CC">
        <w:rPr>
          <w:lang w:val="en-ID"/>
        </w:rPr>
        <w:t>minum</w:t>
      </w:r>
      <w:proofErr w:type="spellEnd"/>
      <w:r w:rsidR="00DC66CC" w:rsidRPr="00DC66CC">
        <w:rPr>
          <w:lang w:val="en-ID"/>
        </w:rPr>
        <w:t xml:space="preserve"> </w:t>
      </w:r>
      <w:proofErr w:type="spellStart"/>
      <w:r w:rsidR="00DC66CC" w:rsidRPr="00DC66CC">
        <w:rPr>
          <w:lang w:val="en-ID"/>
        </w:rPr>
        <w:t>dari</w:t>
      </w:r>
      <w:proofErr w:type="spellEnd"/>
      <w:r w:rsidR="00DC66CC" w:rsidRPr="00DC66CC">
        <w:rPr>
          <w:lang w:val="en-ID"/>
        </w:rPr>
        <w:t xml:space="preserve"> batu </w:t>
      </w:r>
      <w:proofErr w:type="spellStart"/>
      <w:r w:rsidR="00DC66CC" w:rsidRPr="00DC66CC">
        <w:rPr>
          <w:lang w:val="en-ID"/>
        </w:rPr>
        <w:t>karang</w:t>
      </w:r>
      <w:proofErr w:type="spellEnd"/>
      <w:r w:rsidR="00DC66CC" w:rsidRPr="00DC66CC">
        <w:rPr>
          <w:lang w:val="en-ID"/>
        </w:rPr>
        <w:t xml:space="preserve"> </w:t>
      </w:r>
      <w:proofErr w:type="spellStart"/>
      <w:r w:rsidR="00DC66CC" w:rsidRPr="00DC66CC">
        <w:rPr>
          <w:lang w:val="en-ID"/>
        </w:rPr>
        <w:t>rohani</w:t>
      </w:r>
      <w:proofErr w:type="spellEnd"/>
      <w:r w:rsidR="00DC66CC" w:rsidRPr="00DC66CC">
        <w:rPr>
          <w:lang w:val="en-ID"/>
        </w:rPr>
        <w:t xml:space="preserve"> yang </w:t>
      </w:r>
      <w:proofErr w:type="spellStart"/>
      <w:r w:rsidR="00DC66CC" w:rsidRPr="00DC66CC">
        <w:rPr>
          <w:lang w:val="en-ID"/>
        </w:rPr>
        <w:t>mengikuti</w:t>
      </w:r>
      <w:proofErr w:type="spellEnd"/>
      <w:r w:rsidR="00DC66CC" w:rsidRPr="00DC66CC">
        <w:rPr>
          <w:lang w:val="en-ID"/>
        </w:rPr>
        <w:t xml:space="preserve"> </w:t>
      </w:r>
      <w:proofErr w:type="spellStart"/>
      <w:r w:rsidR="00DC66CC" w:rsidRPr="00DC66CC">
        <w:rPr>
          <w:lang w:val="en-ID"/>
        </w:rPr>
        <w:t>mereka</w:t>
      </w:r>
      <w:proofErr w:type="spellEnd"/>
      <w:r w:rsidR="00DC66CC" w:rsidRPr="00DC66CC">
        <w:rPr>
          <w:lang w:val="en-ID"/>
        </w:rPr>
        <w:t xml:space="preserve">, dan batu </w:t>
      </w:r>
      <w:proofErr w:type="spellStart"/>
      <w:r w:rsidR="00DC66CC" w:rsidRPr="00DC66CC">
        <w:rPr>
          <w:lang w:val="en-ID"/>
        </w:rPr>
        <w:t>karang</w:t>
      </w:r>
      <w:proofErr w:type="spellEnd"/>
      <w:r w:rsidR="00DC66CC" w:rsidRPr="00DC66CC">
        <w:rPr>
          <w:lang w:val="en-ID"/>
        </w:rPr>
        <w:t xml:space="preserve"> </w:t>
      </w:r>
      <w:proofErr w:type="spellStart"/>
      <w:r w:rsidR="00DC66CC" w:rsidRPr="00DC66CC">
        <w:rPr>
          <w:lang w:val="en-ID"/>
        </w:rPr>
        <w:t>itu</w:t>
      </w:r>
      <w:proofErr w:type="spellEnd"/>
      <w:r w:rsidR="00DC66CC" w:rsidRPr="00DC66CC">
        <w:rPr>
          <w:lang w:val="en-ID"/>
        </w:rPr>
        <w:t xml:space="preserve"> </w:t>
      </w:r>
      <w:proofErr w:type="spellStart"/>
      <w:r w:rsidR="00DC66CC" w:rsidRPr="00DC66CC">
        <w:rPr>
          <w:lang w:val="en-ID"/>
        </w:rPr>
        <w:t>ialah</w:t>
      </w:r>
      <w:proofErr w:type="spellEnd"/>
      <w:r w:rsidR="00DC66CC" w:rsidRPr="00DC66CC">
        <w:rPr>
          <w:lang w:val="en-ID"/>
        </w:rPr>
        <w:t xml:space="preserve"> </w:t>
      </w:r>
      <w:proofErr w:type="spellStart"/>
      <w:r w:rsidR="00DC66CC" w:rsidRPr="00DC66CC">
        <w:rPr>
          <w:lang w:val="en-ID"/>
        </w:rPr>
        <w:t>Kristus</w:t>
      </w:r>
      <w:proofErr w:type="spellEnd"/>
      <w:r w:rsidR="00DC66CC" w:rsidRPr="00DC66CC">
        <w:rPr>
          <w:lang w:val="en-ID"/>
        </w:rPr>
        <w:t>.</w:t>
      </w:r>
      <w:r w:rsidR="00DC66CC">
        <w:rPr>
          <w:lang w:val="en-ID"/>
        </w:rPr>
        <w:t>”</w:t>
      </w:r>
    </w:p>
    <w:p w14:paraId="04591870" w14:textId="6F2F29FD" w:rsidR="00D5077D" w:rsidRDefault="00D13AAF" w:rsidP="00C92664">
      <w:pPr>
        <w:jc w:val="both"/>
      </w:pPr>
      <w:r>
        <w:t>Tuhan Yesus adalah simbol daripada batu itu</w:t>
      </w:r>
      <w:r w:rsidR="00D5077D">
        <w:t>.</w:t>
      </w:r>
      <w:r>
        <w:t xml:space="preserve"> </w:t>
      </w:r>
      <w:r w:rsidR="00D5077D">
        <w:t>B</w:t>
      </w:r>
      <w:r>
        <w:t xml:space="preserve">atu itu merujuk kepada Yesus Kristus di dalam </w:t>
      </w:r>
      <w:r w:rsidR="00D5077D">
        <w:t>P</w:t>
      </w:r>
      <w:r>
        <w:t xml:space="preserve">erjanjian </w:t>
      </w:r>
      <w:r w:rsidR="00D5077D">
        <w:t>B</w:t>
      </w:r>
      <w:r>
        <w:t>aru</w:t>
      </w:r>
      <w:r w:rsidR="00D5077D">
        <w:t>.</w:t>
      </w:r>
      <w:r>
        <w:t xml:space="preserve"> Yesus Kristus sendiri dan para</w:t>
      </w:r>
      <w:r w:rsidR="00D5077D">
        <w:t xml:space="preserve"> </w:t>
      </w:r>
      <w:r>
        <w:t xml:space="preserve">rasul kemudian bicara mengenai ada batu yang </w:t>
      </w:r>
      <w:r>
        <w:lastRenderedPageBreak/>
        <w:t>dibuang oleh tukang bangunan</w:t>
      </w:r>
      <w:r w:rsidR="00D5077D">
        <w:t>.</w:t>
      </w:r>
      <w:r>
        <w:t xml:space="preserve"> </w:t>
      </w:r>
      <w:r w:rsidR="00D5077D">
        <w:t>R</w:t>
      </w:r>
      <w:r>
        <w:t>asanya tidak berguna tetapi itu adalah batu penjuru bagi gereja</w:t>
      </w:r>
      <w:r w:rsidR="00D5077D">
        <w:t>.</w:t>
      </w:r>
      <w:r>
        <w:t xml:space="preserve"> </w:t>
      </w:r>
      <w:r w:rsidR="00D5077D">
        <w:t>G</w:t>
      </w:r>
      <w:r>
        <w:t xml:space="preserve">ereja harus dibangun di atas </w:t>
      </w:r>
      <w:r w:rsidR="00D5077D">
        <w:t>B</w:t>
      </w:r>
      <w:r>
        <w:t xml:space="preserve">atu itu dan </w:t>
      </w:r>
      <w:r w:rsidR="00D5077D">
        <w:t>B</w:t>
      </w:r>
      <w:r>
        <w:t>atu itu adalah Kristus</w:t>
      </w:r>
      <w:r w:rsidR="00D5077D">
        <w:t>.</w:t>
      </w:r>
      <w:r>
        <w:t xml:space="preserve"> </w:t>
      </w:r>
    </w:p>
    <w:p w14:paraId="20415757" w14:textId="556C39AC" w:rsidR="00D5077D" w:rsidRDefault="00D13AAF" w:rsidP="00C92664">
      <w:pPr>
        <w:jc w:val="both"/>
      </w:pPr>
      <w:r>
        <w:t xml:space="preserve">Bapak Ibu dan saya bisa melihat bahwa Yesus Kristus adalah </w:t>
      </w:r>
      <w:r w:rsidR="00D5077D" w:rsidRPr="00743AC8">
        <w:rPr>
          <w:i/>
          <w:iCs/>
        </w:rPr>
        <w:t>Eben Haezer</w:t>
      </w:r>
      <w:r w:rsidR="00D5077D">
        <w:t xml:space="preserve"> </w:t>
      </w:r>
      <w:r>
        <w:t>yang sejati</w:t>
      </w:r>
      <w:r w:rsidR="00D5077D">
        <w:t>.</w:t>
      </w:r>
      <w:r>
        <w:t xml:space="preserve"> </w:t>
      </w:r>
      <w:r w:rsidR="00D5077D">
        <w:t>D</w:t>
      </w:r>
      <w:r>
        <w:t xml:space="preserve">ia bukan hanya batu </w:t>
      </w:r>
      <w:r w:rsidR="00D5077D" w:rsidRPr="00743AC8">
        <w:rPr>
          <w:i/>
          <w:iCs/>
        </w:rPr>
        <w:t xml:space="preserve">Eben </w:t>
      </w:r>
      <w:r w:rsidR="00D5077D">
        <w:rPr>
          <w:i/>
          <w:iCs/>
        </w:rPr>
        <w:t>t</w:t>
      </w:r>
      <w:r>
        <w:t xml:space="preserve">etapi </w:t>
      </w:r>
      <w:r w:rsidR="00DC66CC">
        <w:t>D</w:t>
      </w:r>
      <w:r>
        <w:t xml:space="preserve">ia adalah </w:t>
      </w:r>
      <w:r w:rsidR="00D5077D">
        <w:rPr>
          <w:i/>
          <w:iCs/>
        </w:rPr>
        <w:t>Ezer.</w:t>
      </w:r>
      <w:r>
        <w:t xml:space="preserve"> </w:t>
      </w:r>
      <w:r w:rsidR="00D5077D">
        <w:t>D</w:t>
      </w:r>
      <w:r>
        <w:t xml:space="preserve">ia adalah </w:t>
      </w:r>
      <w:r w:rsidR="00D5077D">
        <w:t>M</w:t>
      </w:r>
      <w:r>
        <w:t xml:space="preserve">empelai </w:t>
      </w:r>
      <w:r w:rsidR="00D5077D">
        <w:t>b</w:t>
      </w:r>
      <w:r>
        <w:t>agi saudara dan saya</w:t>
      </w:r>
      <w:r w:rsidR="00D5077D">
        <w:t>.</w:t>
      </w:r>
      <w:r>
        <w:t xml:space="preserve"> </w:t>
      </w:r>
      <w:r w:rsidR="00D5077D">
        <w:t>B</w:t>
      </w:r>
      <w:r>
        <w:t xml:space="preserve">atu pertolongan sekaligus </w:t>
      </w:r>
      <w:r w:rsidR="00DC66CC">
        <w:t>M</w:t>
      </w:r>
      <w:r>
        <w:t>empelai yang memberikan pertolongan supaya saudara dan saya tidak ditinggalkan</w:t>
      </w:r>
      <w:r w:rsidR="00D5077D">
        <w:t>.</w:t>
      </w:r>
      <w:r>
        <w:t xml:space="preserve"> 18 tahun gereja G</w:t>
      </w:r>
      <w:r w:rsidR="00D5077D">
        <w:t>RII</w:t>
      </w:r>
      <w:r>
        <w:t xml:space="preserve"> Cikarang ini berdiri</w:t>
      </w:r>
      <w:r w:rsidR="00D5077D">
        <w:t xml:space="preserve"> </w:t>
      </w:r>
      <w:r>
        <w:t xml:space="preserve">saudara dan saya tahu </w:t>
      </w:r>
      <w:r w:rsidR="00D5077D">
        <w:t>b</w:t>
      </w:r>
      <w:r>
        <w:t>etapa sulitnya pergumulan beberapa tahun terakhir</w:t>
      </w:r>
      <w:r w:rsidR="00D5077D">
        <w:t>.</w:t>
      </w:r>
      <w:r>
        <w:t xml:space="preserve"> Tetapi kalau masih hari ini saudara dan saya merayakan ulang tahun dan </w:t>
      </w:r>
      <w:r w:rsidR="00D5077D">
        <w:t>k</w:t>
      </w:r>
      <w:r>
        <w:t>alau saudara dan saya lihat perkembangan sampai dengan hari ini engkau dan saya harus berkata sampai di sini Allah menyertai kami</w:t>
      </w:r>
      <w:r w:rsidR="00D5077D">
        <w:t>.</w:t>
      </w:r>
      <w:r>
        <w:t xml:space="preserve"> </w:t>
      </w:r>
      <w:r w:rsidR="00D5077D">
        <w:t>P</w:t>
      </w:r>
      <w:r>
        <w:t xml:space="preserve">erkembangan gereja tidak bergantung pertama-tama pada seorang hamba </w:t>
      </w:r>
      <w:r w:rsidR="00D5077D">
        <w:t>T</w:t>
      </w:r>
      <w:r>
        <w:t xml:space="preserve">uhan tetapi </w:t>
      </w:r>
      <w:r w:rsidR="00D5077D">
        <w:t>a</w:t>
      </w:r>
      <w:r>
        <w:t>pakah Tuhan hadir atau tidak</w:t>
      </w:r>
      <w:r w:rsidR="00D5077D">
        <w:t>.</w:t>
      </w:r>
      <w:r>
        <w:t xml:space="preserve"> </w:t>
      </w:r>
      <w:r w:rsidR="00D5077D">
        <w:t>O</w:t>
      </w:r>
      <w:r>
        <w:t xml:space="preserve">leh karena Kristus adalah </w:t>
      </w:r>
      <w:r w:rsidR="00D5077D" w:rsidRPr="00743AC8">
        <w:rPr>
          <w:i/>
          <w:iCs/>
        </w:rPr>
        <w:t>Eben Haezer</w:t>
      </w:r>
      <w:r>
        <w:t xml:space="preserve"> yang sejati maka ketika Yesus Kristus hadir Saudara akan Lihat seluruh poros kesaksian </w:t>
      </w:r>
      <w:r w:rsidR="00D5077D">
        <w:t>P</w:t>
      </w:r>
      <w:r>
        <w:t xml:space="preserve">erjanjian </w:t>
      </w:r>
      <w:r w:rsidR="00D5077D">
        <w:t>B</w:t>
      </w:r>
      <w:r>
        <w:t>aru itu</w:t>
      </w:r>
      <w:r w:rsidR="00D5077D">
        <w:t xml:space="preserve"> </w:t>
      </w:r>
      <w:r>
        <w:t xml:space="preserve">mengacu kepada </w:t>
      </w:r>
      <w:r w:rsidR="00D5077D">
        <w:t>D</w:t>
      </w:r>
      <w:r>
        <w:t>ia</w:t>
      </w:r>
      <w:r w:rsidR="00D5077D">
        <w:t>.</w:t>
      </w:r>
      <w:r>
        <w:t xml:space="preserve"> </w:t>
      </w:r>
      <w:r w:rsidR="00D5077D">
        <w:t>K</w:t>
      </w:r>
      <w:r>
        <w:t xml:space="preserve">etika </w:t>
      </w:r>
      <w:r w:rsidR="00D5077D">
        <w:t>D</w:t>
      </w:r>
      <w:r>
        <w:t xml:space="preserve">ia dibaptis Bapa bilang inilah </w:t>
      </w:r>
      <w:r w:rsidR="00D5077D">
        <w:t>A</w:t>
      </w:r>
      <w:r>
        <w:t>nak</w:t>
      </w:r>
      <w:r w:rsidR="00D5077D">
        <w:t>-K</w:t>
      </w:r>
      <w:r>
        <w:t>u yang kukasihi</w:t>
      </w:r>
      <w:r w:rsidR="00D5077D">
        <w:t>.</w:t>
      </w:r>
      <w:r>
        <w:t xml:space="preserve"> </w:t>
      </w:r>
      <w:r w:rsidR="00D5077D">
        <w:t>K</w:t>
      </w:r>
      <w:r>
        <w:t>epada</w:t>
      </w:r>
      <w:r w:rsidR="00D5077D">
        <w:t>-N</w:t>
      </w:r>
      <w:r>
        <w:t xml:space="preserve">yalah </w:t>
      </w:r>
      <w:r w:rsidR="00D5077D">
        <w:t>A</w:t>
      </w:r>
      <w:r>
        <w:t>ku berkenan</w:t>
      </w:r>
      <w:r w:rsidR="00D5077D">
        <w:t>.</w:t>
      </w:r>
      <w:r>
        <w:t xml:space="preserve"> </w:t>
      </w:r>
      <w:r w:rsidR="00D5077D">
        <w:t>K</w:t>
      </w:r>
      <w:r>
        <w:t xml:space="preserve">etika </w:t>
      </w:r>
      <w:r w:rsidR="00D5077D">
        <w:t>D</w:t>
      </w:r>
      <w:r>
        <w:t>ia mau pergi ke surga</w:t>
      </w:r>
      <w:r w:rsidR="00D5077D">
        <w:t xml:space="preserve"> D</w:t>
      </w:r>
      <w:r>
        <w:t xml:space="preserve">ia bilang </w:t>
      </w:r>
      <w:r w:rsidR="00D5077D">
        <w:t>A</w:t>
      </w:r>
      <w:r>
        <w:t>ku akan mengutus Roh Kudus</w:t>
      </w:r>
      <w:r w:rsidR="00D5077D">
        <w:t>.</w:t>
      </w:r>
      <w:r>
        <w:t xml:space="preserve"> </w:t>
      </w:r>
      <w:r w:rsidR="00D5077D">
        <w:t>K</w:t>
      </w:r>
      <w:r>
        <w:t xml:space="preserve">alau Roh Kudus datang </w:t>
      </w:r>
      <w:r w:rsidR="00D5077D">
        <w:t>D</w:t>
      </w:r>
      <w:r>
        <w:t xml:space="preserve">ia akan bersaksi tentang </w:t>
      </w:r>
      <w:r w:rsidR="00D5077D">
        <w:t>A</w:t>
      </w:r>
      <w:r>
        <w:t>ku dan ketika gereja didirikan gereja punya tugas memberitakan Injil dan Injil menunjuk kepada Yesus Kristus</w:t>
      </w:r>
      <w:r w:rsidR="00D5077D">
        <w:t>.</w:t>
      </w:r>
      <w:r>
        <w:t xml:space="preserve"> Kenapa</w:t>
      </w:r>
      <w:r w:rsidR="00D5077D">
        <w:t>?</w:t>
      </w:r>
      <w:r>
        <w:t xml:space="preserve"> karena </w:t>
      </w:r>
      <w:r w:rsidR="00D5077D">
        <w:t>D</w:t>
      </w:r>
      <w:r>
        <w:t xml:space="preserve">ia adalah </w:t>
      </w:r>
      <w:r w:rsidR="00D5077D" w:rsidRPr="00743AC8">
        <w:rPr>
          <w:i/>
          <w:iCs/>
        </w:rPr>
        <w:t>Eben Haezer</w:t>
      </w:r>
      <w:r>
        <w:t xml:space="preserve"> yang sejati</w:t>
      </w:r>
      <w:r w:rsidR="00D5077D">
        <w:t>.</w:t>
      </w:r>
      <w:r>
        <w:t xml:space="preserve"> </w:t>
      </w:r>
      <w:r w:rsidR="00D5077D">
        <w:t>H</w:t>
      </w:r>
      <w:r>
        <w:t>ari ini engkau dan saya tidak lagi bisa</w:t>
      </w:r>
      <w:r w:rsidR="00D5077D">
        <w:t>,</w:t>
      </w:r>
      <w:r>
        <w:t xml:space="preserve"> mungkin sulit sekali untuk menemukan batu yang disusun oleh orang yang bernama Samuel tetapi tidak sulit</w:t>
      </w:r>
      <w:r w:rsidR="00D5077D">
        <w:t xml:space="preserve"> </w:t>
      </w:r>
      <w:r>
        <w:t xml:space="preserve">bagi </w:t>
      </w:r>
      <w:r w:rsidR="00D5077D">
        <w:t>e</w:t>
      </w:r>
      <w:r>
        <w:t xml:space="preserve">ngkau </w:t>
      </w:r>
      <w:r w:rsidR="00D5077D">
        <w:t>d</w:t>
      </w:r>
      <w:r>
        <w:t xml:space="preserve">an saya menemukan di dalam Alkitab </w:t>
      </w:r>
      <w:r w:rsidR="00D5077D" w:rsidRPr="00743AC8">
        <w:rPr>
          <w:i/>
          <w:iCs/>
        </w:rPr>
        <w:t>Eben Haezer</w:t>
      </w:r>
      <w:r>
        <w:t xml:space="preserve"> yang sejati yaitu Yesus Kristus</w:t>
      </w:r>
      <w:r w:rsidR="00D5077D">
        <w:t>.</w:t>
      </w:r>
      <w:r>
        <w:t xml:space="preserve"> </w:t>
      </w:r>
      <w:r w:rsidR="00D5077D">
        <w:t>S</w:t>
      </w:r>
      <w:r>
        <w:t xml:space="preserve">emua yang bernama </w:t>
      </w:r>
      <w:r w:rsidR="00D5077D" w:rsidRPr="00743AC8">
        <w:rPr>
          <w:i/>
          <w:iCs/>
        </w:rPr>
        <w:t>Eben Haezer</w:t>
      </w:r>
      <w:r>
        <w:t xml:space="preserve"> ingat baik-baik nama itu adalah nama yang penting</w:t>
      </w:r>
      <w:r w:rsidR="00D5077D">
        <w:t>.</w:t>
      </w:r>
      <w:r>
        <w:t xml:space="preserve"> </w:t>
      </w:r>
      <w:r w:rsidR="00D5077D">
        <w:t>N</w:t>
      </w:r>
      <w:r>
        <w:t xml:space="preserve">ama Ini adalah sebuah nama yang sangat penting menunjuk bukan hanya kepada peristiwa Samuel tetapi menunjuk kepada Yesus Kristus sehingga saudara dan saya punya hidup gereja personal komunal hendaklah merujuk kepada Yesus Kristus maka sekarang saya mau kaitkan </w:t>
      </w:r>
      <w:r w:rsidR="00D5077D" w:rsidRPr="00743AC8">
        <w:rPr>
          <w:i/>
          <w:iCs/>
        </w:rPr>
        <w:t>Eben Haezer</w:t>
      </w:r>
      <w:r w:rsidR="00D5077D">
        <w:t xml:space="preserve"> </w:t>
      </w:r>
      <w:r>
        <w:t>dengan masa lalu</w:t>
      </w:r>
      <w:r w:rsidR="00D5077D">
        <w:t>,</w:t>
      </w:r>
      <w:r>
        <w:t xml:space="preserve"> masa kini</w:t>
      </w:r>
      <w:r w:rsidR="00D5077D">
        <w:t>,</w:t>
      </w:r>
      <w:r>
        <w:t xml:space="preserve"> dan</w:t>
      </w:r>
      <w:r w:rsidR="00D5077D">
        <w:t xml:space="preserve"> </w:t>
      </w:r>
      <w:r>
        <w:t xml:space="preserve">masa yang akan datang dan biarlah saudara dan saya terus ingat selama beberapa tahun ketika kita bersama </w:t>
      </w:r>
      <w:r w:rsidR="00D5077D">
        <w:t>k</w:t>
      </w:r>
      <w:r>
        <w:t>etika Tuhan hadir</w:t>
      </w:r>
      <w:r w:rsidR="00D5077D">
        <w:t>,</w:t>
      </w:r>
      <w:r>
        <w:t xml:space="preserve"> ingat kata </w:t>
      </w:r>
      <w:r w:rsidR="00D5077D" w:rsidRPr="00743AC8">
        <w:rPr>
          <w:i/>
          <w:iCs/>
        </w:rPr>
        <w:t>Eben Haezer</w:t>
      </w:r>
      <w:r w:rsidR="00D5077D">
        <w:rPr>
          <w:i/>
          <w:iCs/>
        </w:rPr>
        <w:t>.</w:t>
      </w:r>
      <w:r>
        <w:t xml:space="preserve"> </w:t>
      </w:r>
    </w:p>
    <w:p w14:paraId="78A2F0EF" w14:textId="5F6D9643" w:rsidR="00212D96" w:rsidRDefault="00D5077D" w:rsidP="00C92664">
      <w:pPr>
        <w:jc w:val="both"/>
      </w:pPr>
      <w:r>
        <w:t>Y</w:t>
      </w:r>
      <w:r w:rsidR="00D13AAF">
        <w:t xml:space="preserve">ang pertama </w:t>
      </w:r>
      <w:r w:rsidRPr="00743AC8">
        <w:rPr>
          <w:i/>
          <w:iCs/>
        </w:rPr>
        <w:t>Eben Haezer</w:t>
      </w:r>
      <w:r w:rsidR="00D13AAF">
        <w:t xml:space="preserve"> itu memiliki makna karena melekat karena terkait dan penunjuk kepada masa lalu yang kelam</w:t>
      </w:r>
      <w:r w:rsidR="004A12E8">
        <w:t>.</w:t>
      </w:r>
      <w:r w:rsidR="00D13AAF">
        <w:t xml:space="preserve"> </w:t>
      </w:r>
      <w:r w:rsidR="004A12E8">
        <w:t>D</w:t>
      </w:r>
      <w:r w:rsidR="00D13AAF">
        <w:t xml:space="preserve">i dalam pasal 7 Samuel bilang </w:t>
      </w:r>
      <w:r w:rsidR="004A12E8" w:rsidRPr="00743AC8">
        <w:rPr>
          <w:i/>
          <w:iCs/>
        </w:rPr>
        <w:t>Eben Haezer</w:t>
      </w:r>
      <w:r w:rsidR="004A12E8">
        <w:t xml:space="preserve"> s</w:t>
      </w:r>
      <w:r w:rsidR="00D13AAF">
        <w:t xml:space="preserve">ampai </w:t>
      </w:r>
      <w:r w:rsidR="004A12E8">
        <w:t>d</w:t>
      </w:r>
      <w:r w:rsidR="00D13AAF">
        <w:t xml:space="preserve">i </w:t>
      </w:r>
      <w:r w:rsidR="004A12E8">
        <w:t>s</w:t>
      </w:r>
      <w:r w:rsidR="00D13AAF">
        <w:t>ini Tuhan menyertai kami</w:t>
      </w:r>
      <w:r w:rsidR="004A12E8">
        <w:t>.</w:t>
      </w:r>
      <w:r w:rsidR="00D13AAF">
        <w:t xml:space="preserve"> </w:t>
      </w:r>
      <w:r w:rsidR="004A12E8">
        <w:t>K</w:t>
      </w:r>
      <w:r w:rsidR="00D13AAF">
        <w:t>enapa itu penting karena ada pasal 4 yang saudara dan saya baca Israel kalah</w:t>
      </w:r>
      <w:r w:rsidR="004A12E8">
        <w:t>.</w:t>
      </w:r>
      <w:r w:rsidR="00D13AAF">
        <w:t xml:space="preserve"> Bapak Ibu</w:t>
      </w:r>
      <w:r w:rsidR="004A12E8">
        <w:t>,</w:t>
      </w:r>
      <w:r w:rsidR="00D13AAF">
        <w:t xml:space="preserve"> Israel hidup dalam masa kegelapan</w:t>
      </w:r>
      <w:r w:rsidR="004A12E8">
        <w:t>.</w:t>
      </w:r>
      <w:r w:rsidR="00D13AAF">
        <w:t xml:space="preserve"> Eben </w:t>
      </w:r>
      <w:r w:rsidR="00DC66CC">
        <w:t>Haezer</w:t>
      </w:r>
      <w:r w:rsidR="00D13AAF">
        <w:t xml:space="preserve"> itu bermakna karena melekat kepada masa lalu Israel yang kelam</w:t>
      </w:r>
      <w:r w:rsidR="004A12E8">
        <w:t>.</w:t>
      </w:r>
      <w:r w:rsidR="00D13AAF">
        <w:t xml:space="preserve"> Pada masa itu dalam </w:t>
      </w:r>
      <w:r w:rsidR="004A12E8">
        <w:t>p</w:t>
      </w:r>
      <w:r w:rsidR="00D13AAF">
        <w:t>asal 4 Israel hidup di dalam kegelapan secara spiritual</w:t>
      </w:r>
      <w:r w:rsidR="004A12E8">
        <w:t>.</w:t>
      </w:r>
      <w:r w:rsidR="00D13AAF">
        <w:t xml:space="preserve"> </w:t>
      </w:r>
      <w:r w:rsidR="004A12E8">
        <w:t>M</w:t>
      </w:r>
      <w:r w:rsidR="00D13AAF">
        <w:t>ereka punya moralitas begitu buruk</w:t>
      </w:r>
      <w:r w:rsidR="004A12E8">
        <w:t>.</w:t>
      </w:r>
      <w:r w:rsidR="00D13AAF">
        <w:t xml:space="preserve"> Israel sangat jahat hari itu secara spiritual</w:t>
      </w:r>
      <w:r w:rsidR="004A12E8">
        <w:t>,</w:t>
      </w:r>
      <w:r w:rsidR="00D13AAF">
        <w:t xml:space="preserve"> secara politis mereka itu hancur</w:t>
      </w:r>
      <w:r w:rsidR="004A12E8">
        <w:t>.</w:t>
      </w:r>
      <w:r w:rsidR="00D13AAF">
        <w:t xml:space="preserve"> Bapak Ibu</w:t>
      </w:r>
      <w:r w:rsidR="004A12E8">
        <w:t>,</w:t>
      </w:r>
      <w:r w:rsidR="00D13AAF">
        <w:t xml:space="preserve"> mereka perang ke mana-mana kalah</w:t>
      </w:r>
      <w:r w:rsidR="004A12E8">
        <w:t>.</w:t>
      </w:r>
      <w:r w:rsidR="00D13AAF">
        <w:t xml:space="preserve"> </w:t>
      </w:r>
      <w:proofErr w:type="spellStart"/>
      <w:r w:rsidR="004A12E8">
        <w:t>F</w:t>
      </w:r>
      <w:r w:rsidR="00D13AAF">
        <w:t>ilistin</w:t>
      </w:r>
      <w:proofErr w:type="spellEnd"/>
      <w:r w:rsidR="00D13AAF">
        <w:t xml:space="preserve"> membunuh 4000 tentara</w:t>
      </w:r>
      <w:r w:rsidR="004A12E8">
        <w:t>,</w:t>
      </w:r>
      <w:r w:rsidR="00D13AAF">
        <w:t xml:space="preserve"> perang kedua sudah bawa tabut perjanjian </w:t>
      </w:r>
      <w:proofErr w:type="spellStart"/>
      <w:r w:rsidR="00944D42">
        <w:t>F</w:t>
      </w:r>
      <w:r w:rsidR="00D13AAF">
        <w:t>ilistin</w:t>
      </w:r>
      <w:proofErr w:type="spellEnd"/>
      <w:r w:rsidR="00D13AAF">
        <w:t xml:space="preserve"> bunuh 30</w:t>
      </w:r>
      <w:r w:rsidR="004A12E8">
        <w:t>.000</w:t>
      </w:r>
      <w:r w:rsidR="00D13AAF">
        <w:t xml:space="preserve">. 20 tahun takluk kepada </w:t>
      </w:r>
      <w:proofErr w:type="spellStart"/>
      <w:r w:rsidR="00944D42">
        <w:t>F</w:t>
      </w:r>
      <w:r w:rsidR="00D13AAF">
        <w:t>ilistin</w:t>
      </w:r>
      <w:proofErr w:type="spellEnd"/>
      <w:r w:rsidR="00944D42">
        <w:t>.</w:t>
      </w:r>
      <w:r w:rsidR="00D13AAF">
        <w:t xml:space="preserve"> Ini masa kegelapan</w:t>
      </w:r>
      <w:r w:rsidR="00944D42">
        <w:t>.</w:t>
      </w:r>
      <w:r w:rsidR="00D13AAF">
        <w:t xml:space="preserve"> </w:t>
      </w:r>
      <w:r w:rsidR="00944D42">
        <w:t>S</w:t>
      </w:r>
      <w:r w:rsidR="00D13AAF">
        <w:t xml:space="preserve">audara dan saya tahu di dalam bait Allah ada </w:t>
      </w:r>
      <w:r w:rsidR="00944D42">
        <w:t>H</w:t>
      </w:r>
      <w:r w:rsidR="00D13AAF">
        <w:t xml:space="preserve">ofni dan </w:t>
      </w:r>
      <w:proofErr w:type="spellStart"/>
      <w:r w:rsidR="00944D42">
        <w:t>P</w:t>
      </w:r>
      <w:r w:rsidR="00D13AAF">
        <w:t>inehas</w:t>
      </w:r>
      <w:proofErr w:type="spellEnd"/>
      <w:r w:rsidR="00944D42">
        <w:t>.</w:t>
      </w:r>
      <w:r w:rsidR="00D13AAF">
        <w:t xml:space="preserve"> </w:t>
      </w:r>
      <w:r w:rsidR="00944D42">
        <w:t>A</w:t>
      </w:r>
      <w:r w:rsidR="00D13AAF">
        <w:t>nak-anak Imam Eli menjalankan tugas sebagai Imam tetapi betapa kotornya kehidupan mereka hari itu</w:t>
      </w:r>
      <w:r w:rsidR="00944D42">
        <w:t>.</w:t>
      </w:r>
      <w:r w:rsidR="00D13AAF">
        <w:t xml:space="preserve"> </w:t>
      </w:r>
      <w:r w:rsidR="00944D42">
        <w:t>H</w:t>
      </w:r>
      <w:r w:rsidR="00D13AAF">
        <w:t>ancurlah Israel secara politis</w:t>
      </w:r>
      <w:r w:rsidR="00944D42">
        <w:t>,</w:t>
      </w:r>
      <w:r w:rsidR="00D13AAF">
        <w:t xml:space="preserve"> secara moral</w:t>
      </w:r>
      <w:r w:rsidR="00944D42">
        <w:t>,</w:t>
      </w:r>
      <w:r w:rsidR="00D13AAF">
        <w:t xml:space="preserve"> secara spiritual tidak ada harapan</w:t>
      </w:r>
      <w:r w:rsidR="00944D42">
        <w:t>.</w:t>
      </w:r>
      <w:r w:rsidR="00D13AAF">
        <w:t xml:space="preserve"> Oleh karena itu</w:t>
      </w:r>
      <w:r w:rsidR="00944D42">
        <w:t>,</w:t>
      </w:r>
      <w:r w:rsidR="00D13AAF">
        <w:t xml:space="preserve"> Allah meninggalkan mereka</w:t>
      </w:r>
      <w:r w:rsidR="00944D42">
        <w:t>.</w:t>
      </w:r>
      <w:r w:rsidR="00D13AAF">
        <w:t xml:space="preserve"> </w:t>
      </w:r>
      <w:r w:rsidR="00944D42">
        <w:t>T</w:t>
      </w:r>
      <w:r w:rsidR="00D13AAF">
        <w:t>abut Allah diambil</w:t>
      </w:r>
      <w:r w:rsidR="00944D42">
        <w:t>.</w:t>
      </w:r>
      <w:r w:rsidR="00D13AAF">
        <w:t xml:space="preserve"> </w:t>
      </w:r>
      <w:r w:rsidR="00944D42">
        <w:t>K</w:t>
      </w:r>
      <w:r w:rsidR="00D13AAF">
        <w:t>etika tabut Allah diambil Bapak</w:t>
      </w:r>
      <w:r w:rsidR="00944D42">
        <w:t xml:space="preserve"> </w:t>
      </w:r>
      <w:r w:rsidR="00D13AAF">
        <w:t>Ibu inilah pengalaman yang paling pahit bagi orang Israel</w:t>
      </w:r>
      <w:r w:rsidR="00944D42">
        <w:t>.</w:t>
      </w:r>
      <w:r w:rsidR="00D13AAF">
        <w:t xml:space="preserve"> </w:t>
      </w:r>
      <w:r w:rsidR="00944D42">
        <w:t>M</w:t>
      </w:r>
      <w:r w:rsidR="00D13AAF">
        <w:t>ereka berteriak</w:t>
      </w:r>
      <w:r w:rsidR="00944D42">
        <w:t>.</w:t>
      </w:r>
      <w:r w:rsidR="00D13AAF">
        <w:t xml:space="preserve"> </w:t>
      </w:r>
      <w:r w:rsidR="00944D42">
        <w:t>I</w:t>
      </w:r>
      <w:r w:rsidR="00D13AAF">
        <w:t>ni adalah kegelapan yang paling gelap bagi Israel</w:t>
      </w:r>
      <w:r w:rsidR="00944D42">
        <w:t>.</w:t>
      </w:r>
      <w:r w:rsidR="00D13AAF">
        <w:t xml:space="preserve"> Allah tidak ada</w:t>
      </w:r>
      <w:r w:rsidR="00944D42">
        <w:t>.</w:t>
      </w:r>
      <w:r w:rsidR="00D13AAF">
        <w:t xml:space="preserve"> </w:t>
      </w:r>
      <w:r w:rsidR="00944D42">
        <w:t>I</w:t>
      </w:r>
      <w:r w:rsidR="00D13AAF">
        <w:t>ni adalah lembah kekelaman yang sesungguhnya karena mereka ditinggal oleh Allah</w:t>
      </w:r>
      <w:r w:rsidR="00944D42">
        <w:t>.</w:t>
      </w:r>
      <w:r w:rsidR="00D13AAF">
        <w:t xml:space="preserve"> Bapak Ibu kadang-kadang kita hari ini lebih suka punya segala sesuatu </w:t>
      </w:r>
      <w:r w:rsidR="00944D42">
        <w:t>tidak</w:t>
      </w:r>
      <w:r w:rsidR="00D13AAF">
        <w:t xml:space="preserve"> apa-apa meninggalkan </w:t>
      </w:r>
      <w:r w:rsidR="00944D42">
        <w:t>Tuhan.</w:t>
      </w:r>
      <w:r w:rsidR="00D13AAF">
        <w:t xml:space="preserve"> </w:t>
      </w:r>
      <w:r w:rsidR="00944D42">
        <w:t>B</w:t>
      </w:r>
      <w:r w:rsidR="00D13AAF">
        <w:t>agi Israel mereka kalau punya segala sesuatu tapi kalau mereka kehilangan Tuhan mereka hancur</w:t>
      </w:r>
      <w:r w:rsidR="00944D42">
        <w:t>.</w:t>
      </w:r>
      <w:r w:rsidR="00D13AAF">
        <w:t xml:space="preserve"> </w:t>
      </w:r>
      <w:r w:rsidR="00944D42">
        <w:t>S</w:t>
      </w:r>
      <w:r w:rsidR="00D13AAF">
        <w:t xml:space="preserve">ekali lagi </w:t>
      </w:r>
      <w:r w:rsidR="00944D42">
        <w:t>p</w:t>
      </w:r>
      <w:r w:rsidR="00D13AAF">
        <w:t>asal 4 adalah pengalaman yang paling pahit</w:t>
      </w:r>
      <w:r w:rsidR="00944D42">
        <w:t>,</w:t>
      </w:r>
      <w:r w:rsidR="00D13AAF">
        <w:t xml:space="preserve"> kegelapan yang paling kelam</w:t>
      </w:r>
      <w:r w:rsidR="00944D42">
        <w:t>,</w:t>
      </w:r>
      <w:r w:rsidR="00D13AAF">
        <w:t xml:space="preserve"> lembah kekelaman yang</w:t>
      </w:r>
      <w:r w:rsidR="00944D42">
        <w:t xml:space="preserve"> </w:t>
      </w:r>
      <w:r w:rsidR="00D13AAF">
        <w:t xml:space="preserve">sesungguhnya karena mereka ditinggalkan oleh </w:t>
      </w:r>
      <w:r w:rsidR="00944D42">
        <w:t>Tuhan.</w:t>
      </w:r>
      <w:r w:rsidR="00D13AAF">
        <w:t xml:space="preserve"> </w:t>
      </w:r>
    </w:p>
    <w:p w14:paraId="3EE774FE" w14:textId="77777777" w:rsidR="00B2360E" w:rsidRDefault="00D13AAF" w:rsidP="00C92664">
      <w:pPr>
        <w:jc w:val="both"/>
      </w:pPr>
      <w:r>
        <w:t>1 Samuel 4</w:t>
      </w:r>
      <w:r w:rsidR="00212D96">
        <w:t>:</w:t>
      </w:r>
      <w:r>
        <w:t>17</w:t>
      </w:r>
      <w:r w:rsidR="00212D96">
        <w:t>-</w:t>
      </w:r>
      <w:r>
        <w:t>18 tadi saya singgung Eli tanya</w:t>
      </w:r>
      <w:r w:rsidR="00212D96">
        <w:t>,</w:t>
      </w:r>
      <w:r>
        <w:t xml:space="preserve"> </w:t>
      </w:r>
      <w:r w:rsidR="00212D96">
        <w:t>“</w:t>
      </w:r>
      <w:r>
        <w:t>Bagaimana kabar anak saya</w:t>
      </w:r>
      <w:r w:rsidR="00212D96">
        <w:t>?”</w:t>
      </w:r>
      <w:r>
        <w:t xml:space="preserve"> </w:t>
      </w:r>
      <w:r w:rsidR="00212D96">
        <w:t>D</w:t>
      </w:r>
      <w:r>
        <w:t>ua-duanya mati dia masih belum jatuh</w:t>
      </w:r>
      <w:r w:rsidR="00212D96">
        <w:t>.</w:t>
      </w:r>
      <w:r>
        <w:t xml:space="preserve"> </w:t>
      </w:r>
      <w:r w:rsidR="00212D96">
        <w:t>K</w:t>
      </w:r>
      <w:r>
        <w:t>apan dia jatuh</w:t>
      </w:r>
      <w:r w:rsidR="00212D96">
        <w:t>?</w:t>
      </w:r>
      <w:r>
        <w:t xml:space="preserve"> </w:t>
      </w:r>
      <w:r w:rsidR="00212D96">
        <w:t>K</w:t>
      </w:r>
      <w:r>
        <w:t>etika kalimat yang terakhir itu mengejutkan</w:t>
      </w:r>
      <w:r w:rsidR="00212D96">
        <w:t>.</w:t>
      </w:r>
      <w:r>
        <w:t xml:space="preserve"> </w:t>
      </w:r>
      <w:r w:rsidR="00212D96">
        <w:t>T</w:t>
      </w:r>
      <w:r>
        <w:t>abu</w:t>
      </w:r>
      <w:r w:rsidR="00212D96">
        <w:t>t</w:t>
      </w:r>
      <w:r>
        <w:t xml:space="preserve"> </w:t>
      </w:r>
      <w:r w:rsidR="00212D96">
        <w:lastRenderedPageBreak/>
        <w:t xml:space="preserve">Tuhan </w:t>
      </w:r>
      <w:r>
        <w:t>sudah dirampas</w:t>
      </w:r>
      <w:r w:rsidR="00212D96">
        <w:t>.</w:t>
      </w:r>
      <w:r>
        <w:t xml:space="preserve"> </w:t>
      </w:r>
      <w:r w:rsidR="00212D96">
        <w:t>I</w:t>
      </w:r>
      <w:r>
        <w:t xml:space="preserve">ni </w:t>
      </w:r>
      <w:r w:rsidR="00212D96">
        <w:t>tidak</w:t>
      </w:r>
      <w:r>
        <w:t xml:space="preserve"> biasa bapak ibu</w:t>
      </w:r>
      <w:r w:rsidR="00212D96">
        <w:t>.</w:t>
      </w:r>
      <w:r>
        <w:t xml:space="preserve"> </w:t>
      </w:r>
      <w:r w:rsidR="00212D96">
        <w:t>P</w:t>
      </w:r>
      <w:r>
        <w:t>erang kalah itu biasa tetapi kalau tabut Tuhan dirampas itu tidak biasa</w:t>
      </w:r>
      <w:r w:rsidR="00212D96">
        <w:t>.</w:t>
      </w:r>
      <w:r>
        <w:t xml:space="preserve"> </w:t>
      </w:r>
      <w:r w:rsidR="00212D96">
        <w:t>D</w:t>
      </w:r>
      <w:r>
        <w:t>ia jatuh lehernya patah kemudian dia mati</w:t>
      </w:r>
      <w:r w:rsidR="00212D96">
        <w:t>.</w:t>
      </w:r>
      <w:r>
        <w:t xml:space="preserve"> Bapak Ibu</w:t>
      </w:r>
      <w:r w:rsidR="00212D96">
        <w:t>,</w:t>
      </w:r>
      <w:r>
        <w:t xml:space="preserve"> tidak ada yang lebih sakit dan tidak ada yang lebih mengerikan daripada kehilangan Allah bagi Imam Eli</w:t>
      </w:r>
      <w:r w:rsidR="00B2360E">
        <w:t>.</w:t>
      </w:r>
      <w:r>
        <w:t xml:space="preserve"> Sekali lagi</w:t>
      </w:r>
      <w:r w:rsidR="00B2360E">
        <w:t>,</w:t>
      </w:r>
      <w:r>
        <w:t xml:space="preserve"> </w:t>
      </w:r>
      <w:r w:rsidR="00B2360E">
        <w:t>t</w:t>
      </w:r>
      <w:r>
        <w:t>idak ada yang lebih menyakitkan</w:t>
      </w:r>
      <w:r w:rsidR="00B2360E">
        <w:t>,</w:t>
      </w:r>
      <w:r>
        <w:t xml:space="preserve"> </w:t>
      </w:r>
      <w:r w:rsidR="00B2360E">
        <w:t>t</w:t>
      </w:r>
      <w:r>
        <w:t>idak ada yang lebih mengerikan daripada kehilangan Allah</w:t>
      </w:r>
      <w:r w:rsidR="00B2360E">
        <w:t>.</w:t>
      </w:r>
      <w:r>
        <w:t xml:space="preserve"> </w:t>
      </w:r>
      <w:r w:rsidR="00B2360E">
        <w:t>I</w:t>
      </w:r>
      <w:r>
        <w:t>nilah kematian</w:t>
      </w:r>
      <w:r w:rsidR="00B2360E">
        <w:t xml:space="preserve"> </w:t>
      </w:r>
      <w:r>
        <w:t>yang sesungguhnya</w:t>
      </w:r>
      <w:r w:rsidR="00B2360E">
        <w:t>.</w:t>
      </w:r>
      <w:r>
        <w:t xml:space="preserve"> terpisah dari Allah</w:t>
      </w:r>
      <w:r w:rsidR="00B2360E">
        <w:t>.</w:t>
      </w:r>
      <w:r>
        <w:t xml:space="preserve"> </w:t>
      </w:r>
      <w:r w:rsidR="00B2360E">
        <w:t>D</w:t>
      </w:r>
      <w:r>
        <w:t>ia mati dengan hati yang pedih</w:t>
      </w:r>
      <w:r w:rsidR="00B2360E">
        <w:t>.</w:t>
      </w:r>
      <w:r>
        <w:t xml:space="preserve"> </w:t>
      </w:r>
      <w:r w:rsidR="00B2360E">
        <w:t>S</w:t>
      </w:r>
      <w:r>
        <w:t xml:space="preserve">eorang hamba Tuhan yang melayani </w:t>
      </w:r>
      <w:r w:rsidR="00B2360E">
        <w:t>Tuhan.</w:t>
      </w:r>
      <w:r>
        <w:t xml:space="preserve"> Memang dia </w:t>
      </w:r>
      <w:r w:rsidR="00B2360E">
        <w:t>tidak</w:t>
      </w:r>
      <w:r>
        <w:t xml:space="preserve"> bisa urus anaknya </w:t>
      </w:r>
      <w:r w:rsidR="00B2360E">
        <w:t>t</w:t>
      </w:r>
      <w:r>
        <w:t>api saudara dan saya tahu dia hamba Tuhan yang setia</w:t>
      </w:r>
      <w:r w:rsidR="00B2360E">
        <w:t>.</w:t>
      </w:r>
      <w:r>
        <w:t xml:space="preserve"> </w:t>
      </w:r>
      <w:r w:rsidR="00B2360E">
        <w:t>D</w:t>
      </w:r>
      <w:r>
        <w:t>ia mati karena dia tahu bukan hanya lebih baik mati karena kehilangan Tuhan tetapi inilah kem</w:t>
      </w:r>
      <w:r w:rsidR="00B2360E">
        <w:t>a</w:t>
      </w:r>
      <w:r>
        <w:t>tian yang sesungguhnya</w:t>
      </w:r>
      <w:r w:rsidR="00B2360E">
        <w:t>.</w:t>
      </w:r>
      <w:r>
        <w:t xml:space="preserve"> </w:t>
      </w:r>
      <w:r w:rsidR="00B2360E">
        <w:t>A</w:t>
      </w:r>
      <w:r>
        <w:t>ku mati karena kehilangan Allah</w:t>
      </w:r>
      <w:r w:rsidR="00B2360E">
        <w:t>.</w:t>
      </w:r>
      <w:r>
        <w:t xml:space="preserve"> </w:t>
      </w:r>
    </w:p>
    <w:p w14:paraId="77C475F0" w14:textId="48E0626E" w:rsidR="0086212E" w:rsidRDefault="00D13AAF" w:rsidP="0086212E">
      <w:pPr>
        <w:jc w:val="both"/>
      </w:pPr>
      <w:r>
        <w:t xml:space="preserve">Bapak Ibu </w:t>
      </w:r>
      <w:r w:rsidR="00B2360E">
        <w:t>l</w:t>
      </w:r>
      <w:r>
        <w:t xml:space="preserve">ihat </w:t>
      </w:r>
      <w:proofErr w:type="spellStart"/>
      <w:r w:rsidR="00B2360E">
        <w:t>P</w:t>
      </w:r>
      <w:r>
        <w:t>inehas</w:t>
      </w:r>
      <w:proofErr w:type="spellEnd"/>
      <w:r>
        <w:t xml:space="preserve"> </w:t>
      </w:r>
      <w:r w:rsidR="00B2360E">
        <w:t>i</w:t>
      </w:r>
      <w:r>
        <w:t>tu orang jahat</w:t>
      </w:r>
      <w:r w:rsidR="00B2360E">
        <w:t>.</w:t>
      </w:r>
      <w:r>
        <w:t xml:space="preserve"> Dia Imam yang jahat tapi lihat istrinya</w:t>
      </w:r>
      <w:r w:rsidR="00B2360E">
        <w:t>.</w:t>
      </w:r>
      <w:r>
        <w:t xml:space="preserve"> Istrinya mengerti apa arti kehadiran </w:t>
      </w:r>
      <w:r w:rsidR="00B2360E">
        <w:t>Tuhan.</w:t>
      </w:r>
      <w:r>
        <w:t xml:space="preserve"> </w:t>
      </w:r>
      <w:r w:rsidR="00B2360E">
        <w:t>S</w:t>
      </w:r>
      <w:r>
        <w:t>audara bisa</w:t>
      </w:r>
      <w:r w:rsidR="00B2360E">
        <w:t xml:space="preserve"> li</w:t>
      </w:r>
      <w:r>
        <w:t>hat di ayat 19 sampai 22 begitu dia dengar kabar itu langsung dia mau melahirkan dan dikatakan dia langsung dapat sakit bersalin</w:t>
      </w:r>
      <w:r w:rsidR="00B2360E">
        <w:t>,</w:t>
      </w:r>
      <w:r>
        <w:t xml:space="preserve"> sakit beranak dan dia melahirkan seorang anak laki-laki</w:t>
      </w:r>
      <w:r w:rsidR="00B2360E">
        <w:t>.</w:t>
      </w:r>
      <w:r>
        <w:t xml:space="preserve"> </w:t>
      </w:r>
      <w:r w:rsidR="00B2360E">
        <w:t>S</w:t>
      </w:r>
      <w:r>
        <w:t xml:space="preserve">aya mau </w:t>
      </w:r>
      <w:r w:rsidR="00B2360E">
        <w:t>i</w:t>
      </w:r>
      <w:r>
        <w:t>ngatkan Bapak Ibu</w:t>
      </w:r>
      <w:r w:rsidR="00B2360E">
        <w:t>,</w:t>
      </w:r>
      <w:r>
        <w:t xml:space="preserve"> bagi orang Israel perempuan melahirkan anak laki-laki itu sesuatu yang sangat penting</w:t>
      </w:r>
      <w:r w:rsidR="00B2360E">
        <w:t>.</w:t>
      </w:r>
      <w:r>
        <w:t xml:space="preserve"> </w:t>
      </w:r>
      <w:r w:rsidR="00B2360E">
        <w:t>S</w:t>
      </w:r>
      <w:r>
        <w:t>emua perempuan Israel punya pengharapan</w:t>
      </w:r>
      <w:r w:rsidR="00B2360E">
        <w:t>,</w:t>
      </w:r>
      <w:r>
        <w:t xml:space="preserve"> punya kebanggaan kalau melahirkan anak</w:t>
      </w:r>
      <w:r w:rsidR="00B2360E">
        <w:t xml:space="preserve"> </w:t>
      </w:r>
      <w:r>
        <w:t xml:space="preserve">laki-laki karena memang </w:t>
      </w:r>
      <w:r w:rsidR="00B2360E">
        <w:t>m</w:t>
      </w:r>
      <w:r>
        <w:t>ereka lagi menanti-nantikan siapa tahu Tuhan pakai rahimnya untuk melahirkan laki-laki dan laki-laki itu jadi Mesias</w:t>
      </w:r>
      <w:r w:rsidR="00B2360E">
        <w:t>.</w:t>
      </w:r>
      <w:r>
        <w:t xml:space="preserve"> </w:t>
      </w:r>
      <w:r w:rsidR="00B2360E">
        <w:t>I</w:t>
      </w:r>
      <w:r>
        <w:t>ni sudah mulai dari Hawa</w:t>
      </w:r>
      <w:r w:rsidR="00E163B7">
        <w:t>.</w:t>
      </w:r>
      <w:r>
        <w:t xml:space="preserve"> Bapak Ibu</w:t>
      </w:r>
      <w:r w:rsidR="00E163B7">
        <w:t xml:space="preserve"> p</w:t>
      </w:r>
      <w:r w:rsidRPr="0086212E">
        <w:t xml:space="preserve">erhatikan </w:t>
      </w:r>
      <w:r w:rsidR="00B2360E" w:rsidRPr="0086212E">
        <w:t>k</w:t>
      </w:r>
      <w:r w:rsidRPr="0086212E">
        <w:t>etika Tuhan bilang begini</w:t>
      </w:r>
      <w:r w:rsidR="00B2360E" w:rsidRPr="0086212E">
        <w:t>,</w:t>
      </w:r>
      <w:r w:rsidRPr="0086212E">
        <w:t xml:space="preserve"> </w:t>
      </w:r>
      <w:r w:rsidR="0086212E" w:rsidRPr="0086212E">
        <w:t>“</w:t>
      </w:r>
      <w:r w:rsidRPr="0086212E">
        <w:t>keturunan perempuan akan menghancurkan kepala ular</w:t>
      </w:r>
      <w:r w:rsidR="0086212E" w:rsidRPr="0086212E">
        <w:t>”</w:t>
      </w:r>
      <w:r w:rsidRPr="0086212E">
        <w:t xml:space="preserve"> Dia pikir anak laki-laki dia yang pertama maka dia kasih nama anaknya </w:t>
      </w:r>
      <w:r w:rsidR="00E163B7">
        <w:t>K</w:t>
      </w:r>
      <w:r w:rsidRPr="0086212E">
        <w:t>ain</w:t>
      </w:r>
      <w:r w:rsidR="0086212E">
        <w:t>.</w:t>
      </w:r>
      <w:r w:rsidRPr="0086212E">
        <w:t xml:space="preserve"> Dia pikir anak inilah yang akan menghancurkan kepala ular padahal kepalanya dihancurkan oleh ular</w:t>
      </w:r>
      <w:r w:rsidR="0086212E">
        <w:t>.</w:t>
      </w:r>
      <w:r w:rsidRPr="0086212E">
        <w:t xml:space="preserve"> Bapak Ibu</w:t>
      </w:r>
      <w:r w:rsidR="0086212E">
        <w:t>,</w:t>
      </w:r>
      <w:r w:rsidRPr="0086212E">
        <w:t xml:space="preserve"> selanjutnya </w:t>
      </w:r>
      <w:r w:rsidR="0086212E">
        <w:t>s</w:t>
      </w:r>
      <w:r w:rsidRPr="0086212E">
        <w:t>audara akan menemukan semua perempuan Israel menanti-nantikan rahimnya itu dipakai</w:t>
      </w:r>
      <w:r w:rsidR="0086212E">
        <w:t xml:space="preserve"> </w:t>
      </w:r>
      <w:r>
        <w:t>untuk melahirkan seorang anak laki-laki tetapi hari itu ketika suaminya mati seharusnya ketika dia mereka hibur</w:t>
      </w:r>
      <w:r w:rsidR="0086212E">
        <w:t>, “</w:t>
      </w:r>
      <w:r>
        <w:t>kamu berbahagia karena kamu melahirkan anak laki-laki</w:t>
      </w:r>
      <w:r w:rsidR="0086212E">
        <w:t>”</w:t>
      </w:r>
      <w:r>
        <w:t xml:space="preserve"> paling tidak dia bilang mertua saya sudah mati dia</w:t>
      </w:r>
      <w:r w:rsidR="0086212E">
        <w:t>,</w:t>
      </w:r>
      <w:r>
        <w:t xml:space="preserve"> laki-laki suami saya jahat</w:t>
      </w:r>
      <w:r w:rsidR="0086212E">
        <w:t>,</w:t>
      </w:r>
      <w:r>
        <w:t xml:space="preserve"> dia sudah mati</w:t>
      </w:r>
      <w:r w:rsidR="0086212E">
        <w:t>,</w:t>
      </w:r>
      <w:r>
        <w:t xml:space="preserve"> ipar saya jahat</w:t>
      </w:r>
      <w:r w:rsidR="0086212E">
        <w:t>,</w:t>
      </w:r>
      <w:r>
        <w:t xml:space="preserve"> dia sudah mati</w:t>
      </w:r>
      <w:r w:rsidR="0086212E">
        <w:t>.</w:t>
      </w:r>
      <w:r>
        <w:t xml:space="preserve"> sekarang </w:t>
      </w:r>
      <w:r w:rsidR="0086212E">
        <w:t>m</w:t>
      </w:r>
      <w:r>
        <w:t>uncul satu anak laki-laki harusnya ini pengharapan kan ya</w:t>
      </w:r>
      <w:r w:rsidR="00E163B7">
        <w:t>? B</w:t>
      </w:r>
      <w:r>
        <w:t>apak ibu</w:t>
      </w:r>
      <w:r w:rsidR="00E163B7">
        <w:t xml:space="preserve"> b</w:t>
      </w:r>
      <w:r>
        <w:t>aca baik-baik cerita itu</w:t>
      </w:r>
      <w:r w:rsidR="0086212E">
        <w:t>,</w:t>
      </w:r>
      <w:r>
        <w:t xml:space="preserve"> waktu bilang</w:t>
      </w:r>
      <w:r w:rsidR="0086212E">
        <w:t>,</w:t>
      </w:r>
      <w:r>
        <w:t xml:space="preserve"> </w:t>
      </w:r>
      <w:r w:rsidR="0086212E">
        <w:t>“</w:t>
      </w:r>
      <w:r>
        <w:t>berbahagialah kamu karena kamu melahirkan anak laki-laki</w:t>
      </w:r>
      <w:r w:rsidR="0086212E">
        <w:t>”</w:t>
      </w:r>
      <w:r>
        <w:t xml:space="preserve"> dia mem</w:t>
      </w:r>
      <w:r w:rsidR="0086212E">
        <w:t>a</w:t>
      </w:r>
      <w:r>
        <w:t>lingkan wajah</w:t>
      </w:r>
      <w:r w:rsidR="0086212E">
        <w:t>.</w:t>
      </w:r>
      <w:r>
        <w:t xml:space="preserve"> </w:t>
      </w:r>
      <w:r w:rsidR="0086212E">
        <w:t>B</w:t>
      </w:r>
      <w:r>
        <w:t xml:space="preserve">iasanya Ibu kalau melahirkan meskipun itu proses yang menyakitkan </w:t>
      </w:r>
      <w:r w:rsidR="0086212E">
        <w:t>ketika</w:t>
      </w:r>
      <w:r>
        <w:t xml:space="preserve"> orang bawa </w:t>
      </w:r>
      <w:r w:rsidR="0086212E">
        <w:t>anaknya</w:t>
      </w:r>
      <w:r>
        <w:t xml:space="preserve"> dia akan ambil dia</w:t>
      </w:r>
      <w:r w:rsidR="0086212E">
        <w:t>,</w:t>
      </w:r>
      <w:r>
        <w:t xml:space="preserve"> peluk dia</w:t>
      </w:r>
      <w:r w:rsidR="0086212E">
        <w:t>,</w:t>
      </w:r>
      <w:r>
        <w:t xml:space="preserve"> menangis</w:t>
      </w:r>
      <w:r w:rsidR="0086212E">
        <w:t>.</w:t>
      </w:r>
      <w:r>
        <w:t xml:space="preserve"> Kenapa</w:t>
      </w:r>
      <w:r w:rsidR="0086212E">
        <w:t>?</w:t>
      </w:r>
      <w:r>
        <w:t xml:space="preserve"> karena dia melihat kehidupan</w:t>
      </w:r>
      <w:r w:rsidR="0086212E">
        <w:t>.</w:t>
      </w:r>
      <w:r>
        <w:t xml:space="preserve"> </w:t>
      </w:r>
      <w:r w:rsidR="0086212E">
        <w:t>T</w:t>
      </w:r>
      <w:r>
        <w:t>api kali ini sang Ibu seolah-olah memalingkan wajahnya</w:t>
      </w:r>
      <w:r w:rsidR="0086212E">
        <w:t>,</w:t>
      </w:r>
      <w:r>
        <w:t xml:space="preserve"> seolah-olah dia justru kehilangan pengharapan</w:t>
      </w:r>
      <w:r w:rsidR="0086212E">
        <w:t>.</w:t>
      </w:r>
      <w:r>
        <w:t xml:space="preserve"> Dia kehilangan kebanggaan sebagai seorang ibu</w:t>
      </w:r>
      <w:r w:rsidR="0086212E">
        <w:t>.</w:t>
      </w:r>
      <w:r>
        <w:t xml:space="preserve"> </w:t>
      </w:r>
      <w:r w:rsidR="0086212E">
        <w:t>A</w:t>
      </w:r>
      <w:r>
        <w:t>da dua perempuan di dalam Alkitab yang begitu mau mati mereka melahirkan anak laki-laki</w:t>
      </w:r>
      <w:r w:rsidR="0086212E">
        <w:t>.</w:t>
      </w:r>
      <w:r>
        <w:t xml:space="preserve"> Rahel waktu dia mau mati dia melahirkan Benyamin dia kasih</w:t>
      </w:r>
      <w:r w:rsidR="0086212E">
        <w:t xml:space="preserve"> </w:t>
      </w:r>
      <w:r>
        <w:t>nama anak itu Ben Oni lalu dia menghembuskan na</w:t>
      </w:r>
      <w:r w:rsidR="00E163B7">
        <w:t>f</w:t>
      </w:r>
      <w:r>
        <w:t>asnya</w:t>
      </w:r>
      <w:r w:rsidR="0086212E">
        <w:t>.</w:t>
      </w:r>
      <w:r>
        <w:t xml:space="preserve"> </w:t>
      </w:r>
      <w:r w:rsidR="0086212E">
        <w:t>I</w:t>
      </w:r>
      <w:r>
        <w:t>tu bicara mengenai sukacita</w:t>
      </w:r>
      <w:r w:rsidR="0086212E">
        <w:t>,</w:t>
      </w:r>
      <w:r>
        <w:t xml:space="preserve"> mau mati tapi sukacita karena lihat anak</w:t>
      </w:r>
      <w:r w:rsidR="0086212E">
        <w:t>.</w:t>
      </w:r>
      <w:r>
        <w:t xml:space="preserve"> Tetapi </w:t>
      </w:r>
      <w:r w:rsidR="0086212E">
        <w:t xml:space="preserve">istri </w:t>
      </w:r>
      <w:proofErr w:type="spellStart"/>
      <w:r w:rsidR="0086212E">
        <w:t>Pinehas</w:t>
      </w:r>
      <w:proofErr w:type="spellEnd"/>
      <w:r>
        <w:t xml:space="preserve"> kasih nama anak itu </w:t>
      </w:r>
      <w:proofErr w:type="spellStart"/>
      <w:r w:rsidR="0086212E" w:rsidRPr="00E163B7">
        <w:rPr>
          <w:i/>
          <w:iCs/>
        </w:rPr>
        <w:t>I</w:t>
      </w:r>
      <w:r w:rsidRPr="00E163B7">
        <w:rPr>
          <w:i/>
          <w:iCs/>
        </w:rPr>
        <w:t>ka</w:t>
      </w:r>
      <w:r w:rsidR="00E163B7">
        <w:rPr>
          <w:i/>
          <w:iCs/>
        </w:rPr>
        <w:t>bod</w:t>
      </w:r>
      <w:proofErr w:type="spellEnd"/>
      <w:r w:rsidR="0086212E">
        <w:t xml:space="preserve">. </w:t>
      </w:r>
      <w:proofErr w:type="spellStart"/>
      <w:r w:rsidR="0086212E" w:rsidRPr="0086212E">
        <w:rPr>
          <w:i/>
          <w:iCs/>
        </w:rPr>
        <w:t>Kavod</w:t>
      </w:r>
      <w:proofErr w:type="spellEnd"/>
      <w:r>
        <w:t xml:space="preserve"> berarti kemuliaan Allah</w:t>
      </w:r>
      <w:r w:rsidR="0086212E">
        <w:t>,</w:t>
      </w:r>
      <w:r>
        <w:t xml:space="preserve"> </w:t>
      </w:r>
      <w:proofErr w:type="spellStart"/>
      <w:r w:rsidR="00E163B7">
        <w:rPr>
          <w:i/>
          <w:iCs/>
        </w:rPr>
        <w:t>I</w:t>
      </w:r>
      <w:r w:rsidRPr="0086212E">
        <w:rPr>
          <w:i/>
          <w:iCs/>
        </w:rPr>
        <w:t>ka</w:t>
      </w:r>
      <w:r w:rsidR="00E163B7">
        <w:rPr>
          <w:i/>
          <w:iCs/>
        </w:rPr>
        <w:t>b</w:t>
      </w:r>
      <w:r w:rsidRPr="0086212E">
        <w:rPr>
          <w:i/>
          <w:iCs/>
        </w:rPr>
        <w:t>o</w:t>
      </w:r>
      <w:r w:rsidR="0086212E" w:rsidRPr="0086212E">
        <w:rPr>
          <w:i/>
          <w:iCs/>
        </w:rPr>
        <w:t>d</w:t>
      </w:r>
      <w:proofErr w:type="spellEnd"/>
      <w:r>
        <w:t xml:space="preserve"> berarti di mana kemuliaan Allah sudah tidak ada lagi maka pertanyaan utama dari seorang ibu yang hari itu melahirkan bukan mana anakku</w:t>
      </w:r>
      <w:r w:rsidR="0086212E">
        <w:t>,</w:t>
      </w:r>
      <w:r>
        <w:t xml:space="preserve"> mana pengganti ayahnya</w:t>
      </w:r>
      <w:r w:rsidR="0086212E">
        <w:t>,</w:t>
      </w:r>
      <w:r>
        <w:t xml:space="preserve"> bukan itu</w:t>
      </w:r>
      <w:r w:rsidR="0086212E">
        <w:t>.</w:t>
      </w:r>
      <w:r>
        <w:t xml:space="preserve"> </w:t>
      </w:r>
      <w:r w:rsidR="0086212E">
        <w:t>P</w:t>
      </w:r>
      <w:r>
        <w:t>ertanyaannya sekarang adalah di mana Allah dan di mana kemuliaan Allah</w:t>
      </w:r>
      <w:r w:rsidR="0086212E">
        <w:t>.</w:t>
      </w:r>
      <w:r>
        <w:t xml:space="preserve"> </w:t>
      </w:r>
      <w:r w:rsidR="0086212E">
        <w:t>P</w:t>
      </w:r>
      <w:r>
        <w:t>ercuma punya anak laki-laki tetapi kehilangan Allah</w:t>
      </w:r>
      <w:r w:rsidR="0086212E">
        <w:t>.</w:t>
      </w:r>
      <w:r>
        <w:t xml:space="preserve"> </w:t>
      </w:r>
      <w:r w:rsidR="0086212E">
        <w:t>P</w:t>
      </w:r>
      <w:r>
        <w:t>ercuma punya kehormatan tetapi kehilangan Allah</w:t>
      </w:r>
      <w:r w:rsidR="0086212E">
        <w:t>.</w:t>
      </w:r>
      <w:r>
        <w:t xml:space="preserve"> Apa gunanya punya segala sesuatu tetapi hidup terpisah dari Allah</w:t>
      </w:r>
      <w:r w:rsidR="00E163B7">
        <w:t>?</w:t>
      </w:r>
      <w:r>
        <w:t xml:space="preserve"> </w:t>
      </w:r>
      <w:r w:rsidR="0086212E">
        <w:t>Tidak</w:t>
      </w:r>
      <w:r>
        <w:t xml:space="preserve"> ada gunanya saudara</w:t>
      </w:r>
      <w:r w:rsidR="0086212E">
        <w:t xml:space="preserve">. </w:t>
      </w:r>
    </w:p>
    <w:p w14:paraId="0C95F218" w14:textId="032CCA66" w:rsidR="00BF35CF" w:rsidRDefault="0086212E" w:rsidP="00C92664">
      <w:pPr>
        <w:jc w:val="both"/>
      </w:pPr>
      <w:r>
        <w:t>S</w:t>
      </w:r>
      <w:r w:rsidR="00D13AAF">
        <w:t>aya berkali-kali pelayanan saya tahu Tuhan berkati gereja ini</w:t>
      </w:r>
      <w:r w:rsidR="0043487E">
        <w:t>.</w:t>
      </w:r>
      <w:r w:rsidR="00D13AAF">
        <w:t xml:space="preserve"> </w:t>
      </w:r>
      <w:r w:rsidR="0043487E">
        <w:t>B</w:t>
      </w:r>
      <w:r w:rsidR="00D13AAF">
        <w:t xml:space="preserve">anyak sekali kegiatan dan setiap kali kegiatan ada orang yang harus kasih tenaga ada orang yang janji iman dan saya lihat Tuhan terus berkati pelayanan </w:t>
      </w:r>
      <w:r w:rsidR="0043487E">
        <w:t>GRII</w:t>
      </w:r>
      <w:r w:rsidR="00D13AAF">
        <w:t xml:space="preserve"> Cikarang</w:t>
      </w:r>
      <w:r w:rsidR="0043487E">
        <w:t>.</w:t>
      </w:r>
      <w:r w:rsidR="00D13AAF">
        <w:t xml:space="preserve"> </w:t>
      </w:r>
      <w:r w:rsidR="0043487E">
        <w:t>D</w:t>
      </w:r>
      <w:r w:rsidR="00D13AAF">
        <w:t xml:space="preserve">i tengah-tengah banyaknya pelayanan Tuhan selalu cukupkan mulai dari tenaga </w:t>
      </w:r>
      <w:r w:rsidR="0043487E">
        <w:t xml:space="preserve">sampai </w:t>
      </w:r>
      <w:r w:rsidR="00D13AAF">
        <w:t xml:space="preserve"> finansial </w:t>
      </w:r>
      <w:r w:rsidR="0043487E">
        <w:t>T</w:t>
      </w:r>
      <w:r w:rsidR="00D13AAF">
        <w:t>uhan cukupkan</w:t>
      </w:r>
      <w:r w:rsidR="0043487E">
        <w:t>.</w:t>
      </w:r>
      <w:r w:rsidR="00D13AAF">
        <w:t xml:space="preserve"> Tapi apa gunanya gereja diberkati dengan uang tapi kalau mereka</w:t>
      </w:r>
      <w:r w:rsidR="0043487E">
        <w:t xml:space="preserve"> </w:t>
      </w:r>
      <w:r w:rsidR="00D13AAF">
        <w:t xml:space="preserve">tidak punya </w:t>
      </w:r>
      <w:r w:rsidR="0043487E">
        <w:t>Tuhan.</w:t>
      </w:r>
      <w:r w:rsidR="00D13AAF">
        <w:t xml:space="preserve"> </w:t>
      </w:r>
      <w:r w:rsidR="0043487E">
        <w:t>A</w:t>
      </w:r>
      <w:r w:rsidR="00D13AAF">
        <w:t>da seorang nabi</w:t>
      </w:r>
      <w:r w:rsidR="0043487E">
        <w:t>,</w:t>
      </w:r>
      <w:r w:rsidR="00D13AAF">
        <w:t xml:space="preserve"> seorang hamba Tuhan yang datang pada masa itu di dalam kepemimpinan Gereja Katolik</w:t>
      </w:r>
      <w:r w:rsidR="0043487E">
        <w:t>.</w:t>
      </w:r>
      <w:r w:rsidR="00D13AAF">
        <w:t xml:space="preserve"> lalu sang Pastor itu lagi duduk lalu kemudian dia sambut tamunya lalu dia bilang begini sama tamunya</w:t>
      </w:r>
      <w:r w:rsidR="0043487E">
        <w:t>,</w:t>
      </w:r>
      <w:r w:rsidR="00D13AAF">
        <w:t xml:space="preserve"> </w:t>
      </w:r>
      <w:r w:rsidR="0043487E">
        <w:t>“</w:t>
      </w:r>
      <w:r w:rsidR="00D13AAF">
        <w:t>Mari duduklah kita nikmati</w:t>
      </w:r>
      <w:r w:rsidR="0043487E">
        <w:t>,</w:t>
      </w:r>
      <w:r w:rsidR="00D13AAF">
        <w:t xml:space="preserve"> Allah begitu memberkati gereja ini sehingga kita punya segala sesuatu</w:t>
      </w:r>
      <w:r w:rsidR="0043487E">
        <w:t>.</w:t>
      </w:r>
      <w:r w:rsidR="00D13AAF">
        <w:t xml:space="preserve"> </w:t>
      </w:r>
      <w:r w:rsidR="0043487E">
        <w:t>D</w:t>
      </w:r>
      <w:r w:rsidR="00D13AAF">
        <w:t>uduklah dan nikmati</w:t>
      </w:r>
      <w:r w:rsidR="0043487E">
        <w:t xml:space="preserve">. </w:t>
      </w:r>
      <w:r w:rsidR="0043487E">
        <w:lastRenderedPageBreak/>
        <w:t>T</w:t>
      </w:r>
      <w:r w:rsidR="00D13AAF">
        <w:t>api tamu itu adalah tamu yang takut akan Tuhan itu masa sebelum Reformasi tamu itu bilang begini</w:t>
      </w:r>
      <w:r w:rsidR="0043487E">
        <w:t>,</w:t>
      </w:r>
      <w:r w:rsidR="00D13AAF">
        <w:t xml:space="preserve"> </w:t>
      </w:r>
      <w:r w:rsidR="0043487E">
        <w:t>“</w:t>
      </w:r>
      <w:r w:rsidR="00D13AAF">
        <w:t>pada zaman Petrus</w:t>
      </w:r>
      <w:r w:rsidR="0043487E">
        <w:t>,</w:t>
      </w:r>
      <w:r w:rsidR="00D13AAF">
        <w:t xml:space="preserve"> Petrus pernah berkata kepada orang-orang yang</w:t>
      </w:r>
      <w:r w:rsidR="0043487E">
        <w:t xml:space="preserve"> </w:t>
      </w:r>
      <w:r w:rsidR="00D13AAF">
        <w:t>ada di pintu gerbang itu emas dan perak tidak ada padaku tetapi yang aku punyai aku berikan kepadamu dan di dalam nama Yesus Aku perintahkan kamu untuk berjalan</w:t>
      </w:r>
      <w:r w:rsidR="0043487E">
        <w:t>,”</w:t>
      </w:r>
      <w:r w:rsidR="00D13AAF">
        <w:t xml:space="preserve"> lalu kemudian dia bilang</w:t>
      </w:r>
      <w:r w:rsidR="0043487E">
        <w:t>,</w:t>
      </w:r>
      <w:r w:rsidR="00D13AAF">
        <w:t xml:space="preserve"> </w:t>
      </w:r>
      <w:r w:rsidR="0043487E">
        <w:t>“</w:t>
      </w:r>
      <w:r w:rsidR="00D13AAF">
        <w:t>hari ini Gereja mungkin bisa berkata emas dan perak ada pada kami kecuali Kristus dan kuas</w:t>
      </w:r>
      <w:r w:rsidR="0043487E">
        <w:t>a-Nya.”</w:t>
      </w:r>
      <w:r w:rsidR="00D13AAF">
        <w:t xml:space="preserve"> </w:t>
      </w:r>
      <w:r w:rsidR="0043487E">
        <w:t>I</w:t>
      </w:r>
      <w:r w:rsidR="00D13AAF">
        <w:t>ni mengerikan Bapak Ibu</w:t>
      </w:r>
      <w:r w:rsidR="0043487E">
        <w:t>.</w:t>
      </w:r>
      <w:r w:rsidR="00D13AAF">
        <w:t xml:space="preserve"> </w:t>
      </w:r>
      <w:r w:rsidR="0043487E">
        <w:t>S</w:t>
      </w:r>
      <w:r w:rsidR="00D13AAF">
        <w:t>aya berha</w:t>
      </w:r>
      <w:r w:rsidR="0043487E">
        <w:t>ra</w:t>
      </w:r>
      <w:r w:rsidR="00D13AAF">
        <w:t>p saudara dan saya selama bertahun-tahun menjalani kehidupan gereja kehadiran Allah adalah yang terpenting bahkan Yesus Kristus</w:t>
      </w:r>
      <w:r w:rsidR="0043487E">
        <w:t>.</w:t>
      </w:r>
      <w:r w:rsidR="00D13AAF">
        <w:t xml:space="preserve"> </w:t>
      </w:r>
      <w:r w:rsidR="0043487E">
        <w:t>S</w:t>
      </w:r>
      <w:r w:rsidR="00D13AAF">
        <w:t>ekali lagi</w:t>
      </w:r>
      <w:r w:rsidR="0043487E">
        <w:t>,</w:t>
      </w:r>
      <w:r w:rsidR="00D13AAF">
        <w:t xml:space="preserve"> </w:t>
      </w:r>
      <w:r w:rsidR="0043487E">
        <w:t>k</w:t>
      </w:r>
      <w:r w:rsidR="00D13AAF">
        <w:t>alau saya bilang masa kegelapan masa konteks</w:t>
      </w:r>
      <w:r w:rsidR="00BF35CF">
        <w:t xml:space="preserve"> </w:t>
      </w:r>
      <w:r w:rsidR="00D13AAF" w:rsidRPr="00BF35CF">
        <w:t xml:space="preserve">kalimat </w:t>
      </w:r>
      <w:r w:rsidR="0043487E" w:rsidRPr="00BF35CF">
        <w:rPr>
          <w:i/>
          <w:iCs/>
        </w:rPr>
        <w:t>Eben Haezer</w:t>
      </w:r>
      <w:r w:rsidR="00D13AAF" w:rsidRPr="00BF35CF">
        <w:t xml:space="preserve"> itu diucapkan di dalam pengalaman paling pahit jika </w:t>
      </w:r>
      <w:r w:rsidR="0043487E" w:rsidRPr="00BF35CF">
        <w:rPr>
          <w:i/>
          <w:iCs/>
        </w:rPr>
        <w:t>Eben Haezer</w:t>
      </w:r>
      <w:r w:rsidR="00D13AAF" w:rsidRPr="00BF35CF">
        <w:t xml:space="preserve"> itu diucapkan di dalam masa kegelapan yang paling kelam lembah kekelaman yang sesungguhnya maka saya mau </w:t>
      </w:r>
      <w:r w:rsidR="00BF35CF">
        <w:t>i</w:t>
      </w:r>
      <w:r w:rsidR="00D13AAF" w:rsidRPr="00BF35CF">
        <w:t>ngatkan saudara dan saya bahwa Kristus</w:t>
      </w:r>
      <w:r w:rsidR="00D13AAF">
        <w:t xml:space="preserve"> telah mengalami pengalaman yang paling pahit</w:t>
      </w:r>
      <w:r w:rsidR="00BF35CF">
        <w:t>.</w:t>
      </w:r>
      <w:r w:rsidR="00D13AAF">
        <w:t xml:space="preserve"> Kristus telah berada di dalam kegelapan yang paling kelam</w:t>
      </w:r>
      <w:r w:rsidR="00BF35CF">
        <w:t>.</w:t>
      </w:r>
      <w:r w:rsidR="00D13AAF">
        <w:t xml:space="preserve"> Kristus per</w:t>
      </w:r>
      <w:r w:rsidR="00BF35CF">
        <w:t>n</w:t>
      </w:r>
      <w:r w:rsidR="00D13AAF">
        <w:t>ah ada di dalam lembah kekelaman yang sesungguhnya ketika dia berkata</w:t>
      </w:r>
      <w:r w:rsidR="00BF35CF">
        <w:t>,</w:t>
      </w:r>
      <w:r w:rsidR="00D13AAF">
        <w:t xml:space="preserve"> </w:t>
      </w:r>
      <w:r w:rsidR="00BF35CF">
        <w:t>“</w:t>
      </w:r>
      <w:r w:rsidR="00D13AAF">
        <w:t>Allah</w:t>
      </w:r>
      <w:r w:rsidR="00BF35CF">
        <w:t>-K</w:t>
      </w:r>
      <w:r w:rsidR="00D13AAF">
        <w:t xml:space="preserve">u </w:t>
      </w:r>
      <w:proofErr w:type="spellStart"/>
      <w:r w:rsidR="00D13AAF">
        <w:t>Allah</w:t>
      </w:r>
      <w:r w:rsidR="00BF35CF">
        <w:t>-K</w:t>
      </w:r>
      <w:r w:rsidR="00D13AAF">
        <w:t>u</w:t>
      </w:r>
      <w:proofErr w:type="spellEnd"/>
      <w:r w:rsidR="00BF35CF">
        <w:t>,</w:t>
      </w:r>
      <w:r w:rsidR="00D13AAF">
        <w:t xml:space="preserve"> Mengapa </w:t>
      </w:r>
      <w:r w:rsidR="00E163B7">
        <w:t>Engkau</w:t>
      </w:r>
      <w:r w:rsidR="00D13AAF">
        <w:t xml:space="preserve"> meninggalkan </w:t>
      </w:r>
      <w:r w:rsidR="00BF35CF">
        <w:t>A</w:t>
      </w:r>
      <w:r w:rsidR="00D13AAF">
        <w:t>ku</w:t>
      </w:r>
      <w:r w:rsidR="00E163B7">
        <w:t>?</w:t>
      </w:r>
      <w:r w:rsidR="00BF35CF">
        <w:t>”</w:t>
      </w:r>
      <w:r w:rsidR="00D13AAF">
        <w:t xml:space="preserve"> </w:t>
      </w:r>
      <w:r w:rsidR="00BF35CF">
        <w:t>Tida</w:t>
      </w:r>
      <w:r w:rsidR="00D13AAF">
        <w:t>k ada yang lebih gelap dar</w:t>
      </w:r>
      <w:r w:rsidR="00BF35CF">
        <w:t>ip</w:t>
      </w:r>
      <w:r w:rsidR="00D13AAF">
        <w:t>ada itu tetapi Kristus harus</w:t>
      </w:r>
      <w:r w:rsidR="00BF35CF">
        <w:t xml:space="preserve"> </w:t>
      </w:r>
      <w:r w:rsidR="00D13AAF">
        <w:t>mengalami itu supaya</w:t>
      </w:r>
      <w:r w:rsidR="00BF35CF">
        <w:t xml:space="preserve"> </w:t>
      </w:r>
      <w:r w:rsidR="00D13AAF">
        <w:t xml:space="preserve">kau dan saya mengalami </w:t>
      </w:r>
      <w:r w:rsidR="00BF35CF">
        <w:t xml:space="preserve">kasih </w:t>
      </w:r>
      <w:r w:rsidR="00D13AAF">
        <w:t>yang sejati</w:t>
      </w:r>
      <w:r w:rsidR="00BF35CF">
        <w:t>.</w:t>
      </w:r>
    </w:p>
    <w:p w14:paraId="0EF8A194" w14:textId="77777777" w:rsidR="00E163B7" w:rsidRDefault="00BF35CF" w:rsidP="00C92664">
      <w:pPr>
        <w:jc w:val="both"/>
      </w:pPr>
      <w:r>
        <w:t>K</w:t>
      </w:r>
      <w:r w:rsidR="00D13AAF">
        <w:t xml:space="preserve">etika hamba </w:t>
      </w:r>
      <w:r>
        <w:t>T</w:t>
      </w:r>
      <w:r w:rsidR="00D13AAF">
        <w:t>uhan berganti</w:t>
      </w:r>
      <w:r>
        <w:t>,</w:t>
      </w:r>
      <w:r w:rsidR="00D13AAF">
        <w:t xml:space="preserve"> </w:t>
      </w:r>
      <w:r>
        <w:t>k</w:t>
      </w:r>
      <w:r w:rsidR="00D13AAF">
        <w:t>etika Tuhan mengizink</w:t>
      </w:r>
      <w:r>
        <w:t>an</w:t>
      </w:r>
      <w:r w:rsidR="00D13AAF">
        <w:t xml:space="preserve"> pergantian hamba </w:t>
      </w:r>
      <w:r>
        <w:t>Tuhan,</w:t>
      </w:r>
      <w:r w:rsidR="00D13AAF">
        <w:t xml:space="preserve"> ketika satu saat </w:t>
      </w:r>
      <w:r>
        <w:t>m</w:t>
      </w:r>
      <w:r w:rsidR="00D13AAF">
        <w:t xml:space="preserve">ungkin Tuhan tidak memberkati saudara dan saya sehingga ketika saudara dan saya mau melayani sulit sekali bahkan mungkin </w:t>
      </w:r>
      <w:r>
        <w:t>s</w:t>
      </w:r>
      <w:r w:rsidR="00D13AAF">
        <w:t>ecara ekonomi sangat mungkin</w:t>
      </w:r>
      <w:r>
        <w:t>.</w:t>
      </w:r>
      <w:r w:rsidR="00D13AAF">
        <w:t xml:space="preserve"> </w:t>
      </w:r>
      <w:r>
        <w:t>M</w:t>
      </w:r>
      <w:r w:rsidR="00D13AAF">
        <w:t>ungkin sulit sekali karena segala sumber daya yang engkau dan saya punya mungkin sudah tidak ada lagi</w:t>
      </w:r>
      <w:r>
        <w:t>.</w:t>
      </w:r>
      <w:r w:rsidR="00D13AAF">
        <w:t xml:space="preserve"> Tuhan bisa izinkan itu tetapi saudara dan saya harus ingat satu hal ini</w:t>
      </w:r>
      <w:r>
        <w:t>:</w:t>
      </w:r>
      <w:r w:rsidR="00D13AAF">
        <w:t xml:space="preserve"> </w:t>
      </w:r>
      <w:r w:rsidR="00E163B7">
        <w:t>“Tuhan tidak boleh tidak ada di dalam pelayanan kita.”</w:t>
      </w:r>
    </w:p>
    <w:p w14:paraId="1314EC83" w14:textId="0DCED4CD" w:rsidR="00EF1C86" w:rsidRDefault="00E163B7" w:rsidP="00C92664">
      <w:pPr>
        <w:jc w:val="both"/>
      </w:pPr>
      <w:r>
        <w:t xml:space="preserve">Kita bisa aplikasikan ini dalam kehidupan berkeluarga. Apa yang Tuhan sudah berikan kepada keluarga saudara? </w:t>
      </w:r>
      <w:r w:rsidR="00BF35CF">
        <w:t>I</w:t>
      </w:r>
      <w:r w:rsidR="00D13AAF">
        <w:t>stri</w:t>
      </w:r>
      <w:r>
        <w:t>,</w:t>
      </w:r>
      <w:r w:rsidR="00D13AAF">
        <w:t xml:space="preserve"> </w:t>
      </w:r>
      <w:r w:rsidR="00BF35CF">
        <w:t>a</w:t>
      </w:r>
      <w:r w:rsidR="00D13AAF">
        <w:t>pakah Tuhan sudah kasih suami itu cukup</w:t>
      </w:r>
      <w:r w:rsidR="00BF35CF">
        <w:t>?</w:t>
      </w:r>
      <w:r w:rsidR="00D13AAF">
        <w:t xml:space="preserve"> </w:t>
      </w:r>
      <w:r w:rsidR="00BF35CF">
        <w:t>O</w:t>
      </w:r>
      <w:r w:rsidR="00D13AAF">
        <w:t>rang tua apakah ketika Tuhan kasih anak itu sudah cukup</w:t>
      </w:r>
      <w:r w:rsidR="00BF35CF">
        <w:t>?</w:t>
      </w:r>
      <w:r w:rsidR="00D13AAF">
        <w:t xml:space="preserve"> </w:t>
      </w:r>
      <w:r w:rsidR="00BF35CF">
        <w:t>A</w:t>
      </w:r>
      <w:r w:rsidR="00D13AAF">
        <w:t>nak-anak Ketika Tuhan kasih orang tua yang mengasihi saudara apakah itu cukup</w:t>
      </w:r>
      <w:r w:rsidR="00BF35CF">
        <w:t>?</w:t>
      </w:r>
      <w:r w:rsidR="00D13AAF">
        <w:t xml:space="preserve"> </w:t>
      </w:r>
      <w:r w:rsidR="00BF35CF">
        <w:t>Ti</w:t>
      </w:r>
      <w:r w:rsidR="00D13AAF">
        <w:t>dak</w:t>
      </w:r>
      <w:r w:rsidR="00BF35CF">
        <w:t>,</w:t>
      </w:r>
      <w:r w:rsidR="00D13AAF">
        <w:t xml:space="preserve"> itu tidak cukup jika Kristus tidak ada di dalamnya</w:t>
      </w:r>
      <w:r w:rsidR="00BF35CF">
        <w:t>.</w:t>
      </w:r>
      <w:r w:rsidR="00D13AAF">
        <w:t xml:space="preserve"> Kristus mengalami kegelapan yang paling gelap</w:t>
      </w:r>
      <w:r w:rsidR="00BF35CF">
        <w:t>.</w:t>
      </w:r>
      <w:r w:rsidR="00D13AAF">
        <w:t xml:space="preserve"> Kristus mengalami pengalaman yang paling pahit</w:t>
      </w:r>
      <w:r w:rsidR="00BF35CF">
        <w:t>.</w:t>
      </w:r>
      <w:r w:rsidR="00D13AAF">
        <w:t xml:space="preserve"> </w:t>
      </w:r>
      <w:r w:rsidR="00BF35CF">
        <w:t>D</w:t>
      </w:r>
      <w:r w:rsidR="00D13AAF">
        <w:t xml:space="preserve">ia ada di dalam lembah kekelaman yang paling kelam sekali lagi ketika </w:t>
      </w:r>
      <w:r w:rsidR="00BF35CF">
        <w:t>D</w:t>
      </w:r>
      <w:r w:rsidR="00D13AAF">
        <w:t xml:space="preserve">ia </w:t>
      </w:r>
      <w:r w:rsidR="00BF35CF">
        <w:t xml:space="preserve">berkata, “Allah-Ku </w:t>
      </w:r>
      <w:proofErr w:type="spellStart"/>
      <w:r w:rsidR="00BF35CF">
        <w:t>Allah-Ku</w:t>
      </w:r>
      <w:proofErr w:type="spellEnd"/>
      <w:r w:rsidR="00BF35CF">
        <w:t xml:space="preserve">, Mengapa </w:t>
      </w:r>
      <w:r>
        <w:t>Engkau</w:t>
      </w:r>
      <w:r w:rsidR="00BF35CF">
        <w:t xml:space="preserve"> meninggalkan Aku</w:t>
      </w:r>
      <w:r>
        <w:t>?</w:t>
      </w:r>
      <w:r w:rsidR="00BF35CF">
        <w:t>” D</w:t>
      </w:r>
      <w:r w:rsidR="00D13AAF">
        <w:t xml:space="preserve">ia mengalami apa yang ditakutkan oleh Israel </w:t>
      </w:r>
      <w:r w:rsidR="00BF35CF">
        <w:t>s</w:t>
      </w:r>
      <w:r w:rsidR="00D13AAF">
        <w:t>upaya engkau dan saya tidak mengalaminya lagi</w:t>
      </w:r>
      <w:r w:rsidR="00BF35CF">
        <w:t>.</w:t>
      </w:r>
      <w:r w:rsidR="00D13AAF">
        <w:t xml:space="preserve"> </w:t>
      </w:r>
      <w:r w:rsidR="00BF35CF">
        <w:t>M</w:t>
      </w:r>
      <w:r w:rsidR="00D13AAF">
        <w:t xml:space="preserve">aka </w:t>
      </w:r>
      <w:r w:rsidR="00BF35CF" w:rsidRPr="00BF35CF">
        <w:rPr>
          <w:i/>
          <w:iCs/>
        </w:rPr>
        <w:t>Eben</w:t>
      </w:r>
      <w:r w:rsidR="00D13AAF">
        <w:t xml:space="preserve"> </w:t>
      </w:r>
      <w:r w:rsidRPr="00E163B7">
        <w:rPr>
          <w:i/>
          <w:iCs/>
        </w:rPr>
        <w:t>Haezer</w:t>
      </w:r>
      <w:r>
        <w:t xml:space="preserve"> </w:t>
      </w:r>
      <w:r w:rsidR="00D13AAF">
        <w:t>juga merupakan berita sukacita</w:t>
      </w:r>
      <w:r w:rsidR="00BF35CF">
        <w:t>.</w:t>
      </w:r>
      <w:r w:rsidR="00D13AAF">
        <w:t xml:space="preserve"> </w:t>
      </w:r>
      <w:r w:rsidR="00BF35CF">
        <w:t>S</w:t>
      </w:r>
      <w:r w:rsidR="00D13AAF">
        <w:t>ekarang mereka sadar bahwa Tuhan yang tadi tidak ada sekarang sudah ada sama-sama dengan kami</w:t>
      </w:r>
      <w:r w:rsidR="00BF35CF">
        <w:t>.</w:t>
      </w:r>
      <w:r w:rsidR="00D13AAF">
        <w:t xml:space="preserve"> </w:t>
      </w:r>
      <w:r w:rsidR="00BF35CF">
        <w:t>O</w:t>
      </w:r>
      <w:r w:rsidR="00D13AAF">
        <w:t>rang Israel takut berperang tetapi Samuel bilang sekarang kamu harus hadapi orang</w:t>
      </w:r>
      <w:r w:rsidR="00BF35CF">
        <w:t xml:space="preserve"> </w:t>
      </w:r>
      <w:proofErr w:type="spellStart"/>
      <w:r w:rsidR="00BF35CF">
        <w:t>F</w:t>
      </w:r>
      <w:r w:rsidR="00D13AAF">
        <w:t>ilistin</w:t>
      </w:r>
      <w:proofErr w:type="spellEnd"/>
      <w:r w:rsidR="00BF35CF">
        <w:t>.</w:t>
      </w:r>
      <w:r w:rsidR="00D13AAF">
        <w:t xml:space="preserve"> </w:t>
      </w:r>
      <w:r w:rsidR="00BF35CF">
        <w:t>O</w:t>
      </w:r>
      <w:r w:rsidR="00D13AAF">
        <w:t xml:space="preserve">rang Israel dengan ketakutan mereka berperang tetapi karena Tuhan di pihak mereka hari itu </w:t>
      </w:r>
      <w:r w:rsidR="00BF35CF">
        <w:t>m</w:t>
      </w:r>
      <w:r w:rsidR="00D13AAF">
        <w:t>ereka menang</w:t>
      </w:r>
      <w:r w:rsidR="00BF35CF">
        <w:t>.</w:t>
      </w:r>
      <w:r w:rsidR="00D13AAF">
        <w:t xml:space="preserve"> </w:t>
      </w:r>
      <w:r w:rsidR="00BF35CF">
        <w:t>B</w:t>
      </w:r>
      <w:r w:rsidR="00D13AAF">
        <w:t xml:space="preserve">egitu mereka menang </w:t>
      </w:r>
      <w:r w:rsidR="00EF1C86">
        <w:t>d</w:t>
      </w:r>
      <w:r w:rsidR="00D13AAF">
        <w:t xml:space="preserve">irikan batu itu untuk mengingat </w:t>
      </w:r>
      <w:r w:rsidR="00EF1C86">
        <w:t xml:space="preserve">bahwa </w:t>
      </w:r>
      <w:r w:rsidR="00D13AAF">
        <w:t>memang Tuhan dulu meninggalkan kita</w:t>
      </w:r>
      <w:r w:rsidR="00EF1C86">
        <w:t xml:space="preserve"> </w:t>
      </w:r>
      <w:r w:rsidR="00D13AAF">
        <w:t xml:space="preserve">tetapi sekarang Tuhan ada bersama-sama dengan </w:t>
      </w:r>
      <w:r w:rsidR="00612121">
        <w:t>k</w:t>
      </w:r>
      <w:r w:rsidR="00D13AAF">
        <w:t>ita</w:t>
      </w:r>
      <w:r w:rsidR="00EF1C86">
        <w:t>.</w:t>
      </w:r>
      <w:r w:rsidR="00D13AAF">
        <w:t xml:space="preserve"> </w:t>
      </w:r>
      <w:r w:rsidR="00EF1C86" w:rsidRPr="00BF35CF">
        <w:rPr>
          <w:i/>
          <w:iCs/>
        </w:rPr>
        <w:t>Eben Haezer</w:t>
      </w:r>
      <w:r w:rsidR="00EF1C86" w:rsidRPr="00BF35CF">
        <w:t xml:space="preserve"> </w:t>
      </w:r>
      <w:r w:rsidR="00EF1C86">
        <w:t>a</w:t>
      </w:r>
      <w:r w:rsidR="00D13AAF">
        <w:t xml:space="preserve">dalah </w:t>
      </w:r>
      <w:r w:rsidR="00EF1C86">
        <w:t>s</w:t>
      </w:r>
      <w:r w:rsidR="00D13AAF">
        <w:t>ukacita yang sangat besar</w:t>
      </w:r>
      <w:r w:rsidR="00EF1C86">
        <w:t>.</w:t>
      </w:r>
      <w:r w:rsidR="00D13AAF">
        <w:t xml:space="preserve"> </w:t>
      </w:r>
      <w:r w:rsidR="00EF1C86">
        <w:t>S</w:t>
      </w:r>
      <w:r w:rsidR="00D13AAF">
        <w:t xml:space="preserve">ukacita karena melihat dan merasakan kehadiran </w:t>
      </w:r>
      <w:r w:rsidR="00EF1C86">
        <w:t>Tuhan.</w:t>
      </w:r>
      <w:r w:rsidR="00D13AAF">
        <w:t xml:space="preserve"> Samuel bukan bersukacita karena menang perang</w:t>
      </w:r>
      <w:r w:rsidR="00EF1C86">
        <w:t>,</w:t>
      </w:r>
      <w:r w:rsidR="00D13AAF">
        <w:t xml:space="preserve"> Bapak Ibu</w:t>
      </w:r>
      <w:r w:rsidR="00EF1C86">
        <w:t>.</w:t>
      </w:r>
      <w:r w:rsidR="00D13AAF">
        <w:t xml:space="preserve"> </w:t>
      </w:r>
      <w:r w:rsidR="00EF1C86">
        <w:t>S</w:t>
      </w:r>
      <w:r w:rsidR="00D13AAF">
        <w:t>ekali lagi</w:t>
      </w:r>
      <w:r w:rsidR="00EF1C86">
        <w:t>,</w:t>
      </w:r>
      <w:r w:rsidR="00D13AAF">
        <w:t xml:space="preserve"> sukacita terbesar bukan karena menang perang</w:t>
      </w:r>
      <w:r w:rsidR="00EF1C86">
        <w:t>,</w:t>
      </w:r>
      <w:r w:rsidR="00D13AAF">
        <w:t xml:space="preserve"> sukacita yang terbesar adalah karena dia lihat Tuhan sekarang hadir</w:t>
      </w:r>
      <w:r w:rsidR="00EF1C86">
        <w:t>.</w:t>
      </w:r>
      <w:r w:rsidR="00D13AAF">
        <w:t xml:space="preserve"> Allah yang hadir di dalam kegelapan</w:t>
      </w:r>
      <w:r w:rsidR="00EF1C86">
        <w:t>.</w:t>
      </w:r>
      <w:r w:rsidR="00D13AAF">
        <w:t xml:space="preserve"> Allah yang mengakhiri kegelapan ini adalah Allah yang perkasa</w:t>
      </w:r>
      <w:r w:rsidR="00EF1C86">
        <w:t>.</w:t>
      </w:r>
      <w:r w:rsidR="00D13AAF">
        <w:t xml:space="preserve"> Kristus terlihat begitu lama di atas kayu salib ketika dia </w:t>
      </w:r>
      <w:r w:rsidR="00EF1C86">
        <w:t xml:space="preserve">berkata, “Allah-Ku </w:t>
      </w:r>
      <w:proofErr w:type="spellStart"/>
      <w:r w:rsidR="00EF1C86">
        <w:t>Allah-Ku</w:t>
      </w:r>
      <w:proofErr w:type="spellEnd"/>
      <w:r w:rsidR="00EF1C86">
        <w:t xml:space="preserve">, Mengapa </w:t>
      </w:r>
      <w:r w:rsidR="00612121">
        <w:t>Engkau</w:t>
      </w:r>
      <w:r w:rsidR="00EF1C86">
        <w:t xml:space="preserve"> meninggalkan Aku” </w:t>
      </w:r>
      <w:r w:rsidR="00D13AAF">
        <w:t>tetapi di puncak daripada seluruh kegelapan itu Kristus mengalahkan kegelapan yang paling gelap itu</w:t>
      </w:r>
      <w:r w:rsidR="00EF1C86">
        <w:t>.</w:t>
      </w:r>
      <w:r w:rsidR="00D13AAF">
        <w:t xml:space="preserve"> </w:t>
      </w:r>
    </w:p>
    <w:p w14:paraId="76A8E3A0" w14:textId="2750502F" w:rsidR="00C058A7" w:rsidRDefault="00EF1C86" w:rsidP="00C92664">
      <w:pPr>
        <w:jc w:val="both"/>
      </w:pPr>
      <w:r>
        <w:t>B</w:t>
      </w:r>
      <w:r w:rsidR="00D13AAF">
        <w:t>apak ibu</w:t>
      </w:r>
      <w:r>
        <w:t>,</w:t>
      </w:r>
      <w:r w:rsidR="00D13AAF">
        <w:t xml:space="preserve"> ini bukti bahwa Allah yang saudara dan saya punya adalah Allah yang perkasa</w:t>
      </w:r>
      <w:r>
        <w:t>.</w:t>
      </w:r>
      <w:r w:rsidR="00D13AAF">
        <w:t xml:space="preserve"> </w:t>
      </w:r>
      <w:r>
        <w:t>K</w:t>
      </w:r>
      <w:r w:rsidR="00D13AAF">
        <w:t xml:space="preserve">etika Israel ada dalam masa kegelapan </w:t>
      </w:r>
      <w:r>
        <w:t>a</w:t>
      </w:r>
      <w:r w:rsidR="00D13AAF">
        <w:t>pakah Allah tidak ada</w:t>
      </w:r>
      <w:r>
        <w:t>?</w:t>
      </w:r>
      <w:r w:rsidR="00D13AAF">
        <w:t xml:space="preserve"> </w:t>
      </w:r>
      <w:r>
        <w:t>O</w:t>
      </w:r>
      <w:r w:rsidR="00D13AAF">
        <w:t xml:space="preserve">h malah </w:t>
      </w:r>
      <w:r>
        <w:t>a</w:t>
      </w:r>
      <w:r w:rsidR="00D13AAF">
        <w:t>da</w:t>
      </w:r>
      <w:r>
        <w:t>!</w:t>
      </w:r>
      <w:r w:rsidR="00D13AAF">
        <w:t xml:space="preserve"> </w:t>
      </w:r>
      <w:r>
        <w:t>A</w:t>
      </w:r>
      <w:r w:rsidR="00D13AAF">
        <w:t xml:space="preserve">pakah ketika banyak yang bilang Tuhan berkatilah kami gereja supaya </w:t>
      </w:r>
      <w:r>
        <w:t>k</w:t>
      </w:r>
      <w:r w:rsidR="00D13AAF">
        <w:t xml:space="preserve">ami tetap bisa bersaksi tentang </w:t>
      </w:r>
      <w:r w:rsidR="00612121">
        <w:t>E</w:t>
      </w:r>
      <w:r w:rsidR="00D13AAF">
        <w:t>ngkau</w:t>
      </w:r>
      <w:r w:rsidR="00612121">
        <w:t>,</w:t>
      </w:r>
      <w:r w:rsidR="00D13AAF">
        <w:t xml:space="preserve"> supaya kemuliaanmu nyata</w:t>
      </w:r>
      <w:r>
        <w:t>?</w:t>
      </w:r>
      <w:r w:rsidR="00D13AAF">
        <w:t xml:space="preserve"> Oh </w:t>
      </w:r>
      <w:r>
        <w:t>tidak!</w:t>
      </w:r>
      <w:r w:rsidR="00D13AAF">
        <w:t xml:space="preserve"> </w:t>
      </w:r>
      <w:r>
        <w:t>D</w:t>
      </w:r>
      <w:r w:rsidR="00D13AAF">
        <w:t>i dalam masa kegelapan yang paling gelap bagi gereja</w:t>
      </w:r>
      <w:r>
        <w:t>,</w:t>
      </w:r>
      <w:r w:rsidR="00D13AAF">
        <w:t xml:space="preserve"> bagi Israel hari itu kemuliaan</w:t>
      </w:r>
      <w:r>
        <w:t xml:space="preserve"> </w:t>
      </w:r>
      <w:r w:rsidR="00D13AAF">
        <w:t>Tuhan tetap tampak</w:t>
      </w:r>
      <w:r>
        <w:t>.</w:t>
      </w:r>
      <w:r w:rsidR="00D13AAF">
        <w:t xml:space="preserve"> Israel kalah dalam perang </w:t>
      </w:r>
      <w:r>
        <w:t xml:space="preserve">itu </w:t>
      </w:r>
      <w:r w:rsidR="00D13AAF">
        <w:t>malu tetapi Allah tidak mempermalukan dirinya</w:t>
      </w:r>
      <w:r>
        <w:t>.</w:t>
      </w:r>
      <w:r w:rsidR="00D13AAF">
        <w:t xml:space="preserve"> </w:t>
      </w:r>
      <w:r>
        <w:t>S</w:t>
      </w:r>
      <w:r w:rsidR="00D13AAF">
        <w:t xml:space="preserve">audara baca pasal 5 sampai yang terjadi di kuil </w:t>
      </w:r>
      <w:proofErr w:type="spellStart"/>
      <w:r w:rsidR="00D13AAF">
        <w:t>Dagon</w:t>
      </w:r>
      <w:proofErr w:type="spellEnd"/>
      <w:r>
        <w:t>,</w:t>
      </w:r>
      <w:r w:rsidR="00D13AAF">
        <w:t xml:space="preserve"> </w:t>
      </w:r>
      <w:r>
        <w:t>d</w:t>
      </w:r>
      <w:r w:rsidR="00D13AAF">
        <w:t xml:space="preserve">ewa paling </w:t>
      </w:r>
      <w:r w:rsidR="00D13AAF">
        <w:lastRenderedPageBreak/>
        <w:t xml:space="preserve">besar yang ada di </w:t>
      </w:r>
      <w:proofErr w:type="spellStart"/>
      <w:r>
        <w:t>F</w:t>
      </w:r>
      <w:r w:rsidR="00D13AAF">
        <w:t>ilistin</w:t>
      </w:r>
      <w:proofErr w:type="spellEnd"/>
      <w:r>
        <w:t>.</w:t>
      </w:r>
      <w:r w:rsidR="00D13AAF">
        <w:t xml:space="preserve"> </w:t>
      </w:r>
      <w:r>
        <w:t>T</w:t>
      </w:r>
      <w:r w:rsidR="00D13AAF">
        <w:t xml:space="preserve">abut perjanjian dibawa di dalam kuil </w:t>
      </w:r>
      <w:proofErr w:type="spellStart"/>
      <w:r w:rsidR="00D13AAF">
        <w:t>Dagon</w:t>
      </w:r>
      <w:proofErr w:type="spellEnd"/>
      <w:r>
        <w:t>.</w:t>
      </w:r>
      <w:r w:rsidR="00D13AAF">
        <w:t xml:space="preserve"> </w:t>
      </w:r>
      <w:r>
        <w:t>B</w:t>
      </w:r>
      <w:r w:rsidR="00D13AAF">
        <w:t xml:space="preserve">esok pagi orang </w:t>
      </w:r>
      <w:proofErr w:type="spellStart"/>
      <w:r>
        <w:t>F</w:t>
      </w:r>
      <w:r w:rsidR="00D13AAF">
        <w:t>ilistin</w:t>
      </w:r>
      <w:proofErr w:type="spellEnd"/>
      <w:r w:rsidR="00D13AAF">
        <w:t xml:space="preserve"> datang kaget</w:t>
      </w:r>
      <w:r>
        <w:t>.</w:t>
      </w:r>
      <w:r w:rsidR="00D13AAF">
        <w:t xml:space="preserve"> </w:t>
      </w:r>
      <w:r>
        <w:t>K</w:t>
      </w:r>
      <w:r w:rsidR="00D13AAF">
        <w:t>enapa</w:t>
      </w:r>
      <w:r>
        <w:t>?</w:t>
      </w:r>
      <w:r w:rsidR="00D13AAF">
        <w:t xml:space="preserve"> </w:t>
      </w:r>
      <w:r>
        <w:t>K</w:t>
      </w:r>
      <w:r w:rsidR="00D13AAF">
        <w:t xml:space="preserve">arena patung </w:t>
      </w:r>
      <w:proofErr w:type="spellStart"/>
      <w:r w:rsidR="00D13AAF">
        <w:t>Dagon</w:t>
      </w:r>
      <w:proofErr w:type="spellEnd"/>
      <w:r w:rsidR="00D13AAF">
        <w:t xml:space="preserve"> itu jatuh sujud ke pada </w:t>
      </w:r>
      <w:r>
        <w:t>T</w:t>
      </w:r>
      <w:r w:rsidR="00D13AAF">
        <w:t>abut perjanjian itu</w:t>
      </w:r>
      <w:r>
        <w:t>.</w:t>
      </w:r>
      <w:r w:rsidR="00D13AAF">
        <w:t xml:space="preserve"> </w:t>
      </w:r>
      <w:r>
        <w:t>M</w:t>
      </w:r>
      <w:r w:rsidR="00D13AAF">
        <w:t xml:space="preserve">ereka pikir </w:t>
      </w:r>
      <w:r>
        <w:t>itu</w:t>
      </w:r>
      <w:r w:rsidR="00D13AAF">
        <w:t xml:space="preserve"> kebetulan</w:t>
      </w:r>
      <w:r>
        <w:t>.</w:t>
      </w:r>
      <w:r w:rsidR="00D13AAF">
        <w:t xml:space="preserve"> Mereka </w:t>
      </w:r>
      <w:proofErr w:type="spellStart"/>
      <w:r w:rsidR="00D13AAF">
        <w:t>berdirikan</w:t>
      </w:r>
      <w:proofErr w:type="spellEnd"/>
      <w:r w:rsidR="00D13AAF">
        <w:t xml:space="preserve"> lagi lalu kemudian besoknya lagi waktu mereka buka itu sudah bukan</w:t>
      </w:r>
      <w:r>
        <w:t xml:space="preserve"> </w:t>
      </w:r>
      <w:r w:rsidR="00D13AAF">
        <w:t>cuman jatuh tapi lehernya patah</w:t>
      </w:r>
      <w:r>
        <w:t>,</w:t>
      </w:r>
      <w:r w:rsidR="00D13AAF">
        <w:t xml:space="preserve"> </w:t>
      </w:r>
      <w:r>
        <w:t>B</w:t>
      </w:r>
      <w:r w:rsidR="00D13AAF">
        <w:t xml:space="preserve">apak </w:t>
      </w:r>
      <w:r>
        <w:t>I</w:t>
      </w:r>
      <w:r w:rsidR="00D13AAF">
        <w:t>bu</w:t>
      </w:r>
      <w:r>
        <w:t>.</w:t>
      </w:r>
      <w:r w:rsidR="00D13AAF">
        <w:t xml:space="preserve"> </w:t>
      </w:r>
      <w:r>
        <w:t>M</w:t>
      </w:r>
      <w:r w:rsidR="00D13AAF">
        <w:t>aka dalam dua cerita ini ada dua leher yang patah</w:t>
      </w:r>
      <w:r>
        <w:t>.</w:t>
      </w:r>
      <w:r w:rsidR="00D13AAF">
        <w:t xml:space="preserve"> </w:t>
      </w:r>
      <w:r>
        <w:t>Y</w:t>
      </w:r>
      <w:r w:rsidR="00D13AAF">
        <w:t xml:space="preserve">ang pertama leher seorang Imam karena dia sadar </w:t>
      </w:r>
      <w:r>
        <w:t>d</w:t>
      </w:r>
      <w:r w:rsidR="00D13AAF">
        <w:t xml:space="preserve">ia kehilangan Tuhan tetapi di kuil </w:t>
      </w:r>
      <w:proofErr w:type="spellStart"/>
      <w:r w:rsidR="00D13AAF">
        <w:t>Dagon</w:t>
      </w:r>
      <w:proofErr w:type="spellEnd"/>
      <w:r w:rsidR="00D13AAF">
        <w:t xml:space="preserve"> ada satu leher</w:t>
      </w:r>
      <w:r>
        <w:t>,</w:t>
      </w:r>
      <w:r w:rsidR="00D13AAF">
        <w:t xml:space="preserve"> lehernya </w:t>
      </w:r>
      <w:r>
        <w:t>d</w:t>
      </w:r>
      <w:r w:rsidR="00D13AAF">
        <w:t xml:space="preserve">ewa orang </w:t>
      </w:r>
      <w:proofErr w:type="spellStart"/>
      <w:r w:rsidR="00612121">
        <w:t>F</w:t>
      </w:r>
      <w:r w:rsidR="00D13AAF">
        <w:t>ilistin</w:t>
      </w:r>
      <w:proofErr w:type="spellEnd"/>
      <w:r w:rsidR="00D13AAF">
        <w:t xml:space="preserve"> patah karena Allah Israel hadir di sana</w:t>
      </w:r>
      <w:r>
        <w:t>.</w:t>
      </w:r>
      <w:r w:rsidR="00D13AAF">
        <w:t xml:space="preserve"> Ini adalah kesaksian mengenai siapa Allah yang paling besar di dalam alam semesta ini</w:t>
      </w:r>
      <w:r>
        <w:t>.</w:t>
      </w:r>
      <w:r w:rsidR="00D13AAF">
        <w:t xml:space="preserve"> </w:t>
      </w:r>
      <w:r>
        <w:t>E</w:t>
      </w:r>
      <w:r w:rsidR="00D13AAF">
        <w:t xml:space="preserve">ngkau dan saya punya </w:t>
      </w:r>
      <w:r>
        <w:t>D</w:t>
      </w:r>
      <w:r w:rsidR="00D13AAF">
        <w:t>ia</w:t>
      </w:r>
      <w:r>
        <w:t>.</w:t>
      </w:r>
      <w:r w:rsidR="00D13AAF">
        <w:t xml:space="preserve"> </w:t>
      </w:r>
      <w:r>
        <w:t>D</w:t>
      </w:r>
      <w:r w:rsidR="00D13AAF">
        <w:t>ia menyatakan kemuliaannya selama 7 bulan orang Israel masih hidup dalam kegelapan</w:t>
      </w:r>
      <w:r>
        <w:t>.</w:t>
      </w:r>
      <w:r w:rsidR="00D13AAF">
        <w:t xml:space="preserve"> Allah menyatakan kemuliaannya setelah itu orang </w:t>
      </w:r>
      <w:proofErr w:type="spellStart"/>
      <w:r>
        <w:t>F</w:t>
      </w:r>
      <w:r w:rsidR="00D13AAF">
        <w:t>ilistin</w:t>
      </w:r>
      <w:proofErr w:type="spellEnd"/>
      <w:r w:rsidR="00D13AAF">
        <w:t xml:space="preserve"> berusaha</w:t>
      </w:r>
      <w:r>
        <w:t xml:space="preserve"> </w:t>
      </w:r>
      <w:r w:rsidR="00D13AAF">
        <w:t>dengan segala macam cara tetapi kutuk yang datang di Mesir itu sekarang mengejar mereka</w:t>
      </w:r>
      <w:r>
        <w:t>.</w:t>
      </w:r>
      <w:r w:rsidR="00D13AAF">
        <w:t xml:space="preserve"> Allah izinkan mereka kena borok sampai mereka </w:t>
      </w:r>
      <w:r>
        <w:t>tidak</w:t>
      </w:r>
      <w:r w:rsidR="00D13AAF">
        <w:t xml:space="preserve"> tahan</w:t>
      </w:r>
      <w:r>
        <w:t>.</w:t>
      </w:r>
      <w:r w:rsidR="00D13AAF">
        <w:t xml:space="preserve"> Mereka bilang kami punya hidup </w:t>
      </w:r>
      <w:r>
        <w:t>tidak</w:t>
      </w:r>
      <w:r w:rsidR="00D13AAF">
        <w:t xml:space="preserve"> cocok dengan cara keberadaannya Allahnya orang Israel </w:t>
      </w:r>
      <w:r>
        <w:t>j</w:t>
      </w:r>
      <w:r w:rsidR="00D13AAF">
        <w:t xml:space="preserve">adi sekarang kita harus singkirkan lalu </w:t>
      </w:r>
      <w:r>
        <w:t>B</w:t>
      </w:r>
      <w:r w:rsidR="00D13AAF">
        <w:t xml:space="preserve">apak </w:t>
      </w:r>
      <w:r>
        <w:t>I</w:t>
      </w:r>
      <w:r w:rsidR="00D13AAF">
        <w:t>bu akan lihat betapa hidupnya Allahnya orang Israel</w:t>
      </w:r>
      <w:r>
        <w:t>.</w:t>
      </w:r>
      <w:r w:rsidR="00D13AAF">
        <w:t xml:space="preserve"> Mereka bilang kasih dua lembu bawa itu tabut lalu kemudian mereka </w:t>
      </w:r>
      <w:r>
        <w:t>tidak</w:t>
      </w:r>
      <w:r w:rsidR="00D13AAF">
        <w:t xml:space="preserve"> tuntun </w:t>
      </w:r>
      <w:r>
        <w:t xml:space="preserve">dua lembu </w:t>
      </w:r>
      <w:r w:rsidR="00D13AAF">
        <w:t>itu</w:t>
      </w:r>
      <w:r>
        <w:t>.</w:t>
      </w:r>
      <w:r w:rsidR="00D13AAF">
        <w:t xml:space="preserve"> </w:t>
      </w:r>
      <w:r>
        <w:t>D</w:t>
      </w:r>
      <w:r w:rsidR="00D13AAF">
        <w:t xml:space="preserve">ua lembu yang bawa tabut perjanjian itu jalan di depan orang </w:t>
      </w:r>
      <w:proofErr w:type="spellStart"/>
      <w:r>
        <w:t>Filistin</w:t>
      </w:r>
      <w:proofErr w:type="spellEnd"/>
      <w:r w:rsidR="00D13AAF">
        <w:t xml:space="preserve"> lalu </w:t>
      </w:r>
      <w:r w:rsidR="00C058A7">
        <w:t>d</w:t>
      </w:r>
      <w:r w:rsidR="00D13AAF">
        <w:t>ikatakan lembu itu tidak menyimpang ke kanan dan ke kiri</w:t>
      </w:r>
      <w:r w:rsidR="00C058A7">
        <w:t>.</w:t>
      </w:r>
      <w:r w:rsidR="00D13AAF">
        <w:t xml:space="preserve"> </w:t>
      </w:r>
      <w:r w:rsidR="00C058A7">
        <w:t>J</w:t>
      </w:r>
      <w:r w:rsidR="00D13AAF">
        <w:t>alannya persis menuju untuk kembali ke tanah Israel</w:t>
      </w:r>
      <w:r w:rsidR="00C058A7">
        <w:t>.</w:t>
      </w:r>
      <w:r w:rsidR="00D13AAF">
        <w:t xml:space="preserve"> </w:t>
      </w:r>
      <w:r w:rsidR="00C058A7">
        <w:t>R</w:t>
      </w:r>
      <w:r w:rsidR="00D13AAF">
        <w:t xml:space="preserve">umahnya </w:t>
      </w:r>
      <w:r w:rsidR="00C058A7">
        <w:t>D</w:t>
      </w:r>
      <w:r w:rsidR="00D13AAF">
        <w:t xml:space="preserve">ia bukan di dalam kuil </w:t>
      </w:r>
      <w:proofErr w:type="spellStart"/>
      <w:r w:rsidR="00D13AAF">
        <w:t>Dagon</w:t>
      </w:r>
      <w:proofErr w:type="spellEnd"/>
      <w:r w:rsidR="00C058A7">
        <w:t>,</w:t>
      </w:r>
      <w:r w:rsidR="00D13AAF">
        <w:t xml:space="preserve"> rumahnya </w:t>
      </w:r>
      <w:r w:rsidR="00C058A7">
        <w:t>D</w:t>
      </w:r>
      <w:r w:rsidR="00D13AAF">
        <w:t xml:space="preserve">ia bukan di </w:t>
      </w:r>
      <w:proofErr w:type="spellStart"/>
      <w:r w:rsidR="00C058A7">
        <w:t>F</w:t>
      </w:r>
      <w:r w:rsidR="00D13AAF">
        <w:t>ilistin</w:t>
      </w:r>
      <w:proofErr w:type="spellEnd"/>
      <w:r w:rsidR="00C058A7">
        <w:t>,</w:t>
      </w:r>
      <w:r w:rsidR="00D13AAF">
        <w:t xml:space="preserve"> rumahnya </w:t>
      </w:r>
      <w:r w:rsidR="00C058A7">
        <w:t>D</w:t>
      </w:r>
      <w:r w:rsidR="00D13AAF">
        <w:t xml:space="preserve">ia di Israel maka </w:t>
      </w:r>
      <w:r w:rsidR="00C058A7">
        <w:t>D</w:t>
      </w:r>
      <w:r w:rsidR="00D13AAF">
        <w:t>ia pulang ke Israel</w:t>
      </w:r>
      <w:r w:rsidR="00C058A7">
        <w:t>.</w:t>
      </w:r>
      <w:r w:rsidR="00D13AAF">
        <w:t xml:space="preserve"> Allah yang engkau dan saya punya adalah Allah yang besar</w:t>
      </w:r>
      <w:r w:rsidR="00C058A7">
        <w:t>,</w:t>
      </w:r>
      <w:r w:rsidR="00D13AAF">
        <w:t xml:space="preserve"> Allah yang hidup dan </w:t>
      </w:r>
      <w:r w:rsidR="00C058A7">
        <w:t>D</w:t>
      </w:r>
      <w:r w:rsidR="00D13AAF">
        <w:t>ia tahu rumah</w:t>
      </w:r>
      <w:r w:rsidR="00612121">
        <w:t>-N</w:t>
      </w:r>
      <w:r w:rsidR="00D13AAF">
        <w:t>ya</w:t>
      </w:r>
      <w:r w:rsidR="00C058A7">
        <w:t>.</w:t>
      </w:r>
    </w:p>
    <w:p w14:paraId="1BC14E98" w14:textId="77777777" w:rsidR="00C058A7" w:rsidRDefault="00C058A7" w:rsidP="00C92664">
      <w:pPr>
        <w:jc w:val="both"/>
      </w:pPr>
      <w:r>
        <w:t>S</w:t>
      </w:r>
      <w:r w:rsidR="00D13AAF">
        <w:t>aya percaya gereja disebut</w:t>
      </w:r>
      <w:r>
        <w:t xml:space="preserve"> </w:t>
      </w:r>
      <w:r w:rsidR="00D13AAF">
        <w:t>sebagai gereja karena Allah hadir dan itu adalah rumah</w:t>
      </w:r>
      <w:r>
        <w:t>-N</w:t>
      </w:r>
      <w:r w:rsidR="00D13AAF">
        <w:t>ya</w:t>
      </w:r>
      <w:r>
        <w:t>.</w:t>
      </w:r>
      <w:r w:rsidR="00D13AAF">
        <w:t xml:space="preserve"> </w:t>
      </w:r>
      <w:r>
        <w:t>A</w:t>
      </w:r>
      <w:r w:rsidR="00D13AAF">
        <w:t xml:space="preserve">da masa di mana engkau </w:t>
      </w:r>
      <w:r>
        <w:t>d</w:t>
      </w:r>
      <w:r w:rsidR="00D13AAF">
        <w:t xml:space="preserve">an saya merasa bahwa </w:t>
      </w:r>
      <w:r>
        <w:t>D</w:t>
      </w:r>
      <w:r w:rsidR="00D13AAF">
        <w:t>ia seperti tidak ada tapi ingat Tuhan itu Tuhan yang mencari Israel</w:t>
      </w:r>
      <w:r>
        <w:t>.</w:t>
      </w:r>
      <w:r w:rsidR="00D13AAF">
        <w:t xml:space="preserve"> </w:t>
      </w:r>
      <w:r>
        <w:t>K</w:t>
      </w:r>
      <w:r w:rsidR="00D13AAF">
        <w:t xml:space="preserve">etika Israel tidak cari dia </w:t>
      </w:r>
      <w:r>
        <w:t>(pasal</w:t>
      </w:r>
      <w:r w:rsidR="00D13AAF">
        <w:t xml:space="preserve"> 4 sampai dengan </w:t>
      </w:r>
      <w:r>
        <w:t>pasal</w:t>
      </w:r>
      <w:r w:rsidR="00D13AAF">
        <w:t xml:space="preserve"> 6</w:t>
      </w:r>
      <w:r>
        <w:t>)</w:t>
      </w:r>
      <w:r w:rsidR="00D13AAF">
        <w:t xml:space="preserve"> itu tabut sudah dibawa ke sana</w:t>
      </w:r>
      <w:r>
        <w:t>. M</w:t>
      </w:r>
      <w:r w:rsidR="00D13AAF">
        <w:t xml:space="preserve">ereka </w:t>
      </w:r>
      <w:r>
        <w:t>tidak</w:t>
      </w:r>
      <w:r w:rsidR="00D13AAF">
        <w:t xml:space="preserve"> cari tapi tabut itu berperang di sana lalu kemudian tabut itu pulang sendiri</w:t>
      </w:r>
      <w:r>
        <w:t>.</w:t>
      </w:r>
      <w:r w:rsidR="00D13AAF">
        <w:t xml:space="preserve"> </w:t>
      </w:r>
      <w:r>
        <w:t>S</w:t>
      </w:r>
      <w:r w:rsidR="00D13AAF">
        <w:t>ekali lagi dia tahu rumah</w:t>
      </w:r>
      <w:r>
        <w:t>-N</w:t>
      </w:r>
      <w:r w:rsidR="00D13AAF">
        <w:t xml:space="preserve">ya bukan kuil </w:t>
      </w:r>
      <w:proofErr w:type="spellStart"/>
      <w:r w:rsidR="00D13AAF">
        <w:t>Dagon</w:t>
      </w:r>
      <w:proofErr w:type="spellEnd"/>
      <w:r>
        <w:t>.</w:t>
      </w:r>
      <w:r w:rsidR="00D13AAF">
        <w:t xml:space="preserve"> </w:t>
      </w:r>
      <w:r>
        <w:t>D</w:t>
      </w:r>
      <w:r w:rsidR="00D13AAF">
        <w:t>ia tahu tanah</w:t>
      </w:r>
      <w:r>
        <w:t>-N</w:t>
      </w:r>
      <w:r w:rsidR="00D13AAF">
        <w:t xml:space="preserve">ya bukan tanah </w:t>
      </w:r>
      <w:proofErr w:type="spellStart"/>
      <w:r>
        <w:t>F</w:t>
      </w:r>
      <w:r w:rsidR="00D13AAF">
        <w:t>ilistin</w:t>
      </w:r>
      <w:proofErr w:type="spellEnd"/>
      <w:r>
        <w:t>.</w:t>
      </w:r>
      <w:r w:rsidR="00D13AAF">
        <w:t xml:space="preserve"> </w:t>
      </w:r>
      <w:r>
        <w:t>D</w:t>
      </w:r>
      <w:r w:rsidR="00D13AAF">
        <w:t xml:space="preserve">ia kembali ke tempat yang seharusnya </w:t>
      </w:r>
      <w:r>
        <w:t>d</w:t>
      </w:r>
      <w:r w:rsidR="00D13AAF">
        <w:t xml:space="preserve">an saya mau </w:t>
      </w:r>
      <w:r>
        <w:t>i</w:t>
      </w:r>
      <w:r w:rsidR="00D13AAF">
        <w:t>ngatkan bapak ibu</w:t>
      </w:r>
      <w:r>
        <w:t>,</w:t>
      </w:r>
      <w:r w:rsidR="00D13AAF">
        <w:t xml:space="preserve"> hati-hati dengan gereja karena </w:t>
      </w:r>
      <w:r>
        <w:t xml:space="preserve">itu </w:t>
      </w:r>
      <w:r w:rsidR="00D13AAF">
        <w:t xml:space="preserve">rumah </w:t>
      </w:r>
      <w:r>
        <w:t>Tuhan.</w:t>
      </w:r>
      <w:r w:rsidR="00D13AAF">
        <w:t xml:space="preserve"> </w:t>
      </w:r>
      <w:r>
        <w:t>S</w:t>
      </w:r>
      <w:r w:rsidR="00D13AAF">
        <w:t>atu waktu ketika Yesus Kristus itu ada di atas bukit bersama dengan Petrus</w:t>
      </w:r>
      <w:r>
        <w:t>,</w:t>
      </w:r>
      <w:r w:rsidR="00D13AAF">
        <w:t xml:space="preserve"> Yakobus</w:t>
      </w:r>
      <w:r>
        <w:t>,</w:t>
      </w:r>
      <w:r w:rsidR="00D13AAF">
        <w:t xml:space="preserve"> dan Yohanes</w:t>
      </w:r>
      <w:r>
        <w:t>.</w:t>
      </w:r>
      <w:r w:rsidR="00D13AAF">
        <w:t xml:space="preserve"> </w:t>
      </w:r>
      <w:r>
        <w:t>K</w:t>
      </w:r>
      <w:r w:rsidR="00D13AAF">
        <w:t>etika mereka tertidur Musa dan El</w:t>
      </w:r>
      <w:r>
        <w:t>ia</w:t>
      </w:r>
      <w:r w:rsidR="00D13AAF">
        <w:t xml:space="preserve"> dua makhluk surgawi itu turun berbicara dengan Yesus Kristus</w:t>
      </w:r>
      <w:r>
        <w:t>.</w:t>
      </w:r>
      <w:r w:rsidR="00D13AAF">
        <w:t xml:space="preserve"> Petrus dan kawan-kawan bangun</w:t>
      </w:r>
      <w:r>
        <w:t>,</w:t>
      </w:r>
      <w:r w:rsidR="00D13AAF">
        <w:t xml:space="preserve"> mereka begitu bersukacita</w:t>
      </w:r>
      <w:r>
        <w:t>,</w:t>
      </w:r>
      <w:r w:rsidR="00D13AAF">
        <w:t xml:space="preserve"> mereka bersukacita</w:t>
      </w:r>
      <w:r>
        <w:t xml:space="preserve"> dan ingin membuat kemah untuk Yesus, </w:t>
      </w:r>
      <w:r w:rsidR="00D13AAF">
        <w:t xml:space="preserve"> Musa </w:t>
      </w:r>
      <w:r>
        <w:t>dan</w:t>
      </w:r>
      <w:r w:rsidR="00D13AAF">
        <w:t xml:space="preserve"> Elia</w:t>
      </w:r>
      <w:r>
        <w:t>.</w:t>
      </w:r>
      <w:r w:rsidR="00D13AAF">
        <w:t xml:space="preserve"> </w:t>
      </w:r>
      <w:r>
        <w:t>J</w:t>
      </w:r>
      <w:r w:rsidR="00D13AAF">
        <w:t>ustru ketika kalimat itu datang</w:t>
      </w:r>
      <w:r>
        <w:t>,</w:t>
      </w:r>
      <w:r w:rsidR="00D13AAF">
        <w:t xml:space="preserve"> awan turun lalu kemudian dua makhluk surgawi itu</w:t>
      </w:r>
      <w:r>
        <w:t xml:space="preserve"> </w:t>
      </w:r>
      <w:r w:rsidR="00D13AAF">
        <w:t>pergi tinggal Yesus Kristus</w:t>
      </w:r>
      <w:r>
        <w:t>.</w:t>
      </w:r>
      <w:r w:rsidR="00D13AAF">
        <w:t xml:space="preserve"> </w:t>
      </w:r>
      <w:r>
        <w:t>S</w:t>
      </w:r>
      <w:r w:rsidR="00D13AAF">
        <w:t>eolah-olah salah satu jawaban bagi pertanyaan itu</w:t>
      </w:r>
      <w:r>
        <w:t>:</w:t>
      </w:r>
      <w:r w:rsidR="00D13AAF">
        <w:t xml:space="preserve"> Allah tidak tinggal di dalam rumah buatan tangan manusia</w:t>
      </w:r>
      <w:r>
        <w:t>.</w:t>
      </w:r>
      <w:r w:rsidR="00D13AAF">
        <w:t xml:space="preserve"> Allah akan tinggal di rumah yang didirikan oleh tangan Allah sendiri melalui Yesus Kristus yang berkata di atas batu karang ini aku akan mendirikan gereja</w:t>
      </w:r>
      <w:r>
        <w:t>-K</w:t>
      </w:r>
      <w:r w:rsidR="00D13AAF">
        <w:t>u</w:t>
      </w:r>
      <w:r>
        <w:t>.</w:t>
      </w:r>
      <w:r w:rsidR="00D13AAF">
        <w:t xml:space="preserve"> </w:t>
      </w:r>
      <w:r>
        <w:t>B</w:t>
      </w:r>
      <w:r w:rsidR="00D13AAF">
        <w:t>anyak orang pakai mulutnya mengh</w:t>
      </w:r>
      <w:r>
        <w:t>ina</w:t>
      </w:r>
      <w:r w:rsidR="00D13AAF">
        <w:t xml:space="preserve"> Gereja</w:t>
      </w:r>
      <w:r>
        <w:t>,</w:t>
      </w:r>
      <w:r w:rsidR="00D13AAF">
        <w:t xml:space="preserve"> banyak orang tidak enggan pakai segala sesuatu yang dia punya</w:t>
      </w:r>
      <w:r>
        <w:t>,</w:t>
      </w:r>
      <w:r w:rsidR="00D13AAF">
        <w:t xml:space="preserve"> potensi yang dia punya untuk menghancurkan</w:t>
      </w:r>
      <w:r>
        <w:t xml:space="preserve"> </w:t>
      </w:r>
      <w:r w:rsidR="00D13AAF">
        <w:t>gereja</w:t>
      </w:r>
      <w:r>
        <w:t>.</w:t>
      </w:r>
      <w:r w:rsidR="00D13AAF">
        <w:t xml:space="preserve"> Sadarkah engkau Allah tahu di mana rumah</w:t>
      </w:r>
      <w:r>
        <w:t>-N</w:t>
      </w:r>
      <w:r w:rsidR="00D13AAF">
        <w:t>ya</w:t>
      </w:r>
      <w:r>
        <w:t>?</w:t>
      </w:r>
      <w:r w:rsidR="00D13AAF">
        <w:t xml:space="preserve"> Allah tahu di mana tempat</w:t>
      </w:r>
      <w:r>
        <w:t>-N</w:t>
      </w:r>
      <w:r w:rsidR="00D13AAF">
        <w:t>ya</w:t>
      </w:r>
      <w:r>
        <w:t>.</w:t>
      </w:r>
      <w:r w:rsidR="00D13AAF">
        <w:t xml:space="preserve"> </w:t>
      </w:r>
    </w:p>
    <w:p w14:paraId="5DF5577E" w14:textId="1F8A8AEC" w:rsidR="00FE22F9" w:rsidRDefault="00FE22F9" w:rsidP="00C92664">
      <w:pPr>
        <w:jc w:val="both"/>
      </w:pPr>
      <w:r>
        <w:t>D</w:t>
      </w:r>
      <w:r w:rsidR="00D13AAF">
        <w:t xml:space="preserve">i dalam </w:t>
      </w:r>
      <w:r>
        <w:t>m</w:t>
      </w:r>
      <w:r w:rsidR="00D13AAF">
        <w:t xml:space="preserve">inggu ini kalau saudara perhatikan saya </w:t>
      </w:r>
      <w:r>
        <w:t xml:space="preserve">ada </w:t>
      </w:r>
      <w:r w:rsidR="00D13AAF">
        <w:t xml:space="preserve">tulis mengenai gereja dan </w:t>
      </w:r>
      <w:proofErr w:type="spellStart"/>
      <w:r w:rsidR="00D13AAF" w:rsidRPr="00FE22F9">
        <w:rPr>
          <w:i/>
          <w:iCs/>
        </w:rPr>
        <w:t>para</w:t>
      </w:r>
      <w:r w:rsidRPr="00FE22F9">
        <w:rPr>
          <w:i/>
          <w:iCs/>
        </w:rPr>
        <w:t>c</w:t>
      </w:r>
      <w:r w:rsidR="00D13AAF" w:rsidRPr="00FE22F9">
        <w:rPr>
          <w:i/>
          <w:iCs/>
        </w:rPr>
        <w:t>hurch</w:t>
      </w:r>
      <w:proofErr w:type="spellEnd"/>
      <w:r>
        <w:t xml:space="preserve">. </w:t>
      </w:r>
      <w:proofErr w:type="spellStart"/>
      <w:r w:rsidRPr="00FE22F9">
        <w:rPr>
          <w:i/>
          <w:iCs/>
        </w:rPr>
        <w:t>P</w:t>
      </w:r>
      <w:r w:rsidR="00D13AAF" w:rsidRPr="00FE22F9">
        <w:rPr>
          <w:i/>
          <w:iCs/>
        </w:rPr>
        <w:t>ara</w:t>
      </w:r>
      <w:r w:rsidRPr="00FE22F9">
        <w:rPr>
          <w:i/>
          <w:iCs/>
        </w:rPr>
        <w:t>c</w:t>
      </w:r>
      <w:r w:rsidR="00D13AAF" w:rsidRPr="00FE22F9">
        <w:rPr>
          <w:i/>
          <w:iCs/>
        </w:rPr>
        <w:t>hurch</w:t>
      </w:r>
      <w:proofErr w:type="spellEnd"/>
      <w:r w:rsidR="00D13AAF">
        <w:t xml:space="preserve"> </w:t>
      </w:r>
      <w:r>
        <w:t>tidak</w:t>
      </w:r>
      <w:r w:rsidR="00D13AAF">
        <w:t xml:space="preserve"> bisa ganti gereja karena Yesus mendirikan gereja bukan mendirikan </w:t>
      </w:r>
      <w:proofErr w:type="spellStart"/>
      <w:r w:rsidRPr="00FE22F9">
        <w:rPr>
          <w:i/>
          <w:iCs/>
        </w:rPr>
        <w:t>parachurch</w:t>
      </w:r>
      <w:proofErr w:type="spellEnd"/>
      <w:r>
        <w:rPr>
          <w:i/>
          <w:iCs/>
        </w:rPr>
        <w:t>.</w:t>
      </w:r>
      <w:r w:rsidR="00D13AAF">
        <w:t xml:space="preserve"> Saya tidak bilang </w:t>
      </w:r>
      <w:proofErr w:type="spellStart"/>
      <w:r w:rsidRPr="00FE22F9">
        <w:rPr>
          <w:i/>
          <w:iCs/>
        </w:rPr>
        <w:t>parachurch</w:t>
      </w:r>
      <w:proofErr w:type="spellEnd"/>
      <w:r w:rsidR="00D13AAF">
        <w:t xml:space="preserve"> tidak boleh </w:t>
      </w:r>
      <w:r>
        <w:t>t</w:t>
      </w:r>
      <w:r w:rsidR="00D13AAF">
        <w:t xml:space="preserve">etapi kehadiran </w:t>
      </w:r>
      <w:proofErr w:type="spellStart"/>
      <w:r w:rsidRPr="00FE22F9">
        <w:rPr>
          <w:i/>
          <w:iCs/>
        </w:rPr>
        <w:t>parachurch</w:t>
      </w:r>
      <w:proofErr w:type="spellEnd"/>
      <w:r>
        <w:t xml:space="preserve"> </w:t>
      </w:r>
      <w:r w:rsidR="00D13AAF">
        <w:t xml:space="preserve">tidak pernah bisa menggantikan kehadiran </w:t>
      </w:r>
      <w:proofErr w:type="spellStart"/>
      <w:r w:rsidRPr="00FE22F9">
        <w:rPr>
          <w:i/>
          <w:iCs/>
        </w:rPr>
        <w:t>Church</w:t>
      </w:r>
      <w:proofErr w:type="spellEnd"/>
      <w:r>
        <w:rPr>
          <w:i/>
          <w:iCs/>
        </w:rPr>
        <w:t>.</w:t>
      </w:r>
      <w:r w:rsidR="00D13AAF">
        <w:t xml:space="preserve"> </w:t>
      </w:r>
      <w:r>
        <w:t>G</w:t>
      </w:r>
      <w:r w:rsidR="00D13AAF">
        <w:t xml:space="preserve">ereja didirikan oleh Kristus supaya </w:t>
      </w:r>
      <w:r>
        <w:t>b</w:t>
      </w:r>
      <w:r w:rsidR="00D13AAF">
        <w:t>ahkan mereka berdiri menghancurkan gerbang maut</w:t>
      </w:r>
      <w:r>
        <w:t>.</w:t>
      </w:r>
      <w:r w:rsidR="00D13AAF">
        <w:t xml:space="preserve"> </w:t>
      </w:r>
      <w:r>
        <w:t>A</w:t>
      </w:r>
      <w:r w:rsidR="00D13AAF">
        <w:t xml:space="preserve">lam maut </w:t>
      </w:r>
      <w:r>
        <w:t>s</w:t>
      </w:r>
      <w:r w:rsidR="00D13AAF">
        <w:t>aja kita bisa tembus</w:t>
      </w:r>
      <w:r>
        <w:t>,</w:t>
      </w:r>
      <w:r w:rsidR="00D13AAF">
        <w:t xml:space="preserve"> kita bisa kalahkan karena Allah kita besar apalagi cuma kampus</w:t>
      </w:r>
      <w:r>
        <w:t>.</w:t>
      </w:r>
      <w:r w:rsidR="00D13AAF">
        <w:t xml:space="preserve"> Allah kita</w:t>
      </w:r>
      <w:r>
        <w:t xml:space="preserve"> </w:t>
      </w:r>
      <w:r w:rsidR="00D13AAF">
        <w:t>adalah Allah yang hadir di dalam gereja</w:t>
      </w:r>
      <w:r>
        <w:t>.</w:t>
      </w:r>
      <w:r w:rsidR="00D13AAF">
        <w:t xml:space="preserve"> </w:t>
      </w:r>
      <w:r>
        <w:t>J</w:t>
      </w:r>
      <w:r w:rsidR="00D13AAF">
        <w:t>angan kecilkan gereja</w:t>
      </w:r>
      <w:r>
        <w:t>.</w:t>
      </w:r>
      <w:r w:rsidR="00D13AAF">
        <w:t xml:space="preserve"> </w:t>
      </w:r>
      <w:r>
        <w:t>A</w:t>
      </w:r>
      <w:r w:rsidR="00D13AAF">
        <w:t>da yang bilang gereja bukan gedungnya</w:t>
      </w:r>
      <w:r>
        <w:t>.</w:t>
      </w:r>
      <w:r w:rsidR="00D13AAF">
        <w:t xml:space="preserve"> </w:t>
      </w:r>
      <w:r>
        <w:t>S</w:t>
      </w:r>
      <w:r w:rsidR="00D13AAF">
        <w:t>aya tahu itu</w:t>
      </w:r>
      <w:r>
        <w:t>.</w:t>
      </w:r>
      <w:r w:rsidR="00D13AAF">
        <w:t xml:space="preserve"> </w:t>
      </w:r>
      <w:r>
        <w:t>G</w:t>
      </w:r>
      <w:r w:rsidR="00D13AAF">
        <w:t>ereja adalah orangnya</w:t>
      </w:r>
      <w:r>
        <w:t>.</w:t>
      </w:r>
      <w:r w:rsidR="00D13AAF">
        <w:t xml:space="preserve"> </w:t>
      </w:r>
      <w:r>
        <w:t>I</w:t>
      </w:r>
      <w:r w:rsidR="00D13AAF">
        <w:t>ngat kata</w:t>
      </w:r>
      <w:r>
        <w:t xml:space="preserve"> </w:t>
      </w:r>
      <w:r w:rsidR="00D13AAF">
        <w:t>Paulus jagalah kawanan domba ini karena Kristus mati bagi mereka</w:t>
      </w:r>
      <w:r>
        <w:t>.</w:t>
      </w:r>
      <w:r w:rsidR="00D13AAF">
        <w:t xml:space="preserve"> </w:t>
      </w:r>
      <w:r>
        <w:t>D</w:t>
      </w:r>
      <w:r w:rsidR="00D13AAF">
        <w:t>arah</w:t>
      </w:r>
      <w:r>
        <w:t>-N</w:t>
      </w:r>
      <w:r w:rsidR="00D13AAF">
        <w:t xml:space="preserve">ya dicurahkan bagi mereka ini yang dipertaruhkan oleh </w:t>
      </w:r>
      <w:r>
        <w:t>e</w:t>
      </w:r>
      <w:r w:rsidR="00D13AAF">
        <w:t xml:space="preserve">ngkau </w:t>
      </w:r>
      <w:r>
        <w:t>d</w:t>
      </w:r>
      <w:r w:rsidR="00D13AAF">
        <w:t>an saya</w:t>
      </w:r>
      <w:r w:rsidR="00612121">
        <w:t xml:space="preserve"> h</w:t>
      </w:r>
      <w:r w:rsidR="00D13AAF">
        <w:t>ari ini</w:t>
      </w:r>
      <w:r w:rsidR="00612121">
        <w:t>.</w:t>
      </w:r>
      <w:r w:rsidR="00D13AAF">
        <w:t xml:space="preserve"> </w:t>
      </w:r>
      <w:r w:rsidR="00612121">
        <w:t>P</w:t>
      </w:r>
      <w:r w:rsidR="00D13AAF">
        <w:t xml:space="preserve">engurus </w:t>
      </w:r>
      <w:r>
        <w:t>j</w:t>
      </w:r>
      <w:r w:rsidR="00D13AAF">
        <w:t xml:space="preserve">emaat </w:t>
      </w:r>
      <w:r w:rsidR="00612121">
        <w:t>GRII Cikarang,</w:t>
      </w:r>
      <w:r w:rsidR="00D13AAF">
        <w:t xml:space="preserve"> jaga kata-kata </w:t>
      </w:r>
      <w:r w:rsidR="00612121">
        <w:t>Anda</w:t>
      </w:r>
      <w:r w:rsidR="00D13AAF">
        <w:t xml:space="preserve"> terhadap gereja ini</w:t>
      </w:r>
      <w:r>
        <w:t>,</w:t>
      </w:r>
      <w:r w:rsidR="00D13AAF">
        <w:t xml:space="preserve"> jaga sikap </w:t>
      </w:r>
      <w:r w:rsidR="00612121">
        <w:t>Anda</w:t>
      </w:r>
      <w:r w:rsidR="00D13AAF">
        <w:t xml:space="preserve"> terhadap gereja ini</w:t>
      </w:r>
      <w:r>
        <w:t>.</w:t>
      </w:r>
      <w:r w:rsidR="00612121">
        <w:t xml:space="preserve"> Apa pun yang terjadi jaga gereja ini, karena gereja ini milik Kristus.</w:t>
      </w:r>
    </w:p>
    <w:p w14:paraId="4E907F4E" w14:textId="77777777" w:rsidR="00612121" w:rsidRPr="00612121" w:rsidRDefault="006B6AEB" w:rsidP="00612121">
      <w:pPr>
        <w:jc w:val="both"/>
        <w:rPr>
          <w:lang w:val="en-ID"/>
        </w:rPr>
      </w:pPr>
      <w:r w:rsidRPr="00BF35CF">
        <w:rPr>
          <w:i/>
          <w:iCs/>
        </w:rPr>
        <w:lastRenderedPageBreak/>
        <w:t>Eben Haezer</w:t>
      </w:r>
      <w:r w:rsidRPr="00BF35CF">
        <w:t xml:space="preserve"> </w:t>
      </w:r>
      <w:r w:rsidR="00D13AAF">
        <w:t>kata ini bermakna karena dia punya berkaitan dengan sejarah yang kelam</w:t>
      </w:r>
      <w:r>
        <w:t>.</w:t>
      </w:r>
      <w:r w:rsidR="00D13AAF">
        <w:t xml:space="preserve"> </w:t>
      </w:r>
      <w:r>
        <w:t>S</w:t>
      </w:r>
      <w:r w:rsidR="00D13AAF">
        <w:t xml:space="preserve">ekarang saya secara singkat akan mengajak saudara untuk melihat </w:t>
      </w:r>
      <w:r w:rsidRPr="00BF35CF">
        <w:rPr>
          <w:i/>
          <w:iCs/>
        </w:rPr>
        <w:t>Eben Haezer</w:t>
      </w:r>
      <w:r w:rsidRPr="00BF35CF">
        <w:t xml:space="preserve"> </w:t>
      </w:r>
      <w:r w:rsidR="00D13AAF">
        <w:t>punya makna karena berkaitan dengan respon</w:t>
      </w:r>
      <w:r>
        <w:t>s</w:t>
      </w:r>
      <w:r w:rsidR="00D13AAF">
        <w:t xml:space="preserve"> umat Allah hari</w:t>
      </w:r>
      <w:r>
        <w:t xml:space="preserve"> </w:t>
      </w:r>
      <w:r w:rsidR="00D13AAF">
        <w:t>ini di sini dan sekarang kehadiran Allah senantiasa menuntut respon</w:t>
      </w:r>
      <w:r>
        <w:t>s.</w:t>
      </w:r>
      <w:r w:rsidR="00D13AAF">
        <w:t xml:space="preserve"> </w:t>
      </w:r>
      <w:r>
        <w:t>S</w:t>
      </w:r>
      <w:r w:rsidR="00D13AAF">
        <w:t>ebab itu</w:t>
      </w:r>
      <w:r>
        <w:t>,</w:t>
      </w:r>
      <w:r w:rsidR="00D13AAF">
        <w:t xml:space="preserve"> </w:t>
      </w:r>
      <w:r>
        <w:t>m</w:t>
      </w:r>
      <w:r w:rsidR="00D13AAF">
        <w:t xml:space="preserve">ari kita lihat sekarang </w:t>
      </w:r>
      <w:r>
        <w:t>1</w:t>
      </w:r>
      <w:r w:rsidR="00D13AAF">
        <w:t xml:space="preserve"> Samuel 7</w:t>
      </w:r>
      <w:r>
        <w:t>:</w:t>
      </w:r>
      <w:r w:rsidR="00D13AAF">
        <w:t>3</w:t>
      </w:r>
      <w:r>
        <w:t>-6.</w:t>
      </w:r>
      <w:r w:rsidR="00D13AAF">
        <w:t xml:space="preserve"> </w:t>
      </w:r>
      <w:r w:rsidR="00612121">
        <w:br/>
      </w:r>
      <w:r w:rsidR="00612121" w:rsidRPr="00612121">
        <w:rPr>
          <w:lang w:val="en-ID"/>
        </w:rPr>
        <w:t xml:space="preserve">Lalu </w:t>
      </w:r>
      <w:proofErr w:type="spellStart"/>
      <w:r w:rsidR="00612121" w:rsidRPr="00612121">
        <w:rPr>
          <w:lang w:val="en-ID"/>
        </w:rPr>
        <w:t>berkatalah</w:t>
      </w:r>
      <w:proofErr w:type="spellEnd"/>
      <w:r w:rsidR="00612121" w:rsidRPr="00612121">
        <w:rPr>
          <w:lang w:val="en-ID"/>
        </w:rPr>
        <w:t xml:space="preserve"> Samuel </w:t>
      </w:r>
      <w:proofErr w:type="spellStart"/>
      <w:r w:rsidR="00612121" w:rsidRPr="00612121">
        <w:rPr>
          <w:lang w:val="en-ID"/>
        </w:rPr>
        <w:t>kepada</w:t>
      </w:r>
      <w:proofErr w:type="spellEnd"/>
      <w:r w:rsidR="00612121" w:rsidRPr="00612121">
        <w:rPr>
          <w:lang w:val="en-ID"/>
        </w:rPr>
        <w:t xml:space="preserve"> </w:t>
      </w:r>
      <w:proofErr w:type="spellStart"/>
      <w:r w:rsidR="00612121" w:rsidRPr="00612121">
        <w:rPr>
          <w:lang w:val="en-ID"/>
        </w:rPr>
        <w:t>seluruh</w:t>
      </w:r>
      <w:proofErr w:type="spellEnd"/>
      <w:r w:rsidR="00612121" w:rsidRPr="00612121">
        <w:rPr>
          <w:lang w:val="en-ID"/>
        </w:rPr>
        <w:t xml:space="preserve"> </w:t>
      </w:r>
      <w:proofErr w:type="spellStart"/>
      <w:r w:rsidR="00612121" w:rsidRPr="00612121">
        <w:rPr>
          <w:lang w:val="en-ID"/>
        </w:rPr>
        <w:t>kaum</w:t>
      </w:r>
      <w:proofErr w:type="spellEnd"/>
      <w:r w:rsidR="00612121" w:rsidRPr="00612121">
        <w:rPr>
          <w:lang w:val="en-ID"/>
        </w:rPr>
        <w:t xml:space="preserve"> Israel </w:t>
      </w:r>
      <w:proofErr w:type="spellStart"/>
      <w:r w:rsidR="00612121" w:rsidRPr="00612121">
        <w:rPr>
          <w:lang w:val="en-ID"/>
        </w:rPr>
        <w:t>demikian</w:t>
      </w:r>
      <w:proofErr w:type="spellEnd"/>
      <w:r w:rsidR="00612121" w:rsidRPr="00612121">
        <w:rPr>
          <w:lang w:val="en-ID"/>
        </w:rPr>
        <w:t xml:space="preserve">: "Jika </w:t>
      </w:r>
      <w:proofErr w:type="spellStart"/>
      <w:r w:rsidR="00612121" w:rsidRPr="00612121">
        <w:rPr>
          <w:lang w:val="en-ID"/>
        </w:rPr>
        <w:t>kamu</w:t>
      </w:r>
      <w:proofErr w:type="spellEnd"/>
      <w:r w:rsidR="00612121" w:rsidRPr="00612121">
        <w:rPr>
          <w:lang w:val="en-ID"/>
        </w:rPr>
        <w:t xml:space="preserve"> </w:t>
      </w:r>
      <w:proofErr w:type="spellStart"/>
      <w:r w:rsidR="00612121" w:rsidRPr="00612121">
        <w:rPr>
          <w:lang w:val="en-ID"/>
        </w:rPr>
        <w:t>berbalik</w:t>
      </w:r>
      <w:proofErr w:type="spellEnd"/>
      <w:r w:rsidR="00612121" w:rsidRPr="00612121">
        <w:rPr>
          <w:lang w:val="en-ID"/>
        </w:rPr>
        <w:t xml:space="preserve"> </w:t>
      </w:r>
      <w:proofErr w:type="spellStart"/>
      <w:r w:rsidR="00612121" w:rsidRPr="00612121">
        <w:rPr>
          <w:lang w:val="en-ID"/>
        </w:rPr>
        <w:t>kepada</w:t>
      </w:r>
      <w:proofErr w:type="spellEnd"/>
      <w:r w:rsidR="00612121" w:rsidRPr="00612121">
        <w:rPr>
          <w:lang w:val="en-ID"/>
        </w:rPr>
        <w:t xml:space="preserve"> TUHAN </w:t>
      </w:r>
      <w:proofErr w:type="spellStart"/>
      <w:r w:rsidR="00612121" w:rsidRPr="00612121">
        <w:rPr>
          <w:lang w:val="en-ID"/>
        </w:rPr>
        <w:t>dengan</w:t>
      </w:r>
      <w:proofErr w:type="spellEnd"/>
      <w:r w:rsidR="00612121" w:rsidRPr="00612121">
        <w:rPr>
          <w:lang w:val="en-ID"/>
        </w:rPr>
        <w:t xml:space="preserve"> </w:t>
      </w:r>
      <w:proofErr w:type="spellStart"/>
      <w:r w:rsidR="00612121" w:rsidRPr="00612121">
        <w:rPr>
          <w:lang w:val="en-ID"/>
        </w:rPr>
        <w:t>segenap</w:t>
      </w:r>
      <w:proofErr w:type="spellEnd"/>
      <w:r w:rsidR="00612121" w:rsidRPr="00612121">
        <w:rPr>
          <w:lang w:val="en-ID"/>
        </w:rPr>
        <w:t xml:space="preserve"> </w:t>
      </w:r>
      <w:proofErr w:type="spellStart"/>
      <w:r w:rsidR="00612121" w:rsidRPr="00612121">
        <w:rPr>
          <w:lang w:val="en-ID"/>
        </w:rPr>
        <w:t>hati</w:t>
      </w:r>
      <w:proofErr w:type="spellEnd"/>
      <w:r w:rsidR="00612121" w:rsidRPr="00612121">
        <w:rPr>
          <w:lang w:val="en-ID"/>
        </w:rPr>
        <w:t xml:space="preserve">, </w:t>
      </w:r>
      <w:proofErr w:type="spellStart"/>
      <w:r w:rsidR="00612121" w:rsidRPr="00612121">
        <w:rPr>
          <w:lang w:val="en-ID"/>
        </w:rPr>
        <w:t>maka</w:t>
      </w:r>
      <w:proofErr w:type="spellEnd"/>
      <w:r w:rsidR="00612121" w:rsidRPr="00612121">
        <w:rPr>
          <w:lang w:val="en-ID"/>
        </w:rPr>
        <w:t xml:space="preserve"> </w:t>
      </w:r>
      <w:proofErr w:type="spellStart"/>
      <w:r w:rsidR="00612121" w:rsidRPr="00612121">
        <w:rPr>
          <w:lang w:val="en-ID"/>
        </w:rPr>
        <w:t>jauhkanlah</w:t>
      </w:r>
      <w:proofErr w:type="spellEnd"/>
      <w:r w:rsidR="00612121" w:rsidRPr="00612121">
        <w:rPr>
          <w:lang w:val="en-ID"/>
        </w:rPr>
        <w:t xml:space="preserve"> para </w:t>
      </w:r>
      <w:proofErr w:type="spellStart"/>
      <w:r w:rsidR="00612121" w:rsidRPr="00612121">
        <w:rPr>
          <w:lang w:val="en-ID"/>
        </w:rPr>
        <w:t>allah</w:t>
      </w:r>
      <w:proofErr w:type="spellEnd"/>
      <w:r w:rsidR="00612121" w:rsidRPr="00612121">
        <w:rPr>
          <w:lang w:val="en-ID"/>
        </w:rPr>
        <w:t xml:space="preserve"> </w:t>
      </w:r>
      <w:proofErr w:type="spellStart"/>
      <w:r w:rsidR="00612121" w:rsidRPr="00612121">
        <w:rPr>
          <w:lang w:val="en-ID"/>
        </w:rPr>
        <w:t>asing</w:t>
      </w:r>
      <w:proofErr w:type="spellEnd"/>
      <w:r w:rsidR="00612121" w:rsidRPr="00612121">
        <w:rPr>
          <w:lang w:val="en-ID"/>
        </w:rPr>
        <w:t xml:space="preserve"> dan para </w:t>
      </w:r>
      <w:proofErr w:type="spellStart"/>
      <w:r w:rsidR="00612121" w:rsidRPr="00612121">
        <w:rPr>
          <w:lang w:val="en-ID"/>
        </w:rPr>
        <w:t>Asytoret</w:t>
      </w:r>
      <w:proofErr w:type="spellEnd"/>
      <w:r w:rsidR="00612121" w:rsidRPr="00612121">
        <w:rPr>
          <w:lang w:val="en-ID"/>
        </w:rPr>
        <w:t xml:space="preserve"> </w:t>
      </w:r>
      <w:proofErr w:type="spellStart"/>
      <w:r w:rsidR="00612121" w:rsidRPr="00612121">
        <w:rPr>
          <w:lang w:val="en-ID"/>
        </w:rPr>
        <w:t>dari</w:t>
      </w:r>
      <w:proofErr w:type="spellEnd"/>
      <w:r w:rsidR="00612121" w:rsidRPr="00612121">
        <w:rPr>
          <w:lang w:val="en-ID"/>
        </w:rPr>
        <w:t xml:space="preserve"> </w:t>
      </w:r>
      <w:proofErr w:type="spellStart"/>
      <w:r w:rsidR="00612121" w:rsidRPr="00612121">
        <w:rPr>
          <w:lang w:val="en-ID"/>
        </w:rPr>
        <w:t>tengah-tengahmu</w:t>
      </w:r>
      <w:proofErr w:type="spellEnd"/>
      <w:r w:rsidR="00612121" w:rsidRPr="00612121">
        <w:rPr>
          <w:lang w:val="en-ID"/>
        </w:rPr>
        <w:t xml:space="preserve"> dan </w:t>
      </w:r>
      <w:proofErr w:type="spellStart"/>
      <w:r w:rsidR="00612121" w:rsidRPr="00612121">
        <w:rPr>
          <w:lang w:val="en-ID"/>
        </w:rPr>
        <w:t>tujukan</w:t>
      </w:r>
      <w:proofErr w:type="spellEnd"/>
      <w:r w:rsidR="00612121" w:rsidRPr="00612121">
        <w:rPr>
          <w:lang w:val="en-ID"/>
        </w:rPr>
        <w:t xml:space="preserve"> </w:t>
      </w:r>
      <w:proofErr w:type="spellStart"/>
      <w:r w:rsidR="00612121" w:rsidRPr="00612121">
        <w:rPr>
          <w:lang w:val="en-ID"/>
        </w:rPr>
        <w:t>hatimu</w:t>
      </w:r>
      <w:proofErr w:type="spellEnd"/>
      <w:r w:rsidR="00612121" w:rsidRPr="00612121">
        <w:rPr>
          <w:lang w:val="en-ID"/>
        </w:rPr>
        <w:t xml:space="preserve"> </w:t>
      </w:r>
      <w:proofErr w:type="spellStart"/>
      <w:r w:rsidR="00612121" w:rsidRPr="00612121">
        <w:rPr>
          <w:lang w:val="en-ID"/>
        </w:rPr>
        <w:t>kepada</w:t>
      </w:r>
      <w:proofErr w:type="spellEnd"/>
      <w:r w:rsidR="00612121" w:rsidRPr="00612121">
        <w:rPr>
          <w:lang w:val="en-ID"/>
        </w:rPr>
        <w:t xml:space="preserve"> TUHAN dan </w:t>
      </w:r>
      <w:proofErr w:type="spellStart"/>
      <w:r w:rsidR="00612121" w:rsidRPr="00612121">
        <w:rPr>
          <w:lang w:val="en-ID"/>
        </w:rPr>
        <w:t>beribadahlah</w:t>
      </w:r>
      <w:proofErr w:type="spellEnd"/>
      <w:r w:rsidR="00612121" w:rsidRPr="00612121">
        <w:rPr>
          <w:lang w:val="en-ID"/>
        </w:rPr>
        <w:t xml:space="preserve"> </w:t>
      </w:r>
      <w:proofErr w:type="spellStart"/>
      <w:r w:rsidR="00612121" w:rsidRPr="00612121">
        <w:rPr>
          <w:lang w:val="en-ID"/>
        </w:rPr>
        <w:t>hanya</w:t>
      </w:r>
      <w:proofErr w:type="spellEnd"/>
      <w:r w:rsidR="00612121" w:rsidRPr="00612121">
        <w:rPr>
          <w:lang w:val="en-ID"/>
        </w:rPr>
        <w:t xml:space="preserve"> </w:t>
      </w:r>
      <w:proofErr w:type="spellStart"/>
      <w:r w:rsidR="00612121" w:rsidRPr="00612121">
        <w:rPr>
          <w:lang w:val="en-ID"/>
        </w:rPr>
        <w:t>kepada</w:t>
      </w:r>
      <w:proofErr w:type="spellEnd"/>
      <w:r w:rsidR="00612121" w:rsidRPr="00612121">
        <w:rPr>
          <w:lang w:val="en-ID"/>
        </w:rPr>
        <w:t xml:space="preserve">-Nya; </w:t>
      </w:r>
      <w:proofErr w:type="spellStart"/>
      <w:r w:rsidR="00612121" w:rsidRPr="00612121">
        <w:rPr>
          <w:lang w:val="en-ID"/>
        </w:rPr>
        <w:t>maka</w:t>
      </w:r>
      <w:proofErr w:type="spellEnd"/>
      <w:r w:rsidR="00612121" w:rsidRPr="00612121">
        <w:rPr>
          <w:lang w:val="en-ID"/>
        </w:rPr>
        <w:t xml:space="preserve"> </w:t>
      </w:r>
      <w:proofErr w:type="spellStart"/>
      <w:r w:rsidR="00612121" w:rsidRPr="00612121">
        <w:rPr>
          <w:lang w:val="en-ID"/>
        </w:rPr>
        <w:t>Ia</w:t>
      </w:r>
      <w:proofErr w:type="spellEnd"/>
      <w:r w:rsidR="00612121" w:rsidRPr="00612121">
        <w:rPr>
          <w:lang w:val="en-ID"/>
        </w:rPr>
        <w:t xml:space="preserve"> </w:t>
      </w:r>
      <w:proofErr w:type="spellStart"/>
      <w:r w:rsidR="00612121" w:rsidRPr="00612121">
        <w:rPr>
          <w:lang w:val="en-ID"/>
        </w:rPr>
        <w:t>akan</w:t>
      </w:r>
      <w:proofErr w:type="spellEnd"/>
      <w:r w:rsidR="00612121" w:rsidRPr="00612121">
        <w:rPr>
          <w:lang w:val="en-ID"/>
        </w:rPr>
        <w:t xml:space="preserve"> </w:t>
      </w:r>
      <w:proofErr w:type="spellStart"/>
      <w:r w:rsidR="00612121" w:rsidRPr="00612121">
        <w:rPr>
          <w:lang w:val="en-ID"/>
        </w:rPr>
        <w:t>melepaskan</w:t>
      </w:r>
      <w:proofErr w:type="spellEnd"/>
      <w:r w:rsidR="00612121" w:rsidRPr="00612121">
        <w:rPr>
          <w:lang w:val="en-ID"/>
        </w:rPr>
        <w:t xml:space="preserve"> </w:t>
      </w:r>
      <w:proofErr w:type="spellStart"/>
      <w:r w:rsidR="00612121" w:rsidRPr="00612121">
        <w:rPr>
          <w:lang w:val="en-ID"/>
        </w:rPr>
        <w:t>kamu</w:t>
      </w:r>
      <w:proofErr w:type="spellEnd"/>
      <w:r w:rsidR="00612121" w:rsidRPr="00612121">
        <w:rPr>
          <w:lang w:val="en-ID"/>
        </w:rPr>
        <w:t xml:space="preserve"> </w:t>
      </w:r>
      <w:proofErr w:type="spellStart"/>
      <w:r w:rsidR="00612121" w:rsidRPr="00612121">
        <w:rPr>
          <w:lang w:val="en-ID"/>
        </w:rPr>
        <w:t>dari</w:t>
      </w:r>
      <w:proofErr w:type="spellEnd"/>
      <w:r w:rsidR="00612121" w:rsidRPr="00612121">
        <w:rPr>
          <w:lang w:val="en-ID"/>
        </w:rPr>
        <w:t xml:space="preserve"> </w:t>
      </w:r>
      <w:proofErr w:type="spellStart"/>
      <w:r w:rsidR="00612121" w:rsidRPr="00612121">
        <w:rPr>
          <w:lang w:val="en-ID"/>
        </w:rPr>
        <w:t>tangan</w:t>
      </w:r>
      <w:proofErr w:type="spellEnd"/>
      <w:r w:rsidR="00612121" w:rsidRPr="00612121">
        <w:rPr>
          <w:lang w:val="en-ID"/>
        </w:rPr>
        <w:t xml:space="preserve"> orang </w:t>
      </w:r>
      <w:proofErr w:type="spellStart"/>
      <w:r w:rsidR="00612121" w:rsidRPr="00612121">
        <w:rPr>
          <w:lang w:val="en-ID"/>
        </w:rPr>
        <w:t>Filistin</w:t>
      </w:r>
      <w:proofErr w:type="spellEnd"/>
      <w:r w:rsidR="00612121" w:rsidRPr="00612121">
        <w:rPr>
          <w:lang w:val="en-ID"/>
        </w:rPr>
        <w:t>."</w:t>
      </w:r>
    </w:p>
    <w:p w14:paraId="63F10175" w14:textId="3DC0CB3F" w:rsidR="00612121" w:rsidRPr="00612121" w:rsidRDefault="00612121" w:rsidP="00612121">
      <w:pPr>
        <w:jc w:val="both"/>
        <w:rPr>
          <w:lang w:val="en-ID"/>
        </w:rPr>
      </w:pPr>
      <w:r w:rsidRPr="00612121">
        <w:rPr>
          <w:lang w:val="en-ID"/>
        </w:rPr>
        <w:t xml:space="preserve">4Kemudian orang-orang Israel </w:t>
      </w:r>
      <w:proofErr w:type="spellStart"/>
      <w:r w:rsidRPr="00612121">
        <w:rPr>
          <w:lang w:val="en-ID"/>
        </w:rPr>
        <w:t>menjauhkan</w:t>
      </w:r>
      <w:proofErr w:type="spellEnd"/>
      <w:r w:rsidRPr="00612121">
        <w:rPr>
          <w:lang w:val="en-ID"/>
        </w:rPr>
        <w:t xml:space="preserve"> para Baal dan para </w:t>
      </w:r>
      <w:proofErr w:type="spellStart"/>
      <w:r w:rsidRPr="00612121">
        <w:rPr>
          <w:lang w:val="en-ID"/>
        </w:rPr>
        <w:t>Asytoret</w:t>
      </w:r>
      <w:proofErr w:type="spellEnd"/>
      <w:r w:rsidRPr="00612121">
        <w:rPr>
          <w:lang w:val="en-ID"/>
        </w:rPr>
        <w:t xml:space="preserve"> dan </w:t>
      </w:r>
      <w:proofErr w:type="spellStart"/>
      <w:r w:rsidRPr="00612121">
        <w:rPr>
          <w:lang w:val="en-ID"/>
        </w:rPr>
        <w:t>beribadah</w:t>
      </w:r>
      <w:proofErr w:type="spellEnd"/>
      <w:r w:rsidRPr="00612121">
        <w:rPr>
          <w:lang w:val="en-ID"/>
        </w:rPr>
        <w:t xml:space="preserve"> </w:t>
      </w:r>
      <w:proofErr w:type="spellStart"/>
      <w:r w:rsidRPr="00612121">
        <w:rPr>
          <w:lang w:val="en-ID"/>
        </w:rPr>
        <w:t>hanya</w:t>
      </w:r>
      <w:proofErr w:type="spellEnd"/>
      <w:r w:rsidRPr="00612121">
        <w:rPr>
          <w:lang w:val="en-ID"/>
        </w:rPr>
        <w:t xml:space="preserve"> </w:t>
      </w:r>
      <w:proofErr w:type="spellStart"/>
      <w:r w:rsidRPr="00612121">
        <w:rPr>
          <w:lang w:val="en-ID"/>
        </w:rPr>
        <w:t>kepada</w:t>
      </w:r>
      <w:proofErr w:type="spellEnd"/>
      <w:r w:rsidRPr="00612121">
        <w:rPr>
          <w:lang w:val="en-ID"/>
        </w:rPr>
        <w:t xml:space="preserve"> TUHAN.</w:t>
      </w:r>
      <w:r>
        <w:rPr>
          <w:lang w:val="en-ID"/>
        </w:rPr>
        <w:t xml:space="preserve"> </w:t>
      </w:r>
      <w:r w:rsidRPr="00612121">
        <w:rPr>
          <w:lang w:val="en-ID"/>
        </w:rPr>
        <w:t>5</w:t>
      </w:r>
      <w:r>
        <w:rPr>
          <w:lang w:val="en-ID"/>
        </w:rPr>
        <w:t xml:space="preserve"> </w:t>
      </w:r>
      <w:r w:rsidRPr="00612121">
        <w:rPr>
          <w:lang w:val="en-ID"/>
        </w:rPr>
        <w:t xml:space="preserve">Lalu </w:t>
      </w:r>
      <w:proofErr w:type="spellStart"/>
      <w:r w:rsidRPr="00612121">
        <w:rPr>
          <w:lang w:val="en-ID"/>
        </w:rPr>
        <w:t>berkatalah</w:t>
      </w:r>
      <w:proofErr w:type="spellEnd"/>
      <w:r w:rsidRPr="00612121">
        <w:rPr>
          <w:lang w:val="en-ID"/>
        </w:rPr>
        <w:t xml:space="preserve"> Samuel: "</w:t>
      </w:r>
      <w:proofErr w:type="spellStart"/>
      <w:r w:rsidRPr="00612121">
        <w:rPr>
          <w:lang w:val="en-ID"/>
        </w:rPr>
        <w:t>Kumpulkanlah</w:t>
      </w:r>
      <w:proofErr w:type="spellEnd"/>
      <w:r w:rsidRPr="00612121">
        <w:rPr>
          <w:lang w:val="en-ID"/>
        </w:rPr>
        <w:t xml:space="preserve"> </w:t>
      </w:r>
      <w:proofErr w:type="spellStart"/>
      <w:r w:rsidRPr="00612121">
        <w:rPr>
          <w:lang w:val="en-ID"/>
        </w:rPr>
        <w:t>segenap</w:t>
      </w:r>
      <w:proofErr w:type="spellEnd"/>
      <w:r w:rsidRPr="00612121">
        <w:rPr>
          <w:lang w:val="en-ID"/>
        </w:rPr>
        <w:t xml:space="preserve"> orang Israel </w:t>
      </w:r>
      <w:proofErr w:type="spellStart"/>
      <w:r w:rsidRPr="00612121">
        <w:rPr>
          <w:lang w:val="en-ID"/>
        </w:rPr>
        <w:t>ke</w:t>
      </w:r>
      <w:proofErr w:type="spellEnd"/>
      <w:r w:rsidRPr="00612121">
        <w:rPr>
          <w:lang w:val="en-ID"/>
        </w:rPr>
        <w:t xml:space="preserve"> </w:t>
      </w:r>
      <w:proofErr w:type="spellStart"/>
      <w:r w:rsidRPr="00612121">
        <w:rPr>
          <w:lang w:val="en-ID"/>
        </w:rPr>
        <w:t>Mizpa</w:t>
      </w:r>
      <w:proofErr w:type="spellEnd"/>
      <w:r w:rsidRPr="00612121">
        <w:rPr>
          <w:lang w:val="en-ID"/>
        </w:rPr>
        <w:t xml:space="preserve">; </w:t>
      </w:r>
      <w:proofErr w:type="spellStart"/>
      <w:r w:rsidRPr="00612121">
        <w:rPr>
          <w:lang w:val="en-ID"/>
        </w:rPr>
        <w:t>maka</w:t>
      </w:r>
      <w:proofErr w:type="spellEnd"/>
      <w:r w:rsidRPr="00612121">
        <w:rPr>
          <w:lang w:val="en-ID"/>
        </w:rPr>
        <w:t xml:space="preserve"> </w:t>
      </w:r>
      <w:proofErr w:type="spellStart"/>
      <w:r w:rsidRPr="00612121">
        <w:rPr>
          <w:lang w:val="en-ID"/>
        </w:rPr>
        <w:t>aku</w:t>
      </w:r>
      <w:proofErr w:type="spellEnd"/>
      <w:r w:rsidRPr="00612121">
        <w:rPr>
          <w:lang w:val="en-ID"/>
        </w:rPr>
        <w:t xml:space="preserve"> </w:t>
      </w:r>
      <w:proofErr w:type="spellStart"/>
      <w:r w:rsidRPr="00612121">
        <w:rPr>
          <w:lang w:val="en-ID"/>
        </w:rPr>
        <w:t>akan</w:t>
      </w:r>
      <w:proofErr w:type="spellEnd"/>
      <w:r w:rsidRPr="00612121">
        <w:rPr>
          <w:lang w:val="en-ID"/>
        </w:rPr>
        <w:t xml:space="preserve"> </w:t>
      </w:r>
      <w:proofErr w:type="spellStart"/>
      <w:r w:rsidRPr="00612121">
        <w:rPr>
          <w:lang w:val="en-ID"/>
        </w:rPr>
        <w:t>berdoa</w:t>
      </w:r>
      <w:proofErr w:type="spellEnd"/>
      <w:r w:rsidRPr="00612121">
        <w:rPr>
          <w:lang w:val="en-ID"/>
        </w:rPr>
        <w:t xml:space="preserve"> </w:t>
      </w:r>
      <w:proofErr w:type="spellStart"/>
      <w:r w:rsidRPr="00612121">
        <w:rPr>
          <w:lang w:val="en-ID"/>
        </w:rPr>
        <w:t>untuk</w:t>
      </w:r>
      <w:proofErr w:type="spellEnd"/>
      <w:r w:rsidRPr="00612121">
        <w:rPr>
          <w:lang w:val="en-ID"/>
        </w:rPr>
        <w:t xml:space="preserve"> </w:t>
      </w:r>
      <w:proofErr w:type="spellStart"/>
      <w:r w:rsidRPr="00612121">
        <w:rPr>
          <w:lang w:val="en-ID"/>
        </w:rPr>
        <w:t>kamu</w:t>
      </w:r>
      <w:proofErr w:type="spellEnd"/>
      <w:r w:rsidRPr="00612121">
        <w:rPr>
          <w:lang w:val="en-ID"/>
        </w:rPr>
        <w:t xml:space="preserve"> </w:t>
      </w:r>
      <w:proofErr w:type="spellStart"/>
      <w:r w:rsidRPr="00612121">
        <w:rPr>
          <w:lang w:val="en-ID"/>
        </w:rPr>
        <w:t>kepada</w:t>
      </w:r>
      <w:proofErr w:type="spellEnd"/>
      <w:r w:rsidRPr="00612121">
        <w:rPr>
          <w:lang w:val="en-ID"/>
        </w:rPr>
        <w:t xml:space="preserve"> TUHAN."</w:t>
      </w:r>
      <w:r>
        <w:rPr>
          <w:lang w:val="en-ID"/>
        </w:rPr>
        <w:t xml:space="preserve"> </w:t>
      </w:r>
      <w:r w:rsidRPr="00612121">
        <w:rPr>
          <w:lang w:val="en-ID"/>
        </w:rPr>
        <w:t>6</w:t>
      </w:r>
      <w:r>
        <w:rPr>
          <w:lang w:val="en-ID"/>
        </w:rPr>
        <w:t xml:space="preserve"> </w:t>
      </w:r>
      <w:proofErr w:type="spellStart"/>
      <w:r w:rsidRPr="00612121">
        <w:rPr>
          <w:lang w:val="en-ID"/>
        </w:rPr>
        <w:t>Setelah</w:t>
      </w:r>
      <w:proofErr w:type="spellEnd"/>
      <w:r w:rsidRPr="00612121">
        <w:rPr>
          <w:lang w:val="en-ID"/>
        </w:rPr>
        <w:t xml:space="preserve"> </w:t>
      </w:r>
      <w:proofErr w:type="spellStart"/>
      <w:r w:rsidRPr="00612121">
        <w:rPr>
          <w:lang w:val="en-ID"/>
        </w:rPr>
        <w:t>berkumpul</w:t>
      </w:r>
      <w:proofErr w:type="spellEnd"/>
      <w:r w:rsidRPr="00612121">
        <w:rPr>
          <w:lang w:val="en-ID"/>
        </w:rPr>
        <w:t xml:space="preserve"> di </w:t>
      </w:r>
      <w:proofErr w:type="spellStart"/>
      <w:r w:rsidRPr="00612121">
        <w:rPr>
          <w:lang w:val="en-ID"/>
        </w:rPr>
        <w:t>Mizpa</w:t>
      </w:r>
      <w:proofErr w:type="spellEnd"/>
      <w:r w:rsidRPr="00612121">
        <w:rPr>
          <w:lang w:val="en-ID"/>
        </w:rPr>
        <w:t xml:space="preserve">, </w:t>
      </w:r>
      <w:proofErr w:type="spellStart"/>
      <w:r w:rsidRPr="00612121">
        <w:rPr>
          <w:lang w:val="en-ID"/>
        </w:rPr>
        <w:t>mereka</w:t>
      </w:r>
      <w:proofErr w:type="spellEnd"/>
      <w:r w:rsidRPr="00612121">
        <w:rPr>
          <w:lang w:val="en-ID"/>
        </w:rPr>
        <w:t xml:space="preserve"> </w:t>
      </w:r>
      <w:proofErr w:type="spellStart"/>
      <w:r w:rsidRPr="00612121">
        <w:rPr>
          <w:lang w:val="en-ID"/>
        </w:rPr>
        <w:t>menimba</w:t>
      </w:r>
      <w:proofErr w:type="spellEnd"/>
      <w:r w:rsidRPr="00612121">
        <w:rPr>
          <w:lang w:val="en-ID"/>
        </w:rPr>
        <w:t xml:space="preserve"> air dan </w:t>
      </w:r>
      <w:proofErr w:type="spellStart"/>
      <w:r w:rsidRPr="00612121">
        <w:rPr>
          <w:lang w:val="en-ID"/>
        </w:rPr>
        <w:t>mencurahkannya</w:t>
      </w:r>
      <w:proofErr w:type="spellEnd"/>
      <w:r w:rsidRPr="00612121">
        <w:rPr>
          <w:lang w:val="en-ID"/>
        </w:rPr>
        <w:t xml:space="preserve"> di </w:t>
      </w:r>
      <w:proofErr w:type="spellStart"/>
      <w:r w:rsidRPr="00612121">
        <w:rPr>
          <w:lang w:val="en-ID"/>
        </w:rPr>
        <w:t>hadapan</w:t>
      </w:r>
      <w:proofErr w:type="spellEnd"/>
      <w:r w:rsidRPr="00612121">
        <w:rPr>
          <w:lang w:val="en-ID"/>
        </w:rPr>
        <w:t xml:space="preserve"> TUHAN. </w:t>
      </w:r>
      <w:proofErr w:type="spellStart"/>
      <w:r w:rsidRPr="00612121">
        <w:rPr>
          <w:lang w:val="en-ID"/>
        </w:rPr>
        <w:t>Mereka</w:t>
      </w:r>
      <w:proofErr w:type="spellEnd"/>
      <w:r w:rsidRPr="00612121">
        <w:rPr>
          <w:lang w:val="en-ID"/>
        </w:rPr>
        <w:t xml:space="preserve"> juga </w:t>
      </w:r>
      <w:proofErr w:type="spellStart"/>
      <w:r w:rsidRPr="00612121">
        <w:rPr>
          <w:lang w:val="en-ID"/>
        </w:rPr>
        <w:t>berpuasa</w:t>
      </w:r>
      <w:proofErr w:type="spellEnd"/>
      <w:r w:rsidRPr="00612121">
        <w:rPr>
          <w:lang w:val="en-ID"/>
        </w:rPr>
        <w:t xml:space="preserve"> pada </w:t>
      </w:r>
      <w:proofErr w:type="spellStart"/>
      <w:r w:rsidRPr="00612121">
        <w:rPr>
          <w:lang w:val="en-ID"/>
        </w:rPr>
        <w:t>hari</w:t>
      </w:r>
      <w:proofErr w:type="spellEnd"/>
      <w:r w:rsidRPr="00612121">
        <w:rPr>
          <w:lang w:val="en-ID"/>
        </w:rPr>
        <w:t xml:space="preserve"> </w:t>
      </w:r>
      <w:proofErr w:type="spellStart"/>
      <w:r w:rsidRPr="00612121">
        <w:rPr>
          <w:lang w:val="en-ID"/>
        </w:rPr>
        <w:t>itu</w:t>
      </w:r>
      <w:proofErr w:type="spellEnd"/>
      <w:r w:rsidRPr="00612121">
        <w:rPr>
          <w:lang w:val="en-ID"/>
        </w:rPr>
        <w:t xml:space="preserve"> dan </w:t>
      </w:r>
      <w:proofErr w:type="spellStart"/>
      <w:r w:rsidRPr="00612121">
        <w:rPr>
          <w:lang w:val="en-ID"/>
        </w:rPr>
        <w:t>berkata</w:t>
      </w:r>
      <w:proofErr w:type="spellEnd"/>
      <w:r w:rsidRPr="00612121">
        <w:rPr>
          <w:lang w:val="en-ID"/>
        </w:rPr>
        <w:t xml:space="preserve"> di sana: "Kami </w:t>
      </w:r>
      <w:proofErr w:type="spellStart"/>
      <w:r w:rsidRPr="00612121">
        <w:rPr>
          <w:lang w:val="en-ID"/>
        </w:rPr>
        <w:t>telah</w:t>
      </w:r>
      <w:proofErr w:type="spellEnd"/>
      <w:r w:rsidRPr="00612121">
        <w:rPr>
          <w:lang w:val="en-ID"/>
        </w:rPr>
        <w:t xml:space="preserve"> </w:t>
      </w:r>
      <w:proofErr w:type="spellStart"/>
      <w:r w:rsidRPr="00612121">
        <w:rPr>
          <w:lang w:val="en-ID"/>
        </w:rPr>
        <w:t>berdosa</w:t>
      </w:r>
      <w:proofErr w:type="spellEnd"/>
      <w:r w:rsidRPr="00612121">
        <w:rPr>
          <w:lang w:val="en-ID"/>
        </w:rPr>
        <w:t xml:space="preserve"> </w:t>
      </w:r>
      <w:proofErr w:type="spellStart"/>
      <w:r w:rsidRPr="00612121">
        <w:rPr>
          <w:lang w:val="en-ID"/>
        </w:rPr>
        <w:t>kepada</w:t>
      </w:r>
      <w:proofErr w:type="spellEnd"/>
      <w:r w:rsidRPr="00612121">
        <w:rPr>
          <w:lang w:val="en-ID"/>
        </w:rPr>
        <w:t xml:space="preserve"> TUHAN." Dan Samuel </w:t>
      </w:r>
      <w:proofErr w:type="spellStart"/>
      <w:r w:rsidRPr="00612121">
        <w:rPr>
          <w:lang w:val="en-ID"/>
        </w:rPr>
        <w:t>menghakimi</w:t>
      </w:r>
      <w:proofErr w:type="spellEnd"/>
      <w:r w:rsidRPr="00612121">
        <w:rPr>
          <w:lang w:val="en-ID"/>
        </w:rPr>
        <w:t xml:space="preserve"> orang Israel di </w:t>
      </w:r>
      <w:proofErr w:type="spellStart"/>
      <w:r w:rsidRPr="00612121">
        <w:rPr>
          <w:lang w:val="en-ID"/>
        </w:rPr>
        <w:t>Mizpa</w:t>
      </w:r>
      <w:proofErr w:type="spellEnd"/>
      <w:r w:rsidRPr="00612121">
        <w:rPr>
          <w:lang w:val="en-ID"/>
        </w:rPr>
        <w:t>.</w:t>
      </w:r>
    </w:p>
    <w:p w14:paraId="3853EEA7" w14:textId="27D9D042" w:rsidR="00F333F7" w:rsidRDefault="006B6AEB" w:rsidP="00C92664">
      <w:pPr>
        <w:jc w:val="both"/>
      </w:pPr>
      <w:r>
        <w:t>A</w:t>
      </w:r>
      <w:r w:rsidR="00D13AAF">
        <w:t>yat 6 berkaitan dengan masa lalu</w:t>
      </w:r>
      <w:r>
        <w:t>.</w:t>
      </w:r>
      <w:r w:rsidR="00D13AAF">
        <w:t xml:space="preserve"> </w:t>
      </w:r>
      <w:r>
        <w:t>I</w:t>
      </w:r>
      <w:r w:rsidR="00D13AAF">
        <w:t>ni bicara mengenai kehadiran Allah berkaitan dengan masa kini menuntut apa yang disebut di dalam ayat 3 sampai ayat 6</w:t>
      </w:r>
      <w:r>
        <w:t>.</w:t>
      </w:r>
      <w:r w:rsidR="00D13AAF">
        <w:t xml:space="preserve"> </w:t>
      </w:r>
      <w:r>
        <w:t>P</w:t>
      </w:r>
      <w:r w:rsidR="00D13AAF">
        <w:t>ertama</w:t>
      </w:r>
      <w:r>
        <w:t>,</w:t>
      </w:r>
      <w:r w:rsidR="00D13AAF">
        <w:t xml:space="preserve"> berbalik kepada </w:t>
      </w:r>
      <w:r>
        <w:t>Tuhan,</w:t>
      </w:r>
      <w:r w:rsidR="00D13AAF">
        <w:t xml:space="preserve"> bertobat</w:t>
      </w:r>
      <w:r>
        <w:t>,</w:t>
      </w:r>
      <w:r w:rsidR="00D13AAF">
        <w:t xml:space="preserve"> dan mencari </w:t>
      </w:r>
      <w:r>
        <w:t>Tuhan.</w:t>
      </w:r>
      <w:r w:rsidR="00D13AAF">
        <w:t xml:space="preserve"> Tuhan </w:t>
      </w:r>
      <w:r>
        <w:t>m</w:t>
      </w:r>
      <w:r w:rsidR="00D13AAF">
        <w:t xml:space="preserve">emang ada tapi saudara dan saya juga punya tanggung jawab untuk kembali kepada Allah mencari </w:t>
      </w:r>
      <w:r>
        <w:t>Tuhan.</w:t>
      </w:r>
      <w:r w:rsidR="00D13AAF">
        <w:t xml:space="preserve"> </w:t>
      </w:r>
      <w:r>
        <w:t>K</w:t>
      </w:r>
      <w:r w:rsidR="00D13AAF">
        <w:t>epada orang Israel Samuel mau</w:t>
      </w:r>
      <w:r>
        <w:t xml:space="preserve"> </w:t>
      </w:r>
      <w:r w:rsidR="00D13AAF">
        <w:t>bilang memang Tuhan sudah datang cari kamu</w:t>
      </w:r>
      <w:r>
        <w:t>.</w:t>
      </w:r>
      <w:r w:rsidR="00D13AAF">
        <w:t xml:space="preserve"> </w:t>
      </w:r>
      <w:r>
        <w:t>S</w:t>
      </w:r>
      <w:r w:rsidR="00D13AAF">
        <w:t xml:space="preserve">ekarang tugas kamu adalah </w:t>
      </w:r>
      <w:r>
        <w:t>c</w:t>
      </w:r>
      <w:r w:rsidR="00D13AAF">
        <w:t xml:space="preserve">ari Tuhan karena Tuhan </w:t>
      </w:r>
      <w:r>
        <w:t>m</w:t>
      </w:r>
      <w:r w:rsidR="00D13AAF">
        <w:t xml:space="preserve">emang ada di mana-mana cuma hati kita kadang-kadang jauh dari </w:t>
      </w:r>
      <w:r>
        <w:t>D</w:t>
      </w:r>
      <w:r w:rsidR="00D13AAF">
        <w:t>ia</w:t>
      </w:r>
      <w:r>
        <w:t>.</w:t>
      </w:r>
      <w:r w:rsidR="00D13AAF">
        <w:t xml:space="preserve"> Oleh sebab itu</w:t>
      </w:r>
      <w:r>
        <w:t>,</w:t>
      </w:r>
      <w:r w:rsidR="00D13AAF">
        <w:t xml:space="preserve"> maka dia katakan</w:t>
      </w:r>
      <w:r>
        <w:t>,</w:t>
      </w:r>
      <w:r w:rsidR="00D13AAF">
        <w:t xml:space="preserve"> </w:t>
      </w:r>
      <w:r>
        <w:t>“</w:t>
      </w:r>
      <w:proofErr w:type="spellStart"/>
      <w:r w:rsidR="00D13AAF">
        <w:t>tujukanlah</w:t>
      </w:r>
      <w:proofErr w:type="spellEnd"/>
      <w:r w:rsidR="00D13AAF">
        <w:t xml:space="preserve"> hatimu kepada </w:t>
      </w:r>
      <w:r>
        <w:t>Tuhan.”</w:t>
      </w:r>
      <w:r w:rsidR="00D13AAF">
        <w:t xml:space="preserve"> </w:t>
      </w:r>
      <w:r>
        <w:t>A</w:t>
      </w:r>
      <w:r w:rsidR="00D13AAF">
        <w:t xml:space="preserve">da seorang penulis atau seorang penafsir pakai istilah </w:t>
      </w:r>
      <w:r>
        <w:t>“</w:t>
      </w:r>
      <w:proofErr w:type="spellStart"/>
      <w:r w:rsidR="00D13AAF" w:rsidRPr="006B6AEB">
        <w:rPr>
          <w:i/>
          <w:iCs/>
        </w:rPr>
        <w:t>one</w:t>
      </w:r>
      <w:proofErr w:type="spellEnd"/>
      <w:r w:rsidR="00D13AAF" w:rsidRPr="006B6AEB">
        <w:rPr>
          <w:i/>
          <w:iCs/>
        </w:rPr>
        <w:t xml:space="preserve"> </w:t>
      </w:r>
      <w:proofErr w:type="spellStart"/>
      <w:r w:rsidR="00D13AAF" w:rsidRPr="006B6AEB">
        <w:rPr>
          <w:i/>
          <w:iCs/>
        </w:rPr>
        <w:t>single</w:t>
      </w:r>
      <w:proofErr w:type="spellEnd"/>
      <w:r w:rsidR="00D13AAF" w:rsidRPr="006B6AEB">
        <w:rPr>
          <w:i/>
          <w:iCs/>
        </w:rPr>
        <w:t xml:space="preserve"> </w:t>
      </w:r>
      <w:proofErr w:type="spellStart"/>
      <w:r>
        <w:rPr>
          <w:i/>
          <w:iCs/>
        </w:rPr>
        <w:t>h</w:t>
      </w:r>
      <w:r w:rsidR="00D13AAF" w:rsidRPr="006B6AEB">
        <w:rPr>
          <w:i/>
          <w:iCs/>
        </w:rPr>
        <w:t>eart</w:t>
      </w:r>
      <w:proofErr w:type="spellEnd"/>
      <w:r>
        <w:rPr>
          <w:i/>
          <w:iCs/>
        </w:rPr>
        <w:t>.</w:t>
      </w:r>
      <w:r>
        <w:t>”</w:t>
      </w:r>
      <w:r w:rsidR="00D13AAF">
        <w:t xml:space="preserve"> </w:t>
      </w:r>
      <w:r>
        <w:t>H</w:t>
      </w:r>
      <w:r w:rsidR="00D13AAF">
        <w:t>ati kamu hanya diberikan kepada satu pribadi yaitu Allah yang hadir di tengah-tengahmu</w:t>
      </w:r>
      <w:r>
        <w:t>.</w:t>
      </w:r>
      <w:r w:rsidR="00D13AAF">
        <w:t xml:space="preserve"> </w:t>
      </w:r>
      <w:r>
        <w:t>S</w:t>
      </w:r>
      <w:r w:rsidR="00D13AAF">
        <w:t>audara</w:t>
      </w:r>
      <w:r>
        <w:t xml:space="preserve"> dan</w:t>
      </w:r>
      <w:r w:rsidR="00D13AAF">
        <w:t xml:space="preserve"> saya ada di dalam dunia yang siap untuk menawan hati kita dengan segala kenikmatannya tetapi </w:t>
      </w:r>
      <w:r w:rsidRPr="00BF35CF">
        <w:rPr>
          <w:i/>
          <w:iCs/>
        </w:rPr>
        <w:t>Eben Haezer</w:t>
      </w:r>
      <w:r>
        <w:t xml:space="preserve"> </w:t>
      </w:r>
      <w:r w:rsidR="00D13AAF">
        <w:t>berarti hati Israel hanya diberikan kepada satu Allah</w:t>
      </w:r>
      <w:r>
        <w:t>,</w:t>
      </w:r>
      <w:r w:rsidR="00D13AAF">
        <w:t xml:space="preserve"> Allah yang sejati </w:t>
      </w:r>
      <w:r>
        <w:t>t</w:t>
      </w:r>
      <w:r w:rsidR="00D13AAF">
        <w:t xml:space="preserve">ak ada yang bisa menawan </w:t>
      </w:r>
      <w:r>
        <w:t>D</w:t>
      </w:r>
      <w:r w:rsidR="00D13AAF">
        <w:t>ia</w:t>
      </w:r>
      <w:r>
        <w:t>.</w:t>
      </w:r>
      <w:r w:rsidR="00D13AAF">
        <w:t xml:space="preserve"> </w:t>
      </w:r>
      <w:r>
        <w:t>P</w:t>
      </w:r>
      <w:r w:rsidR="00D13AAF">
        <w:t xml:space="preserve">erintah yang ketiga adalah beribadahlah kepada dan melayanilah </w:t>
      </w:r>
      <w:r>
        <w:t>D</w:t>
      </w:r>
      <w:r w:rsidR="00D13AAF">
        <w:t>ia</w:t>
      </w:r>
      <w:r w:rsidR="00612121">
        <w:t>. K</w:t>
      </w:r>
      <w:r w:rsidR="00D13AAF">
        <w:t xml:space="preserve">alau </w:t>
      </w:r>
      <w:r>
        <w:t>D</w:t>
      </w:r>
      <w:r w:rsidR="00D13AAF">
        <w:t xml:space="preserve">ia adalah </w:t>
      </w:r>
      <w:r w:rsidRPr="00BF35CF">
        <w:rPr>
          <w:i/>
          <w:iCs/>
        </w:rPr>
        <w:t>Eben Haezer</w:t>
      </w:r>
      <w:r>
        <w:t>.</w:t>
      </w:r>
      <w:r w:rsidR="00D13AAF">
        <w:t xml:space="preserve"> Kristus adalah </w:t>
      </w:r>
      <w:r w:rsidRPr="00BF35CF">
        <w:rPr>
          <w:i/>
          <w:iCs/>
        </w:rPr>
        <w:t>Eben Haezer</w:t>
      </w:r>
      <w:r w:rsidR="00D13AAF">
        <w:t xml:space="preserve"> yang sejati yang di atasnya gereja ini berdiri maka saudara dan saya harus beribadah dan melayani </w:t>
      </w:r>
      <w:r w:rsidR="00364D82">
        <w:t>D</w:t>
      </w:r>
      <w:r w:rsidR="00D13AAF">
        <w:t>ia</w:t>
      </w:r>
      <w:r w:rsidR="00364D82">
        <w:t>.</w:t>
      </w:r>
      <w:r w:rsidR="00D13AAF">
        <w:t xml:space="preserve"> </w:t>
      </w:r>
    </w:p>
    <w:p w14:paraId="58E52AFA" w14:textId="02DD30F0" w:rsidR="00B542A2" w:rsidRDefault="00364D82" w:rsidP="00C92664">
      <w:pPr>
        <w:jc w:val="both"/>
      </w:pPr>
      <w:r>
        <w:t>S</w:t>
      </w:r>
      <w:r w:rsidR="00D13AAF">
        <w:t>atu kata untuk semua penjelasan itu</w:t>
      </w:r>
      <w:r>
        <w:t>:</w:t>
      </w:r>
      <w:r w:rsidR="00D13AAF">
        <w:t xml:space="preserve"> dedikasi hidup</w:t>
      </w:r>
      <w:r>
        <w:t>.</w:t>
      </w:r>
      <w:r w:rsidR="00D13AAF">
        <w:t xml:space="preserve"> </w:t>
      </w:r>
      <w:r>
        <w:t>D</w:t>
      </w:r>
      <w:r w:rsidR="00D13AAF">
        <w:t>edikasi hidup secara personal dan komunal untuk melayani Allah</w:t>
      </w:r>
      <w:r>
        <w:t>.</w:t>
      </w:r>
      <w:r w:rsidR="00D13AAF">
        <w:t xml:space="preserve"> </w:t>
      </w:r>
      <w:r>
        <w:t>S</w:t>
      </w:r>
      <w:r w:rsidR="00D13AAF">
        <w:t>ebentar setelah ini kita akan ada peneguhan pengurus</w:t>
      </w:r>
      <w:r>
        <w:t>,</w:t>
      </w:r>
      <w:r w:rsidR="00D13AAF">
        <w:t xml:space="preserve"> orang-orang yang</w:t>
      </w:r>
      <w:r>
        <w:t xml:space="preserve"> </w:t>
      </w:r>
      <w:r w:rsidR="00D13AAF">
        <w:t>harus mewakili saudara yang lain untuk mendedikasikan hidup secara personal dan secara komunal untuk melayani Allah</w:t>
      </w:r>
      <w:r>
        <w:t>.</w:t>
      </w:r>
      <w:r w:rsidR="00D13AAF">
        <w:t xml:space="preserve"> </w:t>
      </w:r>
      <w:r>
        <w:t>K</w:t>
      </w:r>
      <w:r w:rsidR="00D13AAF">
        <w:t xml:space="preserve">adang-kadang di dalam konteks </w:t>
      </w:r>
      <w:r w:rsidR="006B6AEB">
        <w:t>GRII</w:t>
      </w:r>
      <w:r>
        <w:t xml:space="preserve"> </w:t>
      </w:r>
      <w:r w:rsidR="00D13AAF">
        <w:t>ini menjadi pengurus itu kasihan</w:t>
      </w:r>
      <w:r>
        <w:t>.</w:t>
      </w:r>
      <w:r w:rsidR="00D13AAF">
        <w:t xml:space="preserve"> </w:t>
      </w:r>
      <w:r>
        <w:t>J</w:t>
      </w:r>
      <w:r w:rsidR="00D13AAF">
        <w:t>adi Bapak Ibu</w:t>
      </w:r>
      <w:r>
        <w:t>,</w:t>
      </w:r>
      <w:r w:rsidR="00D13AAF">
        <w:t xml:space="preserve"> nanti sebentar ketika pengurus maju ke depan</w:t>
      </w:r>
      <w:r>
        <w:t>,</w:t>
      </w:r>
      <w:r w:rsidR="00D13AAF">
        <w:t xml:space="preserve"> kasihan mereka</w:t>
      </w:r>
      <w:r>
        <w:t>.</w:t>
      </w:r>
      <w:r w:rsidR="00D13AAF">
        <w:t xml:space="preserve"> </w:t>
      </w:r>
      <w:r>
        <w:t>J</w:t>
      </w:r>
      <w:r w:rsidR="00D13AAF">
        <w:t>uga doakan mereka karena kasihan</w:t>
      </w:r>
      <w:r>
        <w:t>.</w:t>
      </w:r>
      <w:r w:rsidR="00D13AAF">
        <w:t xml:space="preserve"> </w:t>
      </w:r>
      <w:r>
        <w:t>R</w:t>
      </w:r>
      <w:r w:rsidR="00D13AAF">
        <w:t xml:space="preserve">apat itu pasti </w:t>
      </w:r>
      <w:r>
        <w:t>m</w:t>
      </w:r>
      <w:r w:rsidR="00D13AAF">
        <w:t xml:space="preserve">ereka </w:t>
      </w:r>
      <w:proofErr w:type="spellStart"/>
      <w:r w:rsidR="00D13AAF">
        <w:t>duluan</w:t>
      </w:r>
      <w:proofErr w:type="spellEnd"/>
      <w:r w:rsidR="00D13AAF">
        <w:t xml:space="preserve"> yang dipanggil</w:t>
      </w:r>
      <w:r>
        <w:t>.</w:t>
      </w:r>
      <w:r w:rsidR="00D13AAF">
        <w:t xml:space="preserve"> </w:t>
      </w:r>
      <w:r>
        <w:t>B</w:t>
      </w:r>
      <w:r w:rsidR="00D13AAF">
        <w:t xml:space="preserve">iasanya janji </w:t>
      </w:r>
      <w:r>
        <w:t>i</w:t>
      </w:r>
      <w:r w:rsidR="00D13AAF">
        <w:t xml:space="preserve">man mesti mereka janji Iman </w:t>
      </w:r>
      <w:proofErr w:type="spellStart"/>
      <w:r w:rsidR="00D13AAF">
        <w:t>duluan</w:t>
      </w:r>
      <w:proofErr w:type="spellEnd"/>
      <w:r>
        <w:t>.</w:t>
      </w:r>
      <w:r w:rsidR="00D13AAF">
        <w:t xml:space="preserve"> </w:t>
      </w:r>
      <w:r>
        <w:t>P</w:t>
      </w:r>
      <w:r w:rsidR="00D13AAF">
        <w:t xml:space="preserve">endeta </w:t>
      </w:r>
      <w:r>
        <w:t xml:space="preserve">Stephen Tong mengajar </w:t>
      </w:r>
      <w:r w:rsidR="00D13AAF">
        <w:t>kami kalimat ini</w:t>
      </w:r>
      <w:r>
        <w:t>:</w:t>
      </w:r>
      <w:r w:rsidR="00D13AAF">
        <w:t xml:space="preserve"> hamba Tuhan itu </w:t>
      </w:r>
      <w:r>
        <w:t xml:space="preserve">maju lebih dulu </w:t>
      </w:r>
      <w:r w:rsidR="00D13AAF">
        <w:t>bersama dengan pengurus kalau rugi</w:t>
      </w:r>
      <w:r>
        <w:t xml:space="preserve"> tetapi</w:t>
      </w:r>
      <w:r w:rsidR="00D13AAF">
        <w:t xml:space="preserve"> kalau untung mereka mundur</w:t>
      </w:r>
      <w:r>
        <w:t>.</w:t>
      </w:r>
      <w:r w:rsidR="00D13AAF">
        <w:t xml:space="preserve"> </w:t>
      </w:r>
      <w:r>
        <w:t>H</w:t>
      </w:r>
      <w:r w:rsidR="00D13AAF">
        <w:t xml:space="preserve">amba </w:t>
      </w:r>
      <w:r>
        <w:t>T</w:t>
      </w:r>
      <w:r w:rsidR="00D13AAF">
        <w:t xml:space="preserve">uhan </w:t>
      </w:r>
      <w:r>
        <w:t xml:space="preserve">kalau </w:t>
      </w:r>
      <w:r w:rsidR="00D13AAF">
        <w:t>untung mundur</w:t>
      </w:r>
      <w:r>
        <w:t>,</w:t>
      </w:r>
      <w:r w:rsidR="00D13AAF">
        <w:t xml:space="preserve"> rugi maju paling depan</w:t>
      </w:r>
      <w:r>
        <w:t>.</w:t>
      </w:r>
      <w:r w:rsidR="00D13AAF">
        <w:t xml:space="preserve"> itu pelayanan</w:t>
      </w:r>
      <w:r>
        <w:t>.</w:t>
      </w:r>
      <w:r w:rsidR="00D13AAF">
        <w:t xml:space="preserve"> </w:t>
      </w:r>
      <w:r>
        <w:t>B</w:t>
      </w:r>
      <w:r w:rsidR="00D13AAF">
        <w:t xml:space="preserve">agi saya </w:t>
      </w:r>
      <w:r>
        <w:t>i</w:t>
      </w:r>
      <w:r w:rsidR="00D13AAF">
        <w:t xml:space="preserve">ni wajar kalau saudara dan saya mendedikasikan hidup kita kepada </w:t>
      </w:r>
      <w:r>
        <w:t>Tuhan.</w:t>
      </w:r>
      <w:r w:rsidR="00D13AAF">
        <w:t xml:space="preserve"> </w:t>
      </w:r>
      <w:r>
        <w:t>W</w:t>
      </w:r>
      <w:r w:rsidR="00D13AAF">
        <w:t xml:space="preserve">ajar pertama </w:t>
      </w:r>
      <w:r>
        <w:t>k</w:t>
      </w:r>
      <w:r w:rsidR="00D13AAF">
        <w:t>arena Dia Pencipta</w:t>
      </w:r>
      <w:r>
        <w:t>.</w:t>
      </w:r>
      <w:r w:rsidR="00D13AAF">
        <w:t xml:space="preserve"> </w:t>
      </w:r>
      <w:r>
        <w:t>Y</w:t>
      </w:r>
      <w:r w:rsidR="00D13AAF">
        <w:t xml:space="preserve">ang namanya </w:t>
      </w:r>
      <w:r>
        <w:t>P</w:t>
      </w:r>
      <w:r w:rsidR="00D13AAF">
        <w:t xml:space="preserve">encipta </w:t>
      </w:r>
      <w:r>
        <w:t>D</w:t>
      </w:r>
      <w:r w:rsidR="00D13AAF">
        <w:t>ia adalah pemilik</w:t>
      </w:r>
      <w:r>
        <w:t>.</w:t>
      </w:r>
      <w:r w:rsidR="00D13AAF">
        <w:t xml:space="preserve"> </w:t>
      </w:r>
      <w:r>
        <w:t>Y</w:t>
      </w:r>
      <w:r w:rsidR="00D13AAF">
        <w:t xml:space="preserve">ang kedua Allah kita bukan hanya pencipta </w:t>
      </w:r>
      <w:r>
        <w:t>t</w:t>
      </w:r>
      <w:r w:rsidR="00D13AAF">
        <w:t xml:space="preserve">etapi </w:t>
      </w:r>
      <w:r>
        <w:t>D</w:t>
      </w:r>
      <w:r w:rsidR="00D13AAF">
        <w:t xml:space="preserve">ia adalah </w:t>
      </w:r>
      <w:r>
        <w:t>P</w:t>
      </w:r>
      <w:r w:rsidR="00D13AAF">
        <w:t>enebus</w:t>
      </w:r>
      <w:r>
        <w:t>.</w:t>
      </w:r>
      <w:r w:rsidR="00D13AAF">
        <w:t xml:space="preserve"> </w:t>
      </w:r>
      <w:r>
        <w:t>K</w:t>
      </w:r>
      <w:r w:rsidR="00D13AAF">
        <w:t xml:space="preserve">alau </w:t>
      </w:r>
      <w:r>
        <w:t>D</w:t>
      </w:r>
      <w:r w:rsidR="00D13AAF">
        <w:t xml:space="preserve">ia menebus berarti </w:t>
      </w:r>
      <w:r>
        <w:t>D</w:t>
      </w:r>
      <w:r w:rsidR="00D13AAF">
        <w:t>ia adalah pemilik</w:t>
      </w:r>
      <w:r>
        <w:t>.</w:t>
      </w:r>
      <w:r w:rsidR="00D13AAF">
        <w:t xml:space="preserve"> Oleh sebab itu</w:t>
      </w:r>
      <w:r>
        <w:t>,</w:t>
      </w:r>
      <w:r w:rsidR="00D13AAF">
        <w:t xml:space="preserve"> saya pernah singgung bahwa ciri pelayanan</w:t>
      </w:r>
      <w:r>
        <w:t xml:space="preserve">, </w:t>
      </w:r>
      <w:r w:rsidR="00D13AAF">
        <w:t>ciri dedikasi kepada Allah itu saudara dan saya bisa belajar dari orang muda yang kaya</w:t>
      </w:r>
      <w:r>
        <w:t>.</w:t>
      </w:r>
      <w:r w:rsidR="00D13AAF">
        <w:t xml:space="preserve"> </w:t>
      </w:r>
      <w:r>
        <w:t>Dia</w:t>
      </w:r>
      <w:r w:rsidR="00D13AAF">
        <w:t xml:space="preserve"> datang</w:t>
      </w:r>
      <w:r w:rsidR="00C94D7A">
        <w:t>,</w:t>
      </w:r>
      <w:r w:rsidR="00D13AAF">
        <w:t xml:space="preserve"> dia tanya </w:t>
      </w:r>
      <w:r w:rsidR="00C94D7A">
        <w:t>Tuhan,</w:t>
      </w:r>
      <w:r w:rsidR="00D13AAF">
        <w:t xml:space="preserve"> </w:t>
      </w:r>
      <w:r w:rsidR="00C94D7A">
        <w:t>“b</w:t>
      </w:r>
      <w:r w:rsidR="00D13AAF">
        <w:t>agaimana supaya saya bisa masuk ke dalam kerajaan Allah</w:t>
      </w:r>
      <w:r w:rsidR="00C94D7A">
        <w:t>?”</w:t>
      </w:r>
      <w:r w:rsidR="00D13AAF">
        <w:t xml:space="preserve"> </w:t>
      </w:r>
      <w:r w:rsidR="00C94D7A">
        <w:t>L</w:t>
      </w:r>
      <w:r w:rsidR="00D13AAF">
        <w:t>alu Tuhan bilang</w:t>
      </w:r>
      <w:r w:rsidR="00C94D7A">
        <w:t>,</w:t>
      </w:r>
      <w:r w:rsidR="00D13AAF">
        <w:t xml:space="preserve"> </w:t>
      </w:r>
      <w:r w:rsidR="00C94D7A">
        <w:t>“</w:t>
      </w:r>
      <w:r w:rsidR="00D13AAF">
        <w:t>yang kamu pelajari dalam perjanjian lama apa</w:t>
      </w:r>
      <w:r w:rsidR="00C94D7A">
        <w:t>?”</w:t>
      </w:r>
      <w:r w:rsidR="00D13AAF">
        <w:t xml:space="preserve"> </w:t>
      </w:r>
      <w:r w:rsidR="00C94D7A">
        <w:t>“</w:t>
      </w:r>
      <w:r w:rsidR="00D13AAF">
        <w:t>Oh</w:t>
      </w:r>
      <w:r w:rsidR="00C94D7A">
        <w:t>,</w:t>
      </w:r>
      <w:r w:rsidR="00D13AAF">
        <w:t xml:space="preserve"> kasihi Allah kasihi sesama</w:t>
      </w:r>
      <w:r w:rsidR="00C94D7A">
        <w:t>.”</w:t>
      </w:r>
      <w:r w:rsidR="00D13AAF">
        <w:t xml:space="preserve"> Tuhan Yesus bilang</w:t>
      </w:r>
      <w:r w:rsidR="00C94D7A">
        <w:t>,</w:t>
      </w:r>
      <w:r w:rsidR="00D13AAF">
        <w:t xml:space="preserve"> </w:t>
      </w:r>
      <w:r w:rsidR="00C94D7A">
        <w:t>“</w:t>
      </w:r>
      <w:r w:rsidR="00D13AAF">
        <w:t>pergi lakukan itu</w:t>
      </w:r>
      <w:r w:rsidR="00C94D7A">
        <w:t>,”</w:t>
      </w:r>
      <w:r w:rsidR="00D13AAF">
        <w:t xml:space="preserve"> lalu dia bilang</w:t>
      </w:r>
      <w:r w:rsidR="00C94D7A">
        <w:t>,</w:t>
      </w:r>
      <w:r w:rsidR="00D13AAF">
        <w:t xml:space="preserve"> </w:t>
      </w:r>
      <w:r w:rsidR="00C94D7A">
        <w:t>“</w:t>
      </w:r>
      <w:r w:rsidR="00D13AAF">
        <w:t xml:space="preserve">sejak muda saya sudah lakukan itu </w:t>
      </w:r>
      <w:r w:rsidR="00C94D7A">
        <w:t>Tuhan.”</w:t>
      </w:r>
      <w:r w:rsidR="00D13AAF">
        <w:t xml:space="preserve"> </w:t>
      </w:r>
      <w:r w:rsidR="00C94D7A">
        <w:t>O</w:t>
      </w:r>
      <w:r w:rsidR="00D13AAF">
        <w:t>rang muda bilang dari muda dia sudah lakukan berarti dari kecil dia sudah taat mengasihi Allah dan mengasihi sesama</w:t>
      </w:r>
      <w:r w:rsidR="00C94D7A">
        <w:t>.</w:t>
      </w:r>
      <w:r w:rsidR="00D13AAF">
        <w:t xml:space="preserve"> </w:t>
      </w:r>
      <w:r w:rsidR="00C94D7A">
        <w:t>L</w:t>
      </w:r>
      <w:r w:rsidR="00D13AAF">
        <w:t>alu kemudian Tuhan Yesus bilang</w:t>
      </w:r>
      <w:r w:rsidR="00C94D7A">
        <w:t>,</w:t>
      </w:r>
      <w:r w:rsidR="00D13AAF">
        <w:t xml:space="preserve"> </w:t>
      </w:r>
      <w:r w:rsidR="00C94D7A">
        <w:t>“</w:t>
      </w:r>
      <w:r w:rsidR="00D13AAF">
        <w:t>Oke</w:t>
      </w:r>
      <w:r w:rsidR="00C94D7A">
        <w:t>,</w:t>
      </w:r>
      <w:r w:rsidR="00D13AAF">
        <w:t xml:space="preserve"> kalau begitu sudah hebat itu</w:t>
      </w:r>
      <w:r w:rsidR="00C94D7A">
        <w:t>,</w:t>
      </w:r>
      <w:r w:rsidR="00D13AAF">
        <w:t xml:space="preserve"> sekarang kurang satu</w:t>
      </w:r>
      <w:r w:rsidR="00C94D7A">
        <w:t>:</w:t>
      </w:r>
      <w:r w:rsidR="00D13AAF">
        <w:t xml:space="preserve"> pergi jual semua yang kamu miliki </w:t>
      </w:r>
      <w:r w:rsidR="00C94D7A">
        <w:t>d</w:t>
      </w:r>
      <w:r w:rsidR="00D13AAF">
        <w:t xml:space="preserve">an Ikutlah </w:t>
      </w:r>
      <w:r w:rsidR="00C94D7A">
        <w:t>A</w:t>
      </w:r>
      <w:r w:rsidR="00D13AAF">
        <w:t>ku</w:t>
      </w:r>
      <w:r w:rsidR="00C94D7A">
        <w:t>.”</w:t>
      </w:r>
      <w:r w:rsidR="00D13AAF">
        <w:t xml:space="preserve"> </w:t>
      </w:r>
      <w:r w:rsidR="00C94D7A">
        <w:t>L</w:t>
      </w:r>
      <w:r w:rsidR="00D13AAF">
        <w:t xml:space="preserve">angsung Alkitab bilang orang muda itu pergi </w:t>
      </w:r>
      <w:r w:rsidR="00D13AAF">
        <w:lastRenderedPageBreak/>
        <w:t>dengan sedih karena hartanya banyak</w:t>
      </w:r>
      <w:r w:rsidR="00C94D7A">
        <w:t>.</w:t>
      </w:r>
      <w:r w:rsidR="00D13AAF">
        <w:t xml:space="preserve"> </w:t>
      </w:r>
      <w:r w:rsidR="00C94D7A">
        <w:t>S</w:t>
      </w:r>
      <w:r w:rsidR="00D13AAF">
        <w:t>audara bisa belajar prinsip apa dari situ</w:t>
      </w:r>
      <w:r w:rsidR="00C94D7A">
        <w:t>?</w:t>
      </w:r>
      <w:r w:rsidR="00D13AAF">
        <w:t xml:space="preserve"> </w:t>
      </w:r>
      <w:r w:rsidR="00C94D7A">
        <w:t>B</w:t>
      </w:r>
      <w:r w:rsidR="00D13AAF">
        <w:t>ukan apa yang sudah saudara dan saya berikan untuk saudara dan saya ba</w:t>
      </w:r>
      <w:r w:rsidR="00C94D7A">
        <w:t>ng</w:t>
      </w:r>
      <w:r w:rsidR="00D13AAF">
        <w:t xml:space="preserve">gakan tetapi apa yang saudara dan saya masih tahan sehingga saudara tidak berikan kepada </w:t>
      </w:r>
      <w:r w:rsidR="00C94D7A">
        <w:t>Tuhan.</w:t>
      </w:r>
      <w:r w:rsidR="00D13AAF">
        <w:t xml:space="preserve"> </w:t>
      </w:r>
      <w:r w:rsidR="00C94D7A">
        <w:t>I</w:t>
      </w:r>
      <w:r w:rsidR="00D13AAF">
        <w:t>ni prinsip pelayanan orang Kristen</w:t>
      </w:r>
      <w:r w:rsidR="00C94D7A">
        <w:t>.</w:t>
      </w:r>
      <w:r w:rsidR="00D13AAF">
        <w:t xml:space="preserve"> </w:t>
      </w:r>
      <w:r w:rsidR="00C94D7A">
        <w:t>O</w:t>
      </w:r>
      <w:r w:rsidR="00D13AAF">
        <w:t xml:space="preserve">rang </w:t>
      </w:r>
      <w:r w:rsidR="00B542A2">
        <w:t>K</w:t>
      </w:r>
      <w:r w:rsidR="00D13AAF">
        <w:t>risten tidak melayani dengan membicarakan apa yang sudah diberikan untuk dibanggakan oleh dirinya</w:t>
      </w:r>
      <w:r w:rsidR="00C94D7A">
        <w:t>. O</w:t>
      </w:r>
      <w:r w:rsidR="00D13AAF">
        <w:t>rang Kristen memikirkan apa yang masih mereka tahan karena Tuhan berhak untuk mendapatkannya</w:t>
      </w:r>
      <w:r w:rsidR="00C94D7A">
        <w:t>.</w:t>
      </w:r>
      <w:r w:rsidR="00D13AAF">
        <w:t xml:space="preserve"> </w:t>
      </w:r>
      <w:r w:rsidR="00C94D7A">
        <w:t>K</w:t>
      </w:r>
      <w:r w:rsidR="00D13AAF">
        <w:t xml:space="preserve">amu memang sudah melakukan semua itu </w:t>
      </w:r>
      <w:r w:rsidR="00F333F7">
        <w:t>t</w:t>
      </w:r>
      <w:r w:rsidR="00D13AAF">
        <w:t>api kamu masih menahan hak orang miskin</w:t>
      </w:r>
      <w:r w:rsidR="00F333F7">
        <w:t>.</w:t>
      </w:r>
      <w:r w:rsidR="00D13AAF">
        <w:t xml:space="preserve"> </w:t>
      </w:r>
      <w:r w:rsidR="00F333F7">
        <w:t>P</w:t>
      </w:r>
      <w:r w:rsidR="00D13AAF">
        <w:t>ergi</w:t>
      </w:r>
      <w:r w:rsidR="00F333F7">
        <w:t>,</w:t>
      </w:r>
      <w:r w:rsidR="00D13AAF">
        <w:t xml:space="preserve"> jual</w:t>
      </w:r>
      <w:r w:rsidR="00F333F7">
        <w:t>,</w:t>
      </w:r>
      <w:r w:rsidR="00D13AAF">
        <w:t xml:space="preserve"> berikan kepada orang miskin</w:t>
      </w:r>
      <w:r w:rsidR="00F333F7">
        <w:t>.</w:t>
      </w:r>
      <w:r w:rsidR="00D13AAF">
        <w:t xml:space="preserve"> </w:t>
      </w:r>
      <w:r w:rsidR="00F333F7">
        <w:t>B</w:t>
      </w:r>
      <w:r w:rsidR="00D13AAF">
        <w:t>ukan apa yang telah saudara dan saya kerjakan untuk disombongkan tetapi apa yang belum selesai</w:t>
      </w:r>
      <w:r w:rsidR="00F333F7">
        <w:t>,</w:t>
      </w:r>
      <w:r w:rsidR="00D13AAF">
        <w:t xml:space="preserve"> apa yang belum dilakukan</w:t>
      </w:r>
      <w:r w:rsidR="00F333F7">
        <w:t>.</w:t>
      </w:r>
      <w:r w:rsidR="00D13AAF">
        <w:t xml:space="preserve"> </w:t>
      </w:r>
      <w:r w:rsidR="00F333F7">
        <w:t>I</w:t>
      </w:r>
      <w:r w:rsidR="00D13AAF">
        <w:t>ni prinsip pelayanan orang Kristen</w:t>
      </w:r>
      <w:r w:rsidR="00F333F7">
        <w:t>.</w:t>
      </w:r>
      <w:r w:rsidR="00D13AAF">
        <w:t xml:space="preserve"> Tetapi kalau memang jalannya seperti ini </w:t>
      </w:r>
      <w:r w:rsidR="00F333F7">
        <w:t>m</w:t>
      </w:r>
      <w:r w:rsidR="00D13AAF">
        <w:t>aka hasilnya adalah saudara dan saya tidak dapat apa-apa</w:t>
      </w:r>
      <w:r w:rsidR="00F333F7">
        <w:t>.</w:t>
      </w:r>
      <w:r w:rsidR="00D13AAF">
        <w:t xml:space="preserve"> </w:t>
      </w:r>
      <w:r w:rsidR="00F333F7">
        <w:t>B</w:t>
      </w:r>
      <w:r w:rsidR="00D13AAF">
        <w:t>anyak orang bilang kami melayani kami tidak dapat apa-apa</w:t>
      </w:r>
      <w:r w:rsidR="00F333F7">
        <w:t>.</w:t>
      </w:r>
      <w:r w:rsidR="00D13AAF">
        <w:t xml:space="preserve"> Memangnya ketika saudara</w:t>
      </w:r>
      <w:r w:rsidR="00F333F7">
        <w:t xml:space="preserve"> </w:t>
      </w:r>
      <w:r w:rsidR="00D13AAF">
        <w:t>dan saya datang saudara dan saya bawa apa</w:t>
      </w:r>
      <w:r w:rsidR="00F333F7">
        <w:t>?</w:t>
      </w:r>
      <w:r w:rsidR="00D13AAF">
        <w:t xml:space="preserve"> Ayub </w:t>
      </w:r>
      <w:r w:rsidR="00F333F7">
        <w:t>i</w:t>
      </w:r>
      <w:r w:rsidR="00D13AAF">
        <w:t xml:space="preserve">tu jujur dia bilang dengan telanjang datang dengan telanjang aku kembali Tuhan beri Tuhan ambil terpujilah nama </w:t>
      </w:r>
      <w:r w:rsidR="00B542A2">
        <w:t>Tuhan.</w:t>
      </w:r>
      <w:r w:rsidR="00D13AAF">
        <w:t xml:space="preserve"> </w:t>
      </w:r>
      <w:r w:rsidR="00B542A2">
        <w:t>S</w:t>
      </w:r>
      <w:r w:rsidR="00D13AAF">
        <w:t>audara</w:t>
      </w:r>
      <w:r w:rsidR="00B542A2">
        <w:t>,</w:t>
      </w:r>
      <w:r w:rsidR="00D13AAF">
        <w:t xml:space="preserve"> pelayanan itu harus dijalani dengan kesadaran bahwa saudara dan saya </w:t>
      </w:r>
      <w:proofErr w:type="spellStart"/>
      <w:r w:rsidR="00D13AAF" w:rsidRPr="00B542A2">
        <w:rPr>
          <w:i/>
          <w:iCs/>
        </w:rPr>
        <w:t>nothing</w:t>
      </w:r>
      <w:proofErr w:type="spellEnd"/>
      <w:r w:rsidR="00B542A2">
        <w:t>.</w:t>
      </w:r>
      <w:r w:rsidR="00D13AAF">
        <w:t xml:space="preserve"> Kenapa Tuhan minta karena dia minta yang dia titipkan supaya saudara dan saya </w:t>
      </w:r>
      <w:proofErr w:type="spellStart"/>
      <w:r w:rsidR="00D13AAF" w:rsidRPr="00B542A2">
        <w:rPr>
          <w:i/>
          <w:iCs/>
        </w:rPr>
        <w:t>manage</w:t>
      </w:r>
      <w:proofErr w:type="spellEnd"/>
      <w:r w:rsidR="00D13AAF">
        <w:t xml:space="preserve"> lalu kemudian saudara dan saya berikan kepada </w:t>
      </w:r>
      <w:r w:rsidR="00B542A2">
        <w:t>D</w:t>
      </w:r>
      <w:r w:rsidR="00D13AAF">
        <w:t>ia</w:t>
      </w:r>
      <w:r w:rsidR="00B542A2">
        <w:t>.</w:t>
      </w:r>
      <w:r w:rsidR="00D13AAF">
        <w:t xml:space="preserve"> </w:t>
      </w:r>
      <w:r w:rsidR="00B542A2">
        <w:t>I</w:t>
      </w:r>
      <w:r w:rsidR="00D13AAF">
        <w:t xml:space="preserve">ni </w:t>
      </w:r>
      <w:r w:rsidR="00B542A2">
        <w:t>seperti</w:t>
      </w:r>
      <w:r w:rsidR="00D13AAF">
        <w:t xml:space="preserve"> anak kecil minta sesuatu kita kasih</w:t>
      </w:r>
      <w:r w:rsidR="00B542A2">
        <w:t>,</w:t>
      </w:r>
      <w:r w:rsidR="00D13AAF">
        <w:t xml:space="preserve"> habis kita kasih kita minta</w:t>
      </w:r>
      <w:r w:rsidR="00B542A2">
        <w:t xml:space="preserve"> kembali</w:t>
      </w:r>
      <w:r w:rsidR="00D13AAF">
        <w:t xml:space="preserve"> </w:t>
      </w:r>
      <w:r w:rsidR="00B542A2">
        <w:t>tidak</w:t>
      </w:r>
      <w:r w:rsidR="00D13AAF">
        <w:t xml:space="preserve"> mau </w:t>
      </w:r>
      <w:r w:rsidR="00B542A2">
        <w:t>k</w:t>
      </w:r>
      <w:r w:rsidR="00D13AAF">
        <w:t>ecuali kita punya jaminan ada yang lebih besar yang akan kuberikan kepadamu</w:t>
      </w:r>
      <w:r w:rsidR="00B542A2">
        <w:t>.</w:t>
      </w:r>
      <w:r w:rsidR="00D13AAF">
        <w:t xml:space="preserve"> </w:t>
      </w:r>
      <w:r w:rsidR="00B542A2">
        <w:t>T</w:t>
      </w:r>
      <w:r w:rsidR="00D13AAF">
        <w:t xml:space="preserve">api persoalannya kan </w:t>
      </w:r>
      <w:r w:rsidR="00B542A2">
        <w:t>tidak</w:t>
      </w:r>
      <w:r w:rsidR="00D13AAF">
        <w:t xml:space="preserve"> begitu Allah dengan kita</w:t>
      </w:r>
      <w:r w:rsidR="00B542A2">
        <w:t>.</w:t>
      </w:r>
      <w:r w:rsidR="00D13AAF">
        <w:t xml:space="preserve"> </w:t>
      </w:r>
      <w:r w:rsidR="00B542A2">
        <w:t>D</w:t>
      </w:r>
      <w:r w:rsidR="00D13AAF">
        <w:t xml:space="preserve">ia kasih itu dititip supaya saudara dan saya </w:t>
      </w:r>
      <w:proofErr w:type="spellStart"/>
      <w:r w:rsidR="00D13AAF" w:rsidRPr="00B542A2">
        <w:rPr>
          <w:i/>
          <w:iCs/>
        </w:rPr>
        <w:t>manage</w:t>
      </w:r>
      <w:proofErr w:type="spellEnd"/>
      <w:r w:rsidR="00D13AAF">
        <w:t xml:space="preserve"> untuk kemuliaannya </w:t>
      </w:r>
      <w:r w:rsidR="007C7867">
        <w:t>D</w:t>
      </w:r>
      <w:r w:rsidR="00D13AAF">
        <w:t>ia</w:t>
      </w:r>
      <w:r w:rsidR="00B542A2">
        <w:t>.</w:t>
      </w:r>
      <w:r w:rsidR="00D13AAF">
        <w:t xml:space="preserve"> Oleh sebab itu</w:t>
      </w:r>
      <w:r w:rsidR="00B542A2">
        <w:t>,</w:t>
      </w:r>
      <w:r w:rsidR="00D13AAF">
        <w:t xml:space="preserve"> maka saudara dan saya ingat bahwa kalau Allah adalah </w:t>
      </w:r>
      <w:r w:rsidR="00B542A2" w:rsidRPr="00BF35CF">
        <w:rPr>
          <w:i/>
          <w:iCs/>
        </w:rPr>
        <w:t>Eben Haezer</w:t>
      </w:r>
      <w:r w:rsidR="00B542A2">
        <w:rPr>
          <w:i/>
          <w:iCs/>
        </w:rPr>
        <w:t>,</w:t>
      </w:r>
      <w:r w:rsidR="00D13AAF">
        <w:t xml:space="preserve"> hari ini saudara dan saya diminta untuk mendedikasikan diri kepada </w:t>
      </w:r>
      <w:r w:rsidR="00B542A2">
        <w:t>Tuhan.</w:t>
      </w:r>
      <w:r w:rsidR="00D13AAF">
        <w:t xml:space="preserve"> </w:t>
      </w:r>
      <w:r w:rsidR="00B542A2">
        <w:t>S</w:t>
      </w:r>
      <w:r w:rsidR="00D13AAF">
        <w:t>ebentar mungkin yang berdiri hanya pengurus dan tim pelayanan tetapi saya</w:t>
      </w:r>
      <w:r w:rsidR="00B542A2">
        <w:t xml:space="preserve"> </w:t>
      </w:r>
      <w:r w:rsidR="00D13AAF">
        <w:t xml:space="preserve">berharap satu saat nanti mungkin 3 tahun </w:t>
      </w:r>
      <w:r w:rsidR="00B542A2">
        <w:t>l</w:t>
      </w:r>
      <w:r w:rsidR="00D13AAF">
        <w:t xml:space="preserve">agi ketika kita semua ada di sini lalu kemudian kita semua melakukan peneguhan pengurus saya berharap hari itu yang </w:t>
      </w:r>
      <w:r w:rsidR="00B542A2">
        <w:t>diteguhkan</w:t>
      </w:r>
      <w:r w:rsidR="00D13AAF">
        <w:t xml:space="preserve"> lebih banyak</w:t>
      </w:r>
      <w:r w:rsidR="00B542A2">
        <w:t>.</w:t>
      </w:r>
      <w:r w:rsidR="00D13AAF">
        <w:t xml:space="preserve"> Kenapa</w:t>
      </w:r>
      <w:r w:rsidR="00B542A2">
        <w:t>?</w:t>
      </w:r>
      <w:r w:rsidR="00D13AAF">
        <w:t xml:space="preserve"> karena memang sebagai gereja saudara dan saya harus mendedikasikan</w:t>
      </w:r>
      <w:r w:rsidR="00B542A2">
        <w:t xml:space="preserve"> </w:t>
      </w:r>
      <w:r w:rsidR="00D13AAF">
        <w:t>semua kepada Tuhan dan tidak ada yang tersisa</w:t>
      </w:r>
      <w:r w:rsidR="00B542A2">
        <w:t>.</w:t>
      </w:r>
      <w:r w:rsidR="00D13AAF">
        <w:t xml:space="preserve"> Saya tidak dapat apa-apa</w:t>
      </w:r>
      <w:r w:rsidR="00B542A2">
        <w:t>.</w:t>
      </w:r>
      <w:r w:rsidR="00D13AAF">
        <w:t xml:space="preserve"> Memangnya saudara dan saya lahir bawa apa dan </w:t>
      </w:r>
      <w:r w:rsidR="00B542A2">
        <w:t>m</w:t>
      </w:r>
      <w:r w:rsidR="00D13AAF">
        <w:t>emangnya Ketika engkau dan saya pulang engkau dan saya harus bawa apa</w:t>
      </w:r>
      <w:r w:rsidR="00B542A2">
        <w:t>?</w:t>
      </w:r>
      <w:r w:rsidR="00D13AAF">
        <w:t xml:space="preserve"> </w:t>
      </w:r>
      <w:r w:rsidR="00B542A2">
        <w:t>Tidak</w:t>
      </w:r>
      <w:r w:rsidR="00D13AAF">
        <w:t xml:space="preserve"> ada</w:t>
      </w:r>
      <w:r w:rsidR="00B542A2">
        <w:t>.</w:t>
      </w:r>
      <w:r w:rsidR="00D13AAF">
        <w:t xml:space="preserve"> </w:t>
      </w:r>
      <w:r w:rsidR="00B542A2">
        <w:t>S</w:t>
      </w:r>
      <w:r w:rsidR="00D13AAF">
        <w:t xml:space="preserve">emua yang saudara dan saya punya milik Tuhan sudah waktunya dikembalikan kepada </w:t>
      </w:r>
      <w:r w:rsidR="00B542A2">
        <w:t>Tuhan.</w:t>
      </w:r>
    </w:p>
    <w:p w14:paraId="2730BED7" w14:textId="77777777" w:rsidR="0027066A" w:rsidRDefault="00B542A2" w:rsidP="00C92664">
      <w:pPr>
        <w:jc w:val="both"/>
      </w:pPr>
      <w:r>
        <w:t>Y</w:t>
      </w:r>
      <w:r w:rsidR="00D13AAF">
        <w:t xml:space="preserve">ang terakhir </w:t>
      </w:r>
      <w:r w:rsidRPr="00BF35CF">
        <w:rPr>
          <w:i/>
          <w:iCs/>
        </w:rPr>
        <w:t>Eben Haezer</w:t>
      </w:r>
      <w:r w:rsidR="00D13AAF">
        <w:t xml:space="preserve"> adalah pengharapan masa depan</w:t>
      </w:r>
      <w:r>
        <w:t>.</w:t>
      </w:r>
      <w:r w:rsidR="00D13AAF">
        <w:t xml:space="preserve"> </w:t>
      </w:r>
      <w:r>
        <w:t>D</w:t>
      </w:r>
      <w:r w:rsidR="00D13AAF">
        <w:t xml:space="preserve">ia </w:t>
      </w:r>
      <w:r>
        <w:t>bicara</w:t>
      </w:r>
      <w:r w:rsidR="00D13AAF">
        <w:t xml:space="preserve"> mengenai masa yang gelap</w:t>
      </w:r>
      <w:r>
        <w:t>,</w:t>
      </w:r>
      <w:r w:rsidR="00D13AAF">
        <w:t xml:space="preserve"> penghiburan sukacita karena </w:t>
      </w:r>
      <w:r>
        <w:t>s</w:t>
      </w:r>
      <w:r w:rsidR="00D13AAF">
        <w:t xml:space="preserve">ekarang </w:t>
      </w:r>
      <w:r>
        <w:t>D</w:t>
      </w:r>
      <w:r w:rsidR="00D13AAF">
        <w:t xml:space="preserve">ia ada tapi kalau sekarang dia ada maka dedikasikanlah hidup kepada </w:t>
      </w:r>
      <w:r>
        <w:t>Tuhan.</w:t>
      </w:r>
      <w:r w:rsidR="00D13AAF">
        <w:t xml:space="preserve"> Tapi yang terakhir </w:t>
      </w:r>
      <w:r w:rsidRPr="00BF35CF">
        <w:rPr>
          <w:i/>
          <w:iCs/>
        </w:rPr>
        <w:t>Eben Haezer</w:t>
      </w:r>
      <w:r>
        <w:t xml:space="preserve"> </w:t>
      </w:r>
      <w:r w:rsidR="00D13AAF">
        <w:t>itu adalah</w:t>
      </w:r>
      <w:r>
        <w:t xml:space="preserve"> </w:t>
      </w:r>
      <w:r w:rsidR="00D13AAF">
        <w:t>pengharapan masa depan</w:t>
      </w:r>
      <w:r>
        <w:t>.</w:t>
      </w:r>
      <w:r w:rsidR="00D13AAF">
        <w:t xml:space="preserve"> </w:t>
      </w:r>
      <w:r>
        <w:t>O</w:t>
      </w:r>
      <w:r w:rsidR="00D13AAF">
        <w:t xml:space="preserve">rang Israel </w:t>
      </w:r>
      <w:r>
        <w:t>b</w:t>
      </w:r>
      <w:r w:rsidR="00D13AAF">
        <w:t>ikin tanda supaya generasi berikut tahu apa yang terjadi</w:t>
      </w:r>
      <w:r>
        <w:t>.</w:t>
      </w:r>
      <w:r w:rsidR="00D13AAF">
        <w:t xml:space="preserve"> </w:t>
      </w:r>
      <w:r>
        <w:t>S</w:t>
      </w:r>
      <w:r w:rsidR="00D13AAF">
        <w:t>aya sering cerita mengenai orang Israel menyeberangi Sungai Yordan harus ada 12 batu itu</w:t>
      </w:r>
      <w:r w:rsidR="0027066A">
        <w:t>.</w:t>
      </w:r>
      <w:r w:rsidR="00D13AAF">
        <w:t xml:space="preserve"> </w:t>
      </w:r>
      <w:r w:rsidR="0027066A">
        <w:t>H</w:t>
      </w:r>
      <w:r w:rsidR="00D13AAF">
        <w:t>abis menyeberang</w:t>
      </w:r>
      <w:r w:rsidR="0027066A">
        <w:t>,</w:t>
      </w:r>
      <w:r w:rsidR="00D13AAF">
        <w:t xml:space="preserve"> air sungai Yordan yang meluap-luap itu datang kemudian dia tutup</w:t>
      </w:r>
      <w:r w:rsidR="0027066A">
        <w:t xml:space="preserve"> batu itu.</w:t>
      </w:r>
      <w:r w:rsidR="00D13AAF">
        <w:t xml:space="preserve"> </w:t>
      </w:r>
      <w:r w:rsidR="0027066A">
        <w:t>B</w:t>
      </w:r>
      <w:r w:rsidR="00D13AAF">
        <w:t xml:space="preserve">atu itu </w:t>
      </w:r>
      <w:r w:rsidR="0027066A">
        <w:t>tidak</w:t>
      </w:r>
      <w:r w:rsidR="00D13AAF">
        <w:t xml:space="preserve"> kelihatan tapi batu akan kelihatan </w:t>
      </w:r>
      <w:r w:rsidR="0027066A">
        <w:t>k</w:t>
      </w:r>
      <w:r w:rsidR="00D13AAF">
        <w:t>apan</w:t>
      </w:r>
      <w:r w:rsidR="0027066A">
        <w:t>?</w:t>
      </w:r>
      <w:r w:rsidR="00D13AAF">
        <w:t xml:space="preserve"> </w:t>
      </w:r>
      <w:r w:rsidR="0027066A">
        <w:t>B</w:t>
      </w:r>
      <w:r w:rsidR="00D13AAF">
        <w:t>atu akan kelihatan ketika air sungai Yordan mengering</w:t>
      </w:r>
      <w:r w:rsidR="0027066A">
        <w:t>.</w:t>
      </w:r>
      <w:r w:rsidR="00D13AAF">
        <w:t xml:space="preserve"> </w:t>
      </w:r>
      <w:r w:rsidR="0027066A">
        <w:t>O</w:t>
      </w:r>
      <w:r w:rsidR="00D13AAF">
        <w:t>rang Israel mulai takut</w:t>
      </w:r>
      <w:r w:rsidR="0027066A">
        <w:t>,</w:t>
      </w:r>
      <w:r w:rsidR="00D13AAF">
        <w:t xml:space="preserve"> </w:t>
      </w:r>
      <w:r w:rsidR="0027066A">
        <w:t>“</w:t>
      </w:r>
      <w:r w:rsidR="00D13AAF">
        <w:t>aduh ini musim kering</w:t>
      </w:r>
      <w:r w:rsidR="0027066A">
        <w:t>,</w:t>
      </w:r>
      <w:r w:rsidR="00D13AAF">
        <w:t xml:space="preserve"> gagalkah</w:t>
      </w:r>
      <w:r w:rsidR="0027066A">
        <w:t>,</w:t>
      </w:r>
      <w:r w:rsidR="00D13AAF">
        <w:t xml:space="preserve"> berhasilkah kami</w:t>
      </w:r>
      <w:r w:rsidR="0027066A">
        <w:t>?”</w:t>
      </w:r>
      <w:r w:rsidR="00D13AAF">
        <w:t xml:space="preserve"> </w:t>
      </w:r>
      <w:r w:rsidR="0027066A">
        <w:t>M</w:t>
      </w:r>
      <w:r w:rsidR="00D13AAF">
        <w:t>eskipun ini tanah penuh dengan susu dan madu tetapi ini adalah masa kekeringan</w:t>
      </w:r>
      <w:r w:rsidR="0027066A">
        <w:t>.</w:t>
      </w:r>
      <w:r w:rsidR="00D13AAF">
        <w:t xml:space="preserve"> Mereka pergi ke</w:t>
      </w:r>
      <w:r w:rsidR="0027066A">
        <w:t xml:space="preserve"> </w:t>
      </w:r>
      <w:r w:rsidR="00D13AAF">
        <w:t>sungai Yordan</w:t>
      </w:r>
      <w:r w:rsidR="0027066A">
        <w:t>,</w:t>
      </w:r>
      <w:r w:rsidR="00D13AAF">
        <w:t xml:space="preserve"> mereka cek debit air</w:t>
      </w:r>
      <w:r w:rsidR="0027066A">
        <w:t>,</w:t>
      </w:r>
      <w:r w:rsidR="00D13AAF">
        <w:t xml:space="preserve"> pada saat itulah mereka lihat batu itu</w:t>
      </w:r>
      <w:r w:rsidR="0027066A">
        <w:t>.</w:t>
      </w:r>
      <w:r w:rsidR="00D13AAF">
        <w:t xml:space="preserve"> </w:t>
      </w:r>
      <w:r w:rsidR="0027066A">
        <w:t>P</w:t>
      </w:r>
      <w:r w:rsidR="00D13AAF">
        <w:t>ada saat itu mereka akan ingat Allah yang besar</w:t>
      </w:r>
      <w:r w:rsidR="0027066A">
        <w:t xml:space="preserve">. </w:t>
      </w:r>
      <w:r w:rsidR="00D13AAF">
        <w:t>Tanda itu selalu diberikan oleh orang Israel untuk meng</w:t>
      </w:r>
      <w:r w:rsidR="0027066A">
        <w:t>in</w:t>
      </w:r>
      <w:r w:rsidR="00D13AAF">
        <w:t>gatkan generasi selanjutnya supaya tahu ada pengharapan di masa yang akan datang</w:t>
      </w:r>
      <w:r w:rsidR="0027066A">
        <w:t xml:space="preserve">. </w:t>
      </w:r>
      <w:r w:rsidR="00D13AAF">
        <w:t xml:space="preserve"> </w:t>
      </w:r>
      <w:r w:rsidR="0027066A" w:rsidRPr="00BF35CF">
        <w:rPr>
          <w:i/>
          <w:iCs/>
        </w:rPr>
        <w:t>Eben Haezer</w:t>
      </w:r>
      <w:r w:rsidR="0027066A">
        <w:t xml:space="preserve"> </w:t>
      </w:r>
      <w:r w:rsidR="00D13AAF">
        <w:t>itu menolong Israel generasi berikut supaya ketika mereka lihat batu itu mereka tahu Allah mereka adalah Allah yang hidup</w:t>
      </w:r>
      <w:r w:rsidR="0027066A">
        <w:t>.</w:t>
      </w:r>
      <w:r w:rsidR="00D13AAF">
        <w:t xml:space="preserve"> </w:t>
      </w:r>
      <w:r w:rsidR="0027066A">
        <w:t>M</w:t>
      </w:r>
      <w:r w:rsidR="00D13AAF">
        <w:t>ereka tahu Allah mereka hadir bersama sama dengan mereka</w:t>
      </w:r>
      <w:r w:rsidR="0027066A">
        <w:t>.</w:t>
      </w:r>
      <w:r w:rsidR="00D13AAF">
        <w:t xml:space="preserve"> </w:t>
      </w:r>
    </w:p>
    <w:p w14:paraId="780246A5" w14:textId="0B0267BC" w:rsidR="00310945" w:rsidRDefault="00D13AAF" w:rsidP="007C7867">
      <w:pPr>
        <w:jc w:val="both"/>
      </w:pPr>
      <w:r>
        <w:t xml:space="preserve">Saya mau tutup khotbah ini dengan mengingatkan </w:t>
      </w:r>
      <w:r w:rsidR="0027066A">
        <w:t>k</w:t>
      </w:r>
      <w:r>
        <w:t>alau saudara dan saya satu</w:t>
      </w:r>
      <w:r w:rsidR="0027066A">
        <w:t xml:space="preserve"> </w:t>
      </w:r>
      <w:r>
        <w:t>saat bergumul di dalam gereja ini</w:t>
      </w:r>
      <w:r w:rsidR="0027066A">
        <w:t>.</w:t>
      </w:r>
      <w:r>
        <w:t xml:space="preserve"> Lihatlah ke</w:t>
      </w:r>
      <w:r w:rsidR="0027066A">
        <w:t xml:space="preserve"> bel</w:t>
      </w:r>
      <w:r>
        <w:t>akang saudara dan saya</w:t>
      </w:r>
      <w:r w:rsidR="0027066A">
        <w:t xml:space="preserve"> tid</w:t>
      </w:r>
      <w:r>
        <w:t>ak bisa lagi melihat kepada batu yang didirikan oleh Samuel karena mungk</w:t>
      </w:r>
      <w:r w:rsidR="0027066A">
        <w:t>in</w:t>
      </w:r>
      <w:r>
        <w:t xml:space="preserve"> sudah </w:t>
      </w:r>
      <w:r w:rsidR="0027066A">
        <w:t>tidak</w:t>
      </w:r>
      <w:r>
        <w:t xml:space="preserve"> ditemukan lagi tapi saudara dan saya masih bisa melihat kepada </w:t>
      </w:r>
      <w:r w:rsidR="0027066A">
        <w:t>B</w:t>
      </w:r>
      <w:r>
        <w:t xml:space="preserve">atu yang diberikan oleh Allah </w:t>
      </w:r>
      <w:r w:rsidR="0027066A">
        <w:t>b</w:t>
      </w:r>
      <w:r>
        <w:t>agi saudara dan saya</w:t>
      </w:r>
      <w:r w:rsidR="0027066A">
        <w:t>:</w:t>
      </w:r>
      <w:r>
        <w:t xml:space="preserve"> Kristus</w:t>
      </w:r>
      <w:r w:rsidR="0027066A">
        <w:t>.</w:t>
      </w:r>
      <w:r>
        <w:t xml:space="preserve"> </w:t>
      </w:r>
      <w:r w:rsidR="0027066A">
        <w:t>M</w:t>
      </w:r>
      <w:r>
        <w:t xml:space="preserve">ereka hanya dapat batu yang mati saudara dan saya dapat </w:t>
      </w:r>
      <w:r w:rsidR="0027066A">
        <w:t>B</w:t>
      </w:r>
      <w:r>
        <w:t xml:space="preserve">atu yang hidup yang di atasnya gereja itu </w:t>
      </w:r>
      <w:r>
        <w:lastRenderedPageBreak/>
        <w:t>kemudian didirikan</w:t>
      </w:r>
      <w:r w:rsidR="0027066A">
        <w:t>.</w:t>
      </w:r>
      <w:r>
        <w:t xml:space="preserve"> </w:t>
      </w:r>
      <w:r w:rsidR="0027066A">
        <w:t>P</w:t>
      </w:r>
      <w:r>
        <w:t>andanglah kepada Kristus</w:t>
      </w:r>
      <w:r w:rsidR="0027066A">
        <w:t>.</w:t>
      </w:r>
      <w:r>
        <w:t xml:space="preserve"> Lihatlah ke belakang</w:t>
      </w:r>
      <w:r w:rsidR="0027066A">
        <w:t>.</w:t>
      </w:r>
      <w:r>
        <w:t xml:space="preserve"> </w:t>
      </w:r>
      <w:r w:rsidR="0027066A">
        <w:t>A</w:t>
      </w:r>
      <w:r>
        <w:t xml:space="preserve">da orang bilang orang Kristen </w:t>
      </w:r>
      <w:r w:rsidR="0027066A">
        <w:t>t</w:t>
      </w:r>
      <w:r>
        <w:t>ak boleh lihat ke belakang</w:t>
      </w:r>
      <w:r w:rsidR="0027066A">
        <w:t>.</w:t>
      </w:r>
      <w:r>
        <w:t xml:space="preserve"> </w:t>
      </w:r>
      <w:r w:rsidR="0027066A">
        <w:t>Tid</w:t>
      </w:r>
      <w:r>
        <w:t>ak</w:t>
      </w:r>
      <w:r w:rsidR="0027066A">
        <w:t>,</w:t>
      </w:r>
      <w:r>
        <w:t xml:space="preserve"> orang </w:t>
      </w:r>
      <w:r w:rsidR="0027066A">
        <w:t>K</w:t>
      </w:r>
      <w:r>
        <w:t>risten hanya bisa</w:t>
      </w:r>
      <w:r w:rsidR="0027066A">
        <w:t xml:space="preserve"> </w:t>
      </w:r>
      <w:r>
        <w:t>beriman memandang kepada masa depan kalau mereka pernah lihat ke belakang dan menemukan Kristus yang sudah datang bagi mereka</w:t>
      </w:r>
      <w:r w:rsidR="0027066A">
        <w:t>.</w:t>
      </w:r>
      <w:r>
        <w:t xml:space="preserve"> </w:t>
      </w:r>
      <w:r w:rsidR="0027066A">
        <w:t>L</w:t>
      </w:r>
      <w:r>
        <w:t xml:space="preserve">ihatlah kepada Kristus </w:t>
      </w:r>
      <w:r w:rsidR="0027066A" w:rsidRPr="00BF35CF">
        <w:rPr>
          <w:i/>
          <w:iCs/>
        </w:rPr>
        <w:t>Eben Haezer</w:t>
      </w:r>
      <w:r>
        <w:t xml:space="preserve"> yang sejati</w:t>
      </w:r>
      <w:r w:rsidR="0027066A">
        <w:t>.</w:t>
      </w:r>
      <w:r>
        <w:t xml:space="preserve"> G</w:t>
      </w:r>
      <w:r w:rsidR="0027066A">
        <w:t>RII</w:t>
      </w:r>
      <w:r>
        <w:t xml:space="preserve"> Cikarang</w:t>
      </w:r>
      <w:r w:rsidR="0027066A">
        <w:t>,</w:t>
      </w:r>
      <w:r>
        <w:t xml:space="preserve"> lihatlah kepada Kristus </w:t>
      </w:r>
      <w:r w:rsidR="0027066A" w:rsidRPr="00BF35CF">
        <w:rPr>
          <w:i/>
          <w:iCs/>
        </w:rPr>
        <w:t>Eben Haezer</w:t>
      </w:r>
      <w:r>
        <w:t xml:space="preserve"> yang sejati dan pandanglah kepada masa depan</w:t>
      </w:r>
      <w:r w:rsidR="0027066A">
        <w:t>,</w:t>
      </w:r>
      <w:r>
        <w:t xml:space="preserve"> entah nanti </w:t>
      </w:r>
      <w:r w:rsidR="007C7867">
        <w:t>siapa pun</w:t>
      </w:r>
      <w:r>
        <w:t xml:space="preserve"> hamba Tuhannya engkau harus pandang ke depan</w:t>
      </w:r>
      <w:r w:rsidR="0027066A">
        <w:t>.</w:t>
      </w:r>
      <w:r>
        <w:t xml:space="preserve"> </w:t>
      </w:r>
      <w:r w:rsidR="0027066A">
        <w:t>D</w:t>
      </w:r>
      <w:r>
        <w:t>engan melihat kepada Kristus</w:t>
      </w:r>
      <w:r w:rsidR="0027066A">
        <w:t>,</w:t>
      </w:r>
      <w:r>
        <w:t xml:space="preserve"> hamba Tuhan yang sejati</w:t>
      </w:r>
      <w:r w:rsidR="0027066A">
        <w:t>.</w:t>
      </w:r>
      <w:r>
        <w:t xml:space="preserve"> </w:t>
      </w:r>
    </w:p>
    <w:p w14:paraId="5498AF9E" w14:textId="77777777" w:rsidR="007C2754" w:rsidRDefault="007C2754" w:rsidP="007C2754"/>
    <w:p w14:paraId="0FBF3740" w14:textId="20F3D31F" w:rsidR="007C2754" w:rsidRDefault="007C2754" w:rsidP="007C2754">
      <w:r>
        <w:t xml:space="preserve">(Ringkasan ini belum diperiksa oleh </w:t>
      </w:r>
      <w:proofErr w:type="spellStart"/>
      <w:r>
        <w:t>pe</w:t>
      </w:r>
      <w:r w:rsidR="00341436">
        <w:t>ngkhotbah</w:t>
      </w:r>
      <w:r>
        <w:t>_NV</w:t>
      </w:r>
      <w:proofErr w:type="spellEnd"/>
      <w:r>
        <w:t>)</w:t>
      </w:r>
    </w:p>
    <w:p w14:paraId="7FB88A72" w14:textId="3A3148B6" w:rsidR="007C2754" w:rsidRDefault="007C2754" w:rsidP="007C2754">
      <w:r>
        <w:br/>
      </w:r>
      <w:proofErr w:type="spellStart"/>
      <w:r>
        <w:t>YouTube</w:t>
      </w:r>
      <w:proofErr w:type="spellEnd"/>
      <w:r>
        <w:t xml:space="preserve">: </w:t>
      </w:r>
      <w:r>
        <w:t>https://www.youtube.com/watch?v=aoeLtC7Gdmc</w:t>
      </w:r>
    </w:p>
    <w:p w14:paraId="1A8B18A7" w14:textId="65A42243" w:rsidR="007C2754" w:rsidRDefault="007C2754" w:rsidP="007C7867">
      <w:pPr>
        <w:jc w:val="both"/>
      </w:pPr>
    </w:p>
    <w:sectPr w:rsidR="007C27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4A98"/>
    <w:multiLevelType w:val="hybridMultilevel"/>
    <w:tmpl w:val="43405278"/>
    <w:lvl w:ilvl="0" w:tplc="F1247CD4">
      <w:numFmt w:val="bullet"/>
      <w:lvlText w:val="-"/>
      <w:lvlJc w:val="left"/>
      <w:pPr>
        <w:ind w:left="405" w:hanging="360"/>
      </w:pPr>
      <w:rPr>
        <w:rFonts w:ascii="Aptos" w:eastAsiaTheme="minorHAnsi" w:hAnsi="Aptos" w:cstheme="minorBidi" w:hint="default"/>
      </w:rPr>
    </w:lvl>
    <w:lvl w:ilvl="1" w:tplc="38090003" w:tentative="1">
      <w:start w:val="1"/>
      <w:numFmt w:val="bullet"/>
      <w:lvlText w:val="o"/>
      <w:lvlJc w:val="left"/>
      <w:pPr>
        <w:ind w:left="1125" w:hanging="360"/>
      </w:pPr>
      <w:rPr>
        <w:rFonts w:ascii="Courier New" w:hAnsi="Courier New" w:cs="Courier New" w:hint="default"/>
      </w:rPr>
    </w:lvl>
    <w:lvl w:ilvl="2" w:tplc="38090005" w:tentative="1">
      <w:start w:val="1"/>
      <w:numFmt w:val="bullet"/>
      <w:lvlText w:val=""/>
      <w:lvlJc w:val="left"/>
      <w:pPr>
        <w:ind w:left="1845" w:hanging="360"/>
      </w:pPr>
      <w:rPr>
        <w:rFonts w:ascii="Wingdings" w:hAnsi="Wingdings" w:hint="default"/>
      </w:rPr>
    </w:lvl>
    <w:lvl w:ilvl="3" w:tplc="38090001" w:tentative="1">
      <w:start w:val="1"/>
      <w:numFmt w:val="bullet"/>
      <w:lvlText w:val=""/>
      <w:lvlJc w:val="left"/>
      <w:pPr>
        <w:ind w:left="2565" w:hanging="360"/>
      </w:pPr>
      <w:rPr>
        <w:rFonts w:ascii="Symbol" w:hAnsi="Symbol" w:hint="default"/>
      </w:rPr>
    </w:lvl>
    <w:lvl w:ilvl="4" w:tplc="38090003" w:tentative="1">
      <w:start w:val="1"/>
      <w:numFmt w:val="bullet"/>
      <w:lvlText w:val="o"/>
      <w:lvlJc w:val="left"/>
      <w:pPr>
        <w:ind w:left="3285" w:hanging="360"/>
      </w:pPr>
      <w:rPr>
        <w:rFonts w:ascii="Courier New" w:hAnsi="Courier New" w:cs="Courier New" w:hint="default"/>
      </w:rPr>
    </w:lvl>
    <w:lvl w:ilvl="5" w:tplc="38090005" w:tentative="1">
      <w:start w:val="1"/>
      <w:numFmt w:val="bullet"/>
      <w:lvlText w:val=""/>
      <w:lvlJc w:val="left"/>
      <w:pPr>
        <w:ind w:left="4005" w:hanging="360"/>
      </w:pPr>
      <w:rPr>
        <w:rFonts w:ascii="Wingdings" w:hAnsi="Wingdings" w:hint="default"/>
      </w:rPr>
    </w:lvl>
    <w:lvl w:ilvl="6" w:tplc="38090001" w:tentative="1">
      <w:start w:val="1"/>
      <w:numFmt w:val="bullet"/>
      <w:lvlText w:val=""/>
      <w:lvlJc w:val="left"/>
      <w:pPr>
        <w:ind w:left="4725" w:hanging="360"/>
      </w:pPr>
      <w:rPr>
        <w:rFonts w:ascii="Symbol" w:hAnsi="Symbol" w:hint="default"/>
      </w:rPr>
    </w:lvl>
    <w:lvl w:ilvl="7" w:tplc="38090003" w:tentative="1">
      <w:start w:val="1"/>
      <w:numFmt w:val="bullet"/>
      <w:lvlText w:val="o"/>
      <w:lvlJc w:val="left"/>
      <w:pPr>
        <w:ind w:left="5445" w:hanging="360"/>
      </w:pPr>
      <w:rPr>
        <w:rFonts w:ascii="Courier New" w:hAnsi="Courier New" w:cs="Courier New" w:hint="default"/>
      </w:rPr>
    </w:lvl>
    <w:lvl w:ilvl="8" w:tplc="38090005" w:tentative="1">
      <w:start w:val="1"/>
      <w:numFmt w:val="bullet"/>
      <w:lvlText w:val=""/>
      <w:lvlJc w:val="left"/>
      <w:pPr>
        <w:ind w:left="6165" w:hanging="360"/>
      </w:pPr>
      <w:rPr>
        <w:rFonts w:ascii="Wingdings" w:hAnsi="Wingdings" w:hint="default"/>
      </w:rPr>
    </w:lvl>
  </w:abstractNum>
  <w:num w:numId="1" w16cid:durableId="84439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AF"/>
    <w:rsid w:val="00161C6A"/>
    <w:rsid w:val="00212D96"/>
    <w:rsid w:val="002358D9"/>
    <w:rsid w:val="0027066A"/>
    <w:rsid w:val="00310945"/>
    <w:rsid w:val="0033007E"/>
    <w:rsid w:val="00341436"/>
    <w:rsid w:val="00364D82"/>
    <w:rsid w:val="003E7446"/>
    <w:rsid w:val="00433FC5"/>
    <w:rsid w:val="0043487E"/>
    <w:rsid w:val="004A12E8"/>
    <w:rsid w:val="004B3B47"/>
    <w:rsid w:val="00542387"/>
    <w:rsid w:val="00612121"/>
    <w:rsid w:val="006447EF"/>
    <w:rsid w:val="00674F87"/>
    <w:rsid w:val="006B6AEB"/>
    <w:rsid w:val="006F1C1F"/>
    <w:rsid w:val="00743AC8"/>
    <w:rsid w:val="007A2D87"/>
    <w:rsid w:val="007C2754"/>
    <w:rsid w:val="007C7867"/>
    <w:rsid w:val="007E6133"/>
    <w:rsid w:val="0086212E"/>
    <w:rsid w:val="008F2F64"/>
    <w:rsid w:val="00926C8E"/>
    <w:rsid w:val="00944D42"/>
    <w:rsid w:val="00965D03"/>
    <w:rsid w:val="009C07FE"/>
    <w:rsid w:val="009E28A7"/>
    <w:rsid w:val="00AB7F26"/>
    <w:rsid w:val="00B21B78"/>
    <w:rsid w:val="00B2360E"/>
    <w:rsid w:val="00B258F3"/>
    <w:rsid w:val="00B542A2"/>
    <w:rsid w:val="00BB37D0"/>
    <w:rsid w:val="00BF35CF"/>
    <w:rsid w:val="00C058A7"/>
    <w:rsid w:val="00C54C4E"/>
    <w:rsid w:val="00C92664"/>
    <w:rsid w:val="00C94D7A"/>
    <w:rsid w:val="00CB3DBE"/>
    <w:rsid w:val="00CE3B42"/>
    <w:rsid w:val="00D13AAF"/>
    <w:rsid w:val="00D5077D"/>
    <w:rsid w:val="00DC66CC"/>
    <w:rsid w:val="00E163B7"/>
    <w:rsid w:val="00E306CD"/>
    <w:rsid w:val="00EA2494"/>
    <w:rsid w:val="00EE6B54"/>
    <w:rsid w:val="00EF1C86"/>
    <w:rsid w:val="00F333F7"/>
    <w:rsid w:val="00FB37E8"/>
    <w:rsid w:val="00FB61C5"/>
    <w:rsid w:val="00FE22F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0AEC"/>
  <w15:chartTrackingRefBased/>
  <w15:docId w15:val="{F7AE9220-E447-4ED5-9358-C34D2281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paragraph" w:styleId="Judul1">
    <w:name w:val="heading 1"/>
    <w:basedOn w:val="Normal"/>
    <w:next w:val="Normal"/>
    <w:link w:val="Judul1KAR"/>
    <w:uiPriority w:val="9"/>
    <w:qFormat/>
    <w:rsid w:val="00D13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2">
    <w:name w:val="heading 2"/>
    <w:basedOn w:val="Normal"/>
    <w:next w:val="Normal"/>
    <w:link w:val="Judul2KAR"/>
    <w:uiPriority w:val="9"/>
    <w:semiHidden/>
    <w:unhideWhenUsed/>
    <w:qFormat/>
    <w:rsid w:val="00D13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Judul3">
    <w:name w:val="heading 3"/>
    <w:basedOn w:val="Normal"/>
    <w:next w:val="Normal"/>
    <w:link w:val="Judul3KAR"/>
    <w:uiPriority w:val="9"/>
    <w:semiHidden/>
    <w:unhideWhenUsed/>
    <w:qFormat/>
    <w:rsid w:val="00D13AAF"/>
    <w:pPr>
      <w:keepNext/>
      <w:keepLines/>
      <w:spacing w:before="160" w:after="80"/>
      <w:outlineLvl w:val="2"/>
    </w:pPr>
    <w:rPr>
      <w:rFonts w:eastAsiaTheme="majorEastAsia" w:cstheme="majorBidi"/>
      <w:color w:val="0F4761" w:themeColor="accent1" w:themeShade="BF"/>
      <w:sz w:val="28"/>
      <w:szCs w:val="28"/>
    </w:rPr>
  </w:style>
  <w:style w:type="paragraph" w:styleId="Judul4">
    <w:name w:val="heading 4"/>
    <w:basedOn w:val="Normal"/>
    <w:next w:val="Normal"/>
    <w:link w:val="Judul4KAR"/>
    <w:uiPriority w:val="9"/>
    <w:semiHidden/>
    <w:unhideWhenUsed/>
    <w:qFormat/>
    <w:rsid w:val="00D13AAF"/>
    <w:pPr>
      <w:keepNext/>
      <w:keepLines/>
      <w:spacing w:before="80" w:after="40"/>
      <w:outlineLvl w:val="3"/>
    </w:pPr>
    <w:rPr>
      <w:rFonts w:eastAsiaTheme="majorEastAsia" w:cstheme="majorBidi"/>
      <w:i/>
      <w:iCs/>
      <w:color w:val="0F4761" w:themeColor="accent1" w:themeShade="BF"/>
    </w:rPr>
  </w:style>
  <w:style w:type="paragraph" w:styleId="Judul5">
    <w:name w:val="heading 5"/>
    <w:basedOn w:val="Normal"/>
    <w:next w:val="Normal"/>
    <w:link w:val="Judul5KAR"/>
    <w:uiPriority w:val="9"/>
    <w:semiHidden/>
    <w:unhideWhenUsed/>
    <w:qFormat/>
    <w:rsid w:val="00D13AAF"/>
    <w:pPr>
      <w:keepNext/>
      <w:keepLines/>
      <w:spacing w:before="80" w:after="40"/>
      <w:outlineLvl w:val="4"/>
    </w:pPr>
    <w:rPr>
      <w:rFonts w:eastAsiaTheme="majorEastAsia" w:cstheme="majorBidi"/>
      <w:color w:val="0F4761" w:themeColor="accent1" w:themeShade="BF"/>
    </w:rPr>
  </w:style>
  <w:style w:type="paragraph" w:styleId="Judul6">
    <w:name w:val="heading 6"/>
    <w:basedOn w:val="Normal"/>
    <w:next w:val="Normal"/>
    <w:link w:val="Judul6KAR"/>
    <w:uiPriority w:val="9"/>
    <w:semiHidden/>
    <w:unhideWhenUsed/>
    <w:qFormat/>
    <w:rsid w:val="00D13AAF"/>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D13AAF"/>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D13AAF"/>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D13AAF"/>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13AAF"/>
    <w:rPr>
      <w:rFonts w:asciiTheme="majorHAnsi" w:eastAsiaTheme="majorEastAsia" w:hAnsiTheme="majorHAnsi" w:cstheme="majorBidi"/>
      <w:color w:val="0F4761" w:themeColor="accent1" w:themeShade="BF"/>
      <w:sz w:val="40"/>
      <w:szCs w:val="40"/>
      <w:lang w:val="id-ID"/>
    </w:rPr>
  </w:style>
  <w:style w:type="character" w:customStyle="1" w:styleId="Judul2KAR">
    <w:name w:val="Judul 2 KAR"/>
    <w:basedOn w:val="FontParagrafDefault"/>
    <w:link w:val="Judul2"/>
    <w:uiPriority w:val="9"/>
    <w:semiHidden/>
    <w:rsid w:val="00D13AAF"/>
    <w:rPr>
      <w:rFonts w:asciiTheme="majorHAnsi" w:eastAsiaTheme="majorEastAsia" w:hAnsiTheme="majorHAnsi" w:cstheme="majorBidi"/>
      <w:color w:val="0F4761" w:themeColor="accent1" w:themeShade="BF"/>
      <w:sz w:val="32"/>
      <w:szCs w:val="32"/>
      <w:lang w:val="id-ID"/>
    </w:rPr>
  </w:style>
  <w:style w:type="character" w:customStyle="1" w:styleId="Judul3KAR">
    <w:name w:val="Judul 3 KAR"/>
    <w:basedOn w:val="FontParagrafDefault"/>
    <w:link w:val="Judul3"/>
    <w:uiPriority w:val="9"/>
    <w:semiHidden/>
    <w:rsid w:val="00D13AAF"/>
    <w:rPr>
      <w:rFonts w:eastAsiaTheme="majorEastAsia" w:cstheme="majorBidi"/>
      <w:color w:val="0F4761" w:themeColor="accent1" w:themeShade="BF"/>
      <w:sz w:val="28"/>
      <w:szCs w:val="28"/>
      <w:lang w:val="id-ID"/>
    </w:rPr>
  </w:style>
  <w:style w:type="character" w:customStyle="1" w:styleId="Judul4KAR">
    <w:name w:val="Judul 4 KAR"/>
    <w:basedOn w:val="FontParagrafDefault"/>
    <w:link w:val="Judul4"/>
    <w:uiPriority w:val="9"/>
    <w:semiHidden/>
    <w:rsid w:val="00D13AAF"/>
    <w:rPr>
      <w:rFonts w:eastAsiaTheme="majorEastAsia" w:cstheme="majorBidi"/>
      <w:i/>
      <w:iCs/>
      <w:color w:val="0F4761" w:themeColor="accent1" w:themeShade="BF"/>
      <w:lang w:val="id-ID"/>
    </w:rPr>
  </w:style>
  <w:style w:type="character" w:customStyle="1" w:styleId="Judul5KAR">
    <w:name w:val="Judul 5 KAR"/>
    <w:basedOn w:val="FontParagrafDefault"/>
    <w:link w:val="Judul5"/>
    <w:uiPriority w:val="9"/>
    <w:semiHidden/>
    <w:rsid w:val="00D13AAF"/>
    <w:rPr>
      <w:rFonts w:eastAsiaTheme="majorEastAsia" w:cstheme="majorBidi"/>
      <w:color w:val="0F4761" w:themeColor="accent1" w:themeShade="BF"/>
      <w:lang w:val="id-ID"/>
    </w:rPr>
  </w:style>
  <w:style w:type="character" w:customStyle="1" w:styleId="Judul6KAR">
    <w:name w:val="Judul 6 KAR"/>
    <w:basedOn w:val="FontParagrafDefault"/>
    <w:link w:val="Judul6"/>
    <w:uiPriority w:val="9"/>
    <w:semiHidden/>
    <w:rsid w:val="00D13AAF"/>
    <w:rPr>
      <w:rFonts w:eastAsiaTheme="majorEastAsia" w:cstheme="majorBidi"/>
      <w:i/>
      <w:iCs/>
      <w:color w:val="595959" w:themeColor="text1" w:themeTint="A6"/>
      <w:lang w:val="id-ID"/>
    </w:rPr>
  </w:style>
  <w:style w:type="character" w:customStyle="1" w:styleId="Judul7KAR">
    <w:name w:val="Judul 7 KAR"/>
    <w:basedOn w:val="FontParagrafDefault"/>
    <w:link w:val="Judul7"/>
    <w:uiPriority w:val="9"/>
    <w:semiHidden/>
    <w:rsid w:val="00D13AAF"/>
    <w:rPr>
      <w:rFonts w:eastAsiaTheme="majorEastAsia" w:cstheme="majorBidi"/>
      <w:color w:val="595959" w:themeColor="text1" w:themeTint="A6"/>
      <w:lang w:val="id-ID"/>
    </w:rPr>
  </w:style>
  <w:style w:type="character" w:customStyle="1" w:styleId="Judul8KAR">
    <w:name w:val="Judul 8 KAR"/>
    <w:basedOn w:val="FontParagrafDefault"/>
    <w:link w:val="Judul8"/>
    <w:uiPriority w:val="9"/>
    <w:semiHidden/>
    <w:rsid w:val="00D13AAF"/>
    <w:rPr>
      <w:rFonts w:eastAsiaTheme="majorEastAsia" w:cstheme="majorBidi"/>
      <w:i/>
      <w:iCs/>
      <w:color w:val="272727" w:themeColor="text1" w:themeTint="D8"/>
      <w:lang w:val="id-ID"/>
    </w:rPr>
  </w:style>
  <w:style w:type="character" w:customStyle="1" w:styleId="Judul9KAR">
    <w:name w:val="Judul 9 KAR"/>
    <w:basedOn w:val="FontParagrafDefault"/>
    <w:link w:val="Judul9"/>
    <w:uiPriority w:val="9"/>
    <w:semiHidden/>
    <w:rsid w:val="00D13AAF"/>
    <w:rPr>
      <w:rFonts w:eastAsiaTheme="majorEastAsia" w:cstheme="majorBidi"/>
      <w:color w:val="272727" w:themeColor="text1" w:themeTint="D8"/>
      <w:lang w:val="id-ID"/>
    </w:rPr>
  </w:style>
  <w:style w:type="paragraph" w:styleId="Judul">
    <w:name w:val="Title"/>
    <w:basedOn w:val="Normal"/>
    <w:next w:val="Normal"/>
    <w:link w:val="JudulKAR"/>
    <w:uiPriority w:val="10"/>
    <w:qFormat/>
    <w:rsid w:val="00D13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D13AAF"/>
    <w:rPr>
      <w:rFonts w:asciiTheme="majorHAnsi" w:eastAsiaTheme="majorEastAsia" w:hAnsiTheme="majorHAnsi" w:cstheme="majorBidi"/>
      <w:spacing w:val="-10"/>
      <w:kern w:val="28"/>
      <w:sz w:val="56"/>
      <w:szCs w:val="56"/>
      <w:lang w:val="id-ID"/>
    </w:rPr>
  </w:style>
  <w:style w:type="paragraph" w:styleId="Subjudul">
    <w:name w:val="Subtitle"/>
    <w:basedOn w:val="Normal"/>
    <w:next w:val="Normal"/>
    <w:link w:val="SubjudulKAR"/>
    <w:uiPriority w:val="11"/>
    <w:qFormat/>
    <w:rsid w:val="00D13AAF"/>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D13AAF"/>
    <w:rPr>
      <w:rFonts w:eastAsiaTheme="majorEastAsia" w:cstheme="majorBidi"/>
      <w:color w:val="595959" w:themeColor="text1" w:themeTint="A6"/>
      <w:spacing w:val="15"/>
      <w:sz w:val="28"/>
      <w:szCs w:val="28"/>
      <w:lang w:val="id-ID"/>
    </w:rPr>
  </w:style>
  <w:style w:type="paragraph" w:styleId="Kutipan">
    <w:name w:val="Quote"/>
    <w:basedOn w:val="Normal"/>
    <w:next w:val="Normal"/>
    <w:link w:val="KutipanKAR"/>
    <w:uiPriority w:val="29"/>
    <w:qFormat/>
    <w:rsid w:val="00D13AAF"/>
    <w:pPr>
      <w:spacing w:before="160"/>
      <w:jc w:val="center"/>
    </w:pPr>
    <w:rPr>
      <w:i/>
      <w:iCs/>
      <w:color w:val="404040" w:themeColor="text1" w:themeTint="BF"/>
    </w:rPr>
  </w:style>
  <w:style w:type="character" w:customStyle="1" w:styleId="KutipanKAR">
    <w:name w:val="Kutipan KAR"/>
    <w:basedOn w:val="FontParagrafDefault"/>
    <w:link w:val="Kutipan"/>
    <w:uiPriority w:val="29"/>
    <w:rsid w:val="00D13AAF"/>
    <w:rPr>
      <w:i/>
      <w:iCs/>
      <w:color w:val="404040" w:themeColor="text1" w:themeTint="BF"/>
      <w:lang w:val="id-ID"/>
    </w:rPr>
  </w:style>
  <w:style w:type="paragraph" w:styleId="DaftarParagraf">
    <w:name w:val="List Paragraph"/>
    <w:basedOn w:val="Normal"/>
    <w:uiPriority w:val="34"/>
    <w:qFormat/>
    <w:rsid w:val="00D13AAF"/>
    <w:pPr>
      <w:ind w:left="720"/>
      <w:contextualSpacing/>
    </w:pPr>
  </w:style>
  <w:style w:type="character" w:styleId="PenekananKeras">
    <w:name w:val="Intense Emphasis"/>
    <w:basedOn w:val="FontParagrafDefault"/>
    <w:uiPriority w:val="21"/>
    <w:qFormat/>
    <w:rsid w:val="00D13AAF"/>
    <w:rPr>
      <w:i/>
      <w:iCs/>
      <w:color w:val="0F4761" w:themeColor="accent1" w:themeShade="BF"/>
    </w:rPr>
  </w:style>
  <w:style w:type="paragraph" w:styleId="KutipanyangSering">
    <w:name w:val="Intense Quote"/>
    <w:basedOn w:val="Normal"/>
    <w:next w:val="Normal"/>
    <w:link w:val="KutipanyangSeringKAR"/>
    <w:uiPriority w:val="30"/>
    <w:qFormat/>
    <w:rsid w:val="00D13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utipanyangSeringKAR">
    <w:name w:val="Kutipan yang Sering KAR"/>
    <w:basedOn w:val="FontParagrafDefault"/>
    <w:link w:val="KutipanyangSering"/>
    <w:uiPriority w:val="30"/>
    <w:rsid w:val="00D13AAF"/>
    <w:rPr>
      <w:i/>
      <w:iCs/>
      <w:color w:val="0F4761" w:themeColor="accent1" w:themeShade="BF"/>
      <w:lang w:val="id-ID"/>
    </w:rPr>
  </w:style>
  <w:style w:type="character" w:styleId="ReferensiyangSering">
    <w:name w:val="Intense Reference"/>
    <w:basedOn w:val="FontParagrafDefault"/>
    <w:uiPriority w:val="32"/>
    <w:qFormat/>
    <w:rsid w:val="00D13A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237">
      <w:bodyDiv w:val="1"/>
      <w:marLeft w:val="0"/>
      <w:marRight w:val="0"/>
      <w:marTop w:val="0"/>
      <w:marBottom w:val="0"/>
      <w:divBdr>
        <w:top w:val="none" w:sz="0" w:space="0" w:color="auto"/>
        <w:left w:val="none" w:sz="0" w:space="0" w:color="auto"/>
        <w:bottom w:val="none" w:sz="0" w:space="0" w:color="auto"/>
        <w:right w:val="none" w:sz="0" w:space="0" w:color="auto"/>
      </w:divBdr>
      <w:divsChild>
        <w:div w:id="322971178">
          <w:marLeft w:val="0"/>
          <w:marRight w:val="0"/>
          <w:marTop w:val="0"/>
          <w:marBottom w:val="120"/>
          <w:divBdr>
            <w:top w:val="none" w:sz="0" w:space="0" w:color="auto"/>
            <w:left w:val="none" w:sz="0" w:space="0" w:color="auto"/>
            <w:bottom w:val="none" w:sz="0" w:space="0" w:color="auto"/>
            <w:right w:val="none" w:sz="0" w:space="0" w:color="auto"/>
          </w:divBdr>
        </w:div>
        <w:div w:id="1065299397">
          <w:marLeft w:val="0"/>
          <w:marRight w:val="0"/>
          <w:marTop w:val="0"/>
          <w:marBottom w:val="120"/>
          <w:divBdr>
            <w:top w:val="none" w:sz="0" w:space="0" w:color="auto"/>
            <w:left w:val="none" w:sz="0" w:space="0" w:color="auto"/>
            <w:bottom w:val="none" w:sz="0" w:space="0" w:color="auto"/>
            <w:right w:val="none" w:sz="0" w:space="0" w:color="auto"/>
          </w:divBdr>
        </w:div>
        <w:div w:id="106168909">
          <w:marLeft w:val="0"/>
          <w:marRight w:val="0"/>
          <w:marTop w:val="0"/>
          <w:marBottom w:val="120"/>
          <w:divBdr>
            <w:top w:val="none" w:sz="0" w:space="0" w:color="auto"/>
            <w:left w:val="none" w:sz="0" w:space="0" w:color="auto"/>
            <w:bottom w:val="none" w:sz="0" w:space="0" w:color="auto"/>
            <w:right w:val="none" w:sz="0" w:space="0" w:color="auto"/>
          </w:divBdr>
        </w:div>
        <w:div w:id="1054542582">
          <w:marLeft w:val="0"/>
          <w:marRight w:val="0"/>
          <w:marTop w:val="0"/>
          <w:marBottom w:val="120"/>
          <w:divBdr>
            <w:top w:val="none" w:sz="0" w:space="0" w:color="auto"/>
            <w:left w:val="none" w:sz="0" w:space="0" w:color="auto"/>
            <w:bottom w:val="none" w:sz="0" w:space="0" w:color="auto"/>
            <w:right w:val="none" w:sz="0" w:space="0" w:color="auto"/>
          </w:divBdr>
        </w:div>
      </w:divsChild>
    </w:div>
    <w:div w:id="1123500701">
      <w:bodyDiv w:val="1"/>
      <w:marLeft w:val="0"/>
      <w:marRight w:val="0"/>
      <w:marTop w:val="0"/>
      <w:marBottom w:val="0"/>
      <w:divBdr>
        <w:top w:val="none" w:sz="0" w:space="0" w:color="auto"/>
        <w:left w:val="none" w:sz="0" w:space="0" w:color="auto"/>
        <w:bottom w:val="none" w:sz="0" w:space="0" w:color="auto"/>
        <w:right w:val="none" w:sz="0" w:space="0" w:color="auto"/>
      </w:divBdr>
    </w:div>
    <w:div w:id="1406296921">
      <w:bodyDiv w:val="1"/>
      <w:marLeft w:val="0"/>
      <w:marRight w:val="0"/>
      <w:marTop w:val="0"/>
      <w:marBottom w:val="0"/>
      <w:divBdr>
        <w:top w:val="none" w:sz="0" w:space="0" w:color="auto"/>
        <w:left w:val="none" w:sz="0" w:space="0" w:color="auto"/>
        <w:bottom w:val="none" w:sz="0" w:space="0" w:color="auto"/>
        <w:right w:val="none" w:sz="0" w:space="0" w:color="auto"/>
      </w:divBdr>
      <w:divsChild>
        <w:div w:id="1329747092">
          <w:marLeft w:val="0"/>
          <w:marRight w:val="0"/>
          <w:marTop w:val="0"/>
          <w:marBottom w:val="120"/>
          <w:divBdr>
            <w:top w:val="none" w:sz="0" w:space="0" w:color="auto"/>
            <w:left w:val="none" w:sz="0" w:space="0" w:color="auto"/>
            <w:bottom w:val="none" w:sz="0" w:space="0" w:color="auto"/>
            <w:right w:val="none" w:sz="0" w:space="0" w:color="auto"/>
          </w:divBdr>
        </w:div>
        <w:div w:id="1366442727">
          <w:marLeft w:val="0"/>
          <w:marRight w:val="0"/>
          <w:marTop w:val="0"/>
          <w:marBottom w:val="120"/>
          <w:divBdr>
            <w:top w:val="none" w:sz="0" w:space="0" w:color="auto"/>
            <w:left w:val="none" w:sz="0" w:space="0" w:color="auto"/>
            <w:bottom w:val="none" w:sz="0" w:space="0" w:color="auto"/>
            <w:right w:val="none" w:sz="0" w:space="0" w:color="auto"/>
          </w:divBdr>
        </w:div>
        <w:div w:id="1015380863">
          <w:marLeft w:val="0"/>
          <w:marRight w:val="0"/>
          <w:marTop w:val="0"/>
          <w:marBottom w:val="120"/>
          <w:divBdr>
            <w:top w:val="none" w:sz="0" w:space="0" w:color="auto"/>
            <w:left w:val="none" w:sz="0" w:space="0" w:color="auto"/>
            <w:bottom w:val="none" w:sz="0" w:space="0" w:color="auto"/>
            <w:right w:val="none" w:sz="0" w:space="0" w:color="auto"/>
          </w:divBdr>
        </w:div>
        <w:div w:id="1516459269">
          <w:marLeft w:val="0"/>
          <w:marRight w:val="0"/>
          <w:marTop w:val="0"/>
          <w:marBottom w:val="120"/>
          <w:divBdr>
            <w:top w:val="none" w:sz="0" w:space="0" w:color="auto"/>
            <w:left w:val="none" w:sz="0" w:space="0" w:color="auto"/>
            <w:bottom w:val="none" w:sz="0" w:space="0" w:color="auto"/>
            <w:right w:val="none" w:sz="0" w:space="0" w:color="auto"/>
          </w:divBdr>
        </w:div>
      </w:divsChild>
    </w:div>
    <w:div w:id="147956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B308A-D77D-4A02-8B28-4C2CC978B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6148</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GRII Cikarang</dc:creator>
  <cp:keywords/>
  <dc:description/>
  <cp:lastModifiedBy>GRII Cikarang</cp:lastModifiedBy>
  <cp:revision>3</cp:revision>
  <dcterms:created xsi:type="dcterms:W3CDTF">2025-03-14T04:33:00Z</dcterms:created>
  <dcterms:modified xsi:type="dcterms:W3CDTF">2025-03-14T04:34:00Z</dcterms:modified>
</cp:coreProperties>
</file>